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4B0" w:rsidRDefault="002F04B0" w:rsidP="00B7528A"/>
    <w:p w:rsidR="002F04B0" w:rsidRDefault="00D268AE" w:rsidP="002F04B0">
      <w:pPr>
        <w:pStyle w:val="a3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ШЕПТИЦЬКА </w:t>
      </w:r>
      <w:r w:rsidR="002F04B0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МІСЬКА РАДА                   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      </w:t>
      </w:r>
      <w:r w:rsidR="002F04B0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                                                                                                ЗАТВЕРДЖЕНО</w:t>
      </w:r>
    </w:p>
    <w:p w:rsidR="002F04B0" w:rsidRDefault="002F04B0" w:rsidP="002F04B0">
      <w:pPr>
        <w:pStyle w:val="a3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           </w:t>
      </w:r>
      <w:r w:rsidR="00D268AE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                             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  <w:lang w:val="uk-UA"/>
        </w:rPr>
        <w:t>Протокол засідання</w:t>
      </w:r>
    </w:p>
    <w:p w:rsidR="002F04B0" w:rsidRDefault="002F04B0" w:rsidP="002F04B0">
      <w:pPr>
        <w:pStyle w:val="a3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Заклад дошкільної освіти № 16                                                                                                                </w:t>
      </w:r>
      <w:r w:rsidR="00D268AE">
        <w:rPr>
          <w:rFonts w:ascii="Times New Roman" w:hAnsi="Times New Roman" w:cs="Times New Roman"/>
          <w:sz w:val="26"/>
          <w:szCs w:val="26"/>
          <w:lang w:val="uk-UA"/>
        </w:rPr>
        <w:t xml:space="preserve">                 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атестаційної комісії</w:t>
      </w:r>
    </w:p>
    <w:p w:rsidR="002F04B0" w:rsidRDefault="002F04B0" w:rsidP="002F04B0">
      <w:pPr>
        <w:pStyle w:val="a3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0</w:t>
      </w:r>
      <w:r w:rsidR="00D268AE">
        <w:rPr>
          <w:rFonts w:ascii="Times New Roman" w:hAnsi="Times New Roman" w:cs="Times New Roman"/>
          <w:sz w:val="26"/>
          <w:szCs w:val="26"/>
          <w:lang w:val="uk-UA"/>
        </w:rPr>
        <w:t>7</w:t>
      </w:r>
      <w:r>
        <w:rPr>
          <w:rFonts w:ascii="Times New Roman" w:hAnsi="Times New Roman" w:cs="Times New Roman"/>
          <w:sz w:val="26"/>
          <w:szCs w:val="26"/>
          <w:lang w:val="uk-UA"/>
        </w:rPr>
        <w:t>.10.202</w:t>
      </w:r>
      <w:r w:rsidR="00D268AE">
        <w:rPr>
          <w:rFonts w:ascii="Times New Roman" w:hAnsi="Times New Roman" w:cs="Times New Roman"/>
          <w:sz w:val="26"/>
          <w:szCs w:val="26"/>
          <w:lang w:val="uk-UA"/>
        </w:rPr>
        <w:t>5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 № 1</w:t>
      </w:r>
    </w:p>
    <w:p w:rsidR="001B214B" w:rsidRDefault="001B214B" w:rsidP="002F04B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B214B" w:rsidRDefault="001B214B" w:rsidP="002F04B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B214B" w:rsidRDefault="001B214B" w:rsidP="002F04B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F04B0" w:rsidRPr="00D268AE" w:rsidRDefault="002F04B0" w:rsidP="00C277A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268AE">
        <w:rPr>
          <w:rFonts w:ascii="Times New Roman" w:hAnsi="Times New Roman" w:cs="Times New Roman"/>
          <w:b/>
          <w:sz w:val="26"/>
          <w:szCs w:val="26"/>
        </w:rPr>
        <w:t>СПИСОК</w:t>
      </w:r>
    </w:p>
    <w:p w:rsidR="002F04B0" w:rsidRPr="00D268AE" w:rsidRDefault="002F04B0" w:rsidP="00C277A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268AE">
        <w:rPr>
          <w:rFonts w:ascii="Times New Roman" w:hAnsi="Times New Roman" w:cs="Times New Roman"/>
          <w:b/>
          <w:sz w:val="26"/>
          <w:szCs w:val="26"/>
        </w:rPr>
        <w:t xml:space="preserve">педагогічних працівників, які </w:t>
      </w:r>
      <w:r w:rsidR="00C277AA" w:rsidRPr="00D268AE">
        <w:rPr>
          <w:rFonts w:ascii="Times New Roman" w:hAnsi="Times New Roman" w:cs="Times New Roman"/>
          <w:b/>
          <w:sz w:val="26"/>
          <w:szCs w:val="26"/>
        </w:rPr>
        <w:t>будуть атестуватись у 202</w:t>
      </w:r>
      <w:r w:rsidR="00D268AE" w:rsidRPr="00D268AE">
        <w:rPr>
          <w:rFonts w:ascii="Times New Roman" w:hAnsi="Times New Roman" w:cs="Times New Roman"/>
          <w:b/>
          <w:sz w:val="26"/>
          <w:szCs w:val="26"/>
        </w:rPr>
        <w:t>6</w:t>
      </w:r>
      <w:r w:rsidR="00C277AA" w:rsidRPr="00D268AE">
        <w:rPr>
          <w:rFonts w:ascii="Times New Roman" w:hAnsi="Times New Roman" w:cs="Times New Roman"/>
          <w:b/>
          <w:sz w:val="26"/>
          <w:szCs w:val="26"/>
        </w:rPr>
        <w:t xml:space="preserve"> році</w:t>
      </w:r>
    </w:p>
    <w:tbl>
      <w:tblPr>
        <w:tblpPr w:leftFromText="180" w:rightFromText="180" w:bottomFromText="200" w:vertAnchor="text" w:horzAnchor="margin" w:tblpY="695"/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6520"/>
        <w:gridCol w:w="6379"/>
      </w:tblGrid>
      <w:tr w:rsidR="00C277AA" w:rsidTr="00C277AA">
        <w:trPr>
          <w:trHeight w:val="168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7AA" w:rsidRPr="00C277AA" w:rsidRDefault="00C277AA" w:rsidP="001B21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277AA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C277AA" w:rsidRPr="00C277AA" w:rsidRDefault="00C277AA" w:rsidP="001B21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277AA">
              <w:rPr>
                <w:rFonts w:ascii="Times New Roman" w:hAnsi="Times New Roman" w:cs="Times New Roman"/>
                <w:sz w:val="26"/>
                <w:szCs w:val="26"/>
              </w:rPr>
              <w:t>з/п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AA" w:rsidRPr="00C277AA" w:rsidRDefault="00C277AA" w:rsidP="001B214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277AA" w:rsidRPr="00C277AA" w:rsidRDefault="00C277AA" w:rsidP="001B21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277AA">
              <w:rPr>
                <w:rFonts w:ascii="Times New Roman" w:hAnsi="Times New Roman" w:cs="Times New Roman"/>
                <w:sz w:val="26"/>
                <w:szCs w:val="26"/>
              </w:rPr>
              <w:t>Прізвище,</w:t>
            </w:r>
            <w:r w:rsidR="009D73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277AA">
              <w:rPr>
                <w:rFonts w:ascii="Times New Roman" w:hAnsi="Times New Roman" w:cs="Times New Roman"/>
                <w:sz w:val="26"/>
                <w:szCs w:val="26"/>
              </w:rPr>
              <w:t>ім’я,  по батькові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AA" w:rsidRPr="00C277AA" w:rsidRDefault="00C277AA" w:rsidP="001B214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277AA" w:rsidRPr="00C277AA" w:rsidRDefault="00C277AA" w:rsidP="001B21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277AA">
              <w:rPr>
                <w:rFonts w:ascii="Times New Roman" w:hAnsi="Times New Roman" w:cs="Times New Roman"/>
                <w:sz w:val="26"/>
                <w:szCs w:val="26"/>
              </w:rPr>
              <w:t>Посада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яку займає і предмети, які викладає</w:t>
            </w:r>
            <w:r w:rsidRPr="00C277A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C277AA" w:rsidTr="00C277AA">
        <w:trPr>
          <w:trHeight w:val="6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7AA" w:rsidRPr="00C277AA" w:rsidRDefault="00C277AA" w:rsidP="001B21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277AA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7AA" w:rsidRPr="00C277AA" w:rsidRDefault="00D268AE" w:rsidP="001B214B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Хмарук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Марія Андріївна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7AA" w:rsidRPr="00C277AA" w:rsidRDefault="00D268AE" w:rsidP="005851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вихователь</w:t>
            </w:r>
          </w:p>
        </w:tc>
      </w:tr>
    </w:tbl>
    <w:p w:rsidR="002F04B0" w:rsidRPr="002F04B0" w:rsidRDefault="002F04B0" w:rsidP="00B7528A">
      <w:pPr>
        <w:rPr>
          <w:lang w:val="ru-RU"/>
        </w:rPr>
      </w:pPr>
    </w:p>
    <w:p w:rsidR="009D610F" w:rsidRDefault="009D610F" w:rsidP="00B7528A"/>
    <w:p w:rsidR="00B7528A" w:rsidRDefault="00B7528A" w:rsidP="00B7528A"/>
    <w:p w:rsidR="00DD0EB9" w:rsidRDefault="00DD0EB9" w:rsidP="00B7528A"/>
    <w:p w:rsidR="00DD0EB9" w:rsidRDefault="00DD0EB9" w:rsidP="00B7528A"/>
    <w:p w:rsidR="00DD0EB9" w:rsidRDefault="00DD0EB9" w:rsidP="00B7528A">
      <w:bookmarkStart w:id="0" w:name="_GoBack"/>
      <w:bookmarkEnd w:id="0"/>
    </w:p>
    <w:p w:rsidR="00DD0EB9" w:rsidRDefault="00DD0EB9" w:rsidP="00B7528A"/>
    <w:p w:rsidR="00585145" w:rsidRDefault="00585145" w:rsidP="00B7528A"/>
    <w:p w:rsidR="00585145" w:rsidRDefault="00585145" w:rsidP="001F1E33">
      <w:pPr>
        <w:rPr>
          <w:rFonts w:ascii="Times New Roman" w:hAnsi="Times New Roman" w:cs="Times New Roman"/>
          <w:sz w:val="26"/>
          <w:szCs w:val="26"/>
        </w:rPr>
      </w:pPr>
    </w:p>
    <w:p w:rsidR="001F1E33" w:rsidRPr="00DD0EB9" w:rsidRDefault="001F1E33" w:rsidP="001F1E3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Секретар атестаційної комісії                                </w:t>
      </w:r>
      <w:r w:rsidR="00D268AE">
        <w:rPr>
          <w:rFonts w:ascii="Times New Roman" w:hAnsi="Times New Roman" w:cs="Times New Roman"/>
          <w:sz w:val="26"/>
          <w:szCs w:val="26"/>
        </w:rPr>
        <w:t xml:space="preserve">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Ольга ЛОБАЙ</w:t>
      </w:r>
    </w:p>
    <w:p w:rsidR="00E0788B" w:rsidRDefault="00E0788B" w:rsidP="00B7528A">
      <w:pPr>
        <w:rPr>
          <w:rFonts w:ascii="Times New Roman" w:hAnsi="Times New Roman" w:cs="Times New Roman"/>
          <w:sz w:val="26"/>
          <w:szCs w:val="26"/>
        </w:rPr>
      </w:pPr>
    </w:p>
    <w:p w:rsidR="00E0788B" w:rsidRDefault="00E0788B" w:rsidP="00B7528A">
      <w:pPr>
        <w:rPr>
          <w:rFonts w:ascii="Times New Roman" w:hAnsi="Times New Roman" w:cs="Times New Roman"/>
          <w:sz w:val="26"/>
          <w:szCs w:val="26"/>
        </w:rPr>
      </w:pPr>
    </w:p>
    <w:p w:rsidR="00E0788B" w:rsidRDefault="00E0788B" w:rsidP="00B7528A">
      <w:pPr>
        <w:rPr>
          <w:rFonts w:ascii="Times New Roman" w:hAnsi="Times New Roman" w:cs="Times New Roman"/>
          <w:sz w:val="26"/>
          <w:szCs w:val="26"/>
        </w:rPr>
      </w:pPr>
    </w:p>
    <w:p w:rsidR="00E0788B" w:rsidRDefault="00E0788B" w:rsidP="00B7528A">
      <w:pPr>
        <w:rPr>
          <w:rFonts w:ascii="Times New Roman" w:hAnsi="Times New Roman" w:cs="Times New Roman"/>
          <w:sz w:val="26"/>
          <w:szCs w:val="26"/>
        </w:rPr>
      </w:pPr>
    </w:p>
    <w:p w:rsidR="00E0788B" w:rsidRDefault="00E0788B" w:rsidP="00B7528A">
      <w:pPr>
        <w:rPr>
          <w:rFonts w:ascii="Times New Roman" w:hAnsi="Times New Roman" w:cs="Times New Roman"/>
          <w:sz w:val="26"/>
          <w:szCs w:val="26"/>
        </w:rPr>
      </w:pPr>
    </w:p>
    <w:p w:rsidR="00E0788B" w:rsidRDefault="00E0788B" w:rsidP="00E0788B">
      <w:pPr>
        <w:pStyle w:val="a3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lastRenderedPageBreak/>
        <w:t>ЧЕРВОНОГРАДСЬКА МІСЬКА РАДА                                                                                                                         ЗАТВЕРДЖЕНО</w:t>
      </w:r>
    </w:p>
    <w:p w:rsidR="00E0788B" w:rsidRDefault="00E0788B" w:rsidP="00E0788B">
      <w:pPr>
        <w:pStyle w:val="a3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           Львівської області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  <w:lang w:val="uk-UA"/>
        </w:rPr>
        <w:t>Протокол засідання</w:t>
      </w:r>
    </w:p>
    <w:p w:rsidR="00E0788B" w:rsidRDefault="00E0788B" w:rsidP="00E0788B">
      <w:pPr>
        <w:pStyle w:val="a3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Заклад дошкільної освіти ясла-садок № 16                                                                                                                       атестаційної комісії</w:t>
      </w:r>
    </w:p>
    <w:p w:rsidR="00E0788B" w:rsidRDefault="00E0788B" w:rsidP="00E0788B">
      <w:pPr>
        <w:pStyle w:val="a3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2</w:t>
      </w:r>
      <w:r w:rsidR="00231D72">
        <w:rPr>
          <w:rFonts w:ascii="Times New Roman" w:hAnsi="Times New Roman" w:cs="Times New Roman"/>
          <w:sz w:val="26"/>
          <w:szCs w:val="26"/>
          <w:lang w:val="uk-UA"/>
        </w:rPr>
        <w:t>5</w:t>
      </w:r>
      <w:r>
        <w:rPr>
          <w:rFonts w:ascii="Times New Roman" w:hAnsi="Times New Roman" w:cs="Times New Roman"/>
          <w:sz w:val="26"/>
          <w:szCs w:val="26"/>
          <w:lang w:val="uk-UA"/>
        </w:rPr>
        <w:t>.12.2023  № 3</w:t>
      </w:r>
    </w:p>
    <w:p w:rsidR="00E0788B" w:rsidRDefault="00E0788B" w:rsidP="00E0788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0788B" w:rsidRDefault="00E0788B" w:rsidP="00E0788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77362" w:rsidRDefault="00B77362" w:rsidP="00E0788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0788B" w:rsidRDefault="00E0788B" w:rsidP="00E0788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0788B" w:rsidRDefault="00E0788B" w:rsidP="00E0788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СПИСОК</w:t>
      </w:r>
    </w:p>
    <w:p w:rsidR="00E0788B" w:rsidRDefault="00E0788B" w:rsidP="00E0788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педагогічних працівників, які будуть атестуватись позачергово у 2024 році</w:t>
      </w:r>
    </w:p>
    <w:tbl>
      <w:tblPr>
        <w:tblpPr w:leftFromText="180" w:rightFromText="180" w:bottomFromText="200" w:vertAnchor="text" w:horzAnchor="margin" w:tblpY="695"/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6520"/>
        <w:gridCol w:w="6379"/>
      </w:tblGrid>
      <w:tr w:rsidR="00E0788B" w:rsidTr="00D94411">
        <w:trPr>
          <w:trHeight w:val="168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88B" w:rsidRPr="00C277AA" w:rsidRDefault="00E0788B" w:rsidP="00D944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277AA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E0788B" w:rsidRPr="00C277AA" w:rsidRDefault="00E0788B" w:rsidP="00D944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277AA">
              <w:rPr>
                <w:rFonts w:ascii="Times New Roman" w:hAnsi="Times New Roman" w:cs="Times New Roman"/>
                <w:sz w:val="26"/>
                <w:szCs w:val="26"/>
              </w:rPr>
              <w:t>з/п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8B" w:rsidRPr="00C277AA" w:rsidRDefault="00E0788B" w:rsidP="00D9441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0788B" w:rsidRPr="00C277AA" w:rsidRDefault="00E0788B" w:rsidP="00D944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277AA">
              <w:rPr>
                <w:rFonts w:ascii="Times New Roman" w:hAnsi="Times New Roman" w:cs="Times New Roman"/>
                <w:sz w:val="26"/>
                <w:szCs w:val="26"/>
              </w:rPr>
              <w:t>Прізвище,ім’я</w:t>
            </w:r>
            <w:proofErr w:type="spellEnd"/>
            <w:r w:rsidRPr="00C277AA">
              <w:rPr>
                <w:rFonts w:ascii="Times New Roman" w:hAnsi="Times New Roman" w:cs="Times New Roman"/>
                <w:sz w:val="26"/>
                <w:szCs w:val="26"/>
              </w:rPr>
              <w:t>,  по батькові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8B" w:rsidRPr="00C277AA" w:rsidRDefault="00E0788B" w:rsidP="00D9441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0788B" w:rsidRPr="00C277AA" w:rsidRDefault="00E0788B" w:rsidP="00D944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277AA">
              <w:rPr>
                <w:rFonts w:ascii="Times New Roman" w:hAnsi="Times New Roman" w:cs="Times New Roman"/>
                <w:sz w:val="26"/>
                <w:szCs w:val="26"/>
              </w:rPr>
              <w:t>Посада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яку займає і предмети, які викладає</w:t>
            </w:r>
            <w:r w:rsidRPr="00C277A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E0788B" w:rsidTr="00D94411">
        <w:trPr>
          <w:trHeight w:val="6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88B" w:rsidRPr="00C277AA" w:rsidRDefault="00E0788B" w:rsidP="00D944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277AA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88B" w:rsidRPr="00C277AA" w:rsidRDefault="00E0788B" w:rsidP="00D94411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Давидюк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Світлана Григорівна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88B" w:rsidRPr="00C277AA" w:rsidRDefault="00E0788B" w:rsidP="00D944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277AA">
              <w:rPr>
                <w:rFonts w:ascii="Times New Roman" w:hAnsi="Times New Roman" w:cs="Times New Roman"/>
                <w:sz w:val="26"/>
                <w:szCs w:val="26"/>
              </w:rPr>
              <w:t>вихователь</w:t>
            </w:r>
          </w:p>
        </w:tc>
      </w:tr>
      <w:tr w:rsidR="00E0788B" w:rsidTr="00D94411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88B" w:rsidRPr="00C277AA" w:rsidRDefault="00E0788B" w:rsidP="00D944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277AA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88B" w:rsidRPr="00C277AA" w:rsidRDefault="00E0788B" w:rsidP="00D94411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Канюка Світлана Дмитрівна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88B" w:rsidRPr="00C277AA" w:rsidRDefault="00E0788B" w:rsidP="00E0788B">
            <w:pPr>
              <w:pStyle w:val="a3"/>
              <w:spacing w:line="276" w:lineRule="auto"/>
              <w:rPr>
                <w:sz w:val="26"/>
                <w:szCs w:val="26"/>
                <w:lang w:val="uk-UA"/>
              </w:rPr>
            </w:pPr>
            <w:r w:rsidRPr="00C277A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77AA">
              <w:rPr>
                <w:rFonts w:ascii="Times New Roman" w:hAnsi="Times New Roman" w:cs="Times New Roman"/>
                <w:sz w:val="26"/>
                <w:szCs w:val="26"/>
              </w:rPr>
              <w:t>вихователь</w:t>
            </w:r>
            <w:proofErr w:type="spellEnd"/>
            <w:r w:rsidRPr="00C277A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</w:p>
        </w:tc>
      </w:tr>
      <w:tr w:rsidR="00E0788B" w:rsidTr="00D94411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8B" w:rsidRPr="00C277AA" w:rsidRDefault="00E0788B" w:rsidP="00D944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8B" w:rsidRDefault="00E0788B" w:rsidP="00D94411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Медзяк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Марія Василівна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8B" w:rsidRPr="00C277AA" w:rsidRDefault="00E0788B" w:rsidP="00D94411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C277AA">
              <w:rPr>
                <w:rFonts w:ascii="Times New Roman" w:hAnsi="Times New Roman" w:cs="Times New Roman"/>
                <w:sz w:val="26"/>
                <w:szCs w:val="26"/>
              </w:rPr>
              <w:t>вихователь</w:t>
            </w:r>
            <w:proofErr w:type="spellEnd"/>
          </w:p>
        </w:tc>
      </w:tr>
      <w:tr w:rsidR="00231D72" w:rsidTr="00D94411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72" w:rsidRDefault="00231D72" w:rsidP="00D944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72" w:rsidRDefault="00231D72" w:rsidP="00D94411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Петрашкевич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Наталія Іванівна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72" w:rsidRPr="00231D72" w:rsidRDefault="00231D72" w:rsidP="00D94411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вихователь</w:t>
            </w:r>
          </w:p>
        </w:tc>
      </w:tr>
      <w:tr w:rsidR="00E0788B" w:rsidTr="00D94411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8B" w:rsidRDefault="00231D72" w:rsidP="00D944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E0788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8B" w:rsidRDefault="00E0788B" w:rsidP="00D94411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Проданюк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Галина Михайлівна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8B" w:rsidRPr="00C277AA" w:rsidRDefault="00E0788B" w:rsidP="00D94411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музичний керівник</w:t>
            </w:r>
          </w:p>
        </w:tc>
      </w:tr>
      <w:tr w:rsidR="00E0788B" w:rsidTr="00E0788B">
        <w:trPr>
          <w:trHeight w:val="5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8B" w:rsidRDefault="00231D72" w:rsidP="00D944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E0788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8B" w:rsidRDefault="00E0788B" w:rsidP="00D94411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Сорокіна Леся Романівна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8B" w:rsidRPr="00C277AA" w:rsidRDefault="00E0788B" w:rsidP="00D94411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C277AA">
              <w:rPr>
                <w:rFonts w:ascii="Times New Roman" w:hAnsi="Times New Roman" w:cs="Times New Roman"/>
                <w:sz w:val="26"/>
                <w:szCs w:val="26"/>
              </w:rPr>
              <w:t>вихователь</w:t>
            </w:r>
            <w:proofErr w:type="spellEnd"/>
          </w:p>
        </w:tc>
      </w:tr>
      <w:tr w:rsidR="00E0788B" w:rsidTr="00E0788B">
        <w:trPr>
          <w:trHeight w:val="5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8B" w:rsidRDefault="00231D72" w:rsidP="00D944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E0788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8B" w:rsidRDefault="00E0788B" w:rsidP="00D94411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Чиж Любов Володимирівна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8B" w:rsidRPr="00C277AA" w:rsidRDefault="00E0788B" w:rsidP="00D94411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C277AA">
              <w:rPr>
                <w:rFonts w:ascii="Times New Roman" w:hAnsi="Times New Roman" w:cs="Times New Roman"/>
                <w:sz w:val="26"/>
                <w:szCs w:val="26"/>
              </w:rPr>
              <w:t>вихователь</w:t>
            </w:r>
            <w:proofErr w:type="spellEnd"/>
          </w:p>
        </w:tc>
      </w:tr>
      <w:tr w:rsidR="000860E4" w:rsidTr="00E0788B">
        <w:trPr>
          <w:trHeight w:val="5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0E4" w:rsidRDefault="000860E4" w:rsidP="00D944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0E4" w:rsidRDefault="000860E4" w:rsidP="00D94411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Щипанська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Ірина Юріївна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0E4" w:rsidRPr="00C277AA" w:rsidRDefault="000860E4" w:rsidP="00D94411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музичний керівник</w:t>
            </w:r>
          </w:p>
        </w:tc>
      </w:tr>
    </w:tbl>
    <w:p w:rsidR="00E0788B" w:rsidRPr="002F04B0" w:rsidRDefault="00E0788B" w:rsidP="00E0788B">
      <w:pPr>
        <w:rPr>
          <w:lang w:val="ru-RU"/>
        </w:rPr>
      </w:pPr>
    </w:p>
    <w:p w:rsidR="00E0788B" w:rsidRDefault="00E0788B" w:rsidP="00E0788B"/>
    <w:p w:rsidR="00E0788B" w:rsidRDefault="00E0788B" w:rsidP="00E0788B"/>
    <w:p w:rsidR="00E0788B" w:rsidRDefault="00E0788B" w:rsidP="00E0788B"/>
    <w:p w:rsidR="00E0788B" w:rsidRDefault="00E0788B" w:rsidP="00E0788B"/>
    <w:p w:rsidR="00E0788B" w:rsidRDefault="00E0788B" w:rsidP="00E0788B"/>
    <w:p w:rsidR="00E0788B" w:rsidRDefault="00E0788B" w:rsidP="00E0788B"/>
    <w:p w:rsidR="00E0788B" w:rsidRDefault="00E0788B" w:rsidP="00E0788B"/>
    <w:p w:rsidR="00231D72" w:rsidRDefault="00231D72" w:rsidP="00E0788B"/>
    <w:p w:rsidR="00E0788B" w:rsidRDefault="00E0788B" w:rsidP="00E0788B"/>
    <w:p w:rsidR="00E0788B" w:rsidRDefault="00E0788B" w:rsidP="00E0788B"/>
    <w:p w:rsidR="00E0788B" w:rsidRDefault="00E0788B" w:rsidP="00E0788B">
      <w:pPr>
        <w:rPr>
          <w:rFonts w:ascii="Times New Roman" w:hAnsi="Times New Roman" w:cs="Times New Roman"/>
          <w:sz w:val="26"/>
          <w:szCs w:val="26"/>
        </w:rPr>
      </w:pPr>
    </w:p>
    <w:p w:rsidR="00E0788B" w:rsidRDefault="00E0788B" w:rsidP="00E0788B">
      <w:pPr>
        <w:rPr>
          <w:rFonts w:ascii="Times New Roman" w:hAnsi="Times New Roman" w:cs="Times New Roman"/>
          <w:sz w:val="26"/>
          <w:szCs w:val="26"/>
        </w:rPr>
      </w:pPr>
    </w:p>
    <w:p w:rsidR="00E0788B" w:rsidRDefault="00E0788B" w:rsidP="00E0788B">
      <w:pPr>
        <w:rPr>
          <w:rFonts w:ascii="Times New Roman" w:hAnsi="Times New Roman" w:cs="Times New Roman"/>
          <w:sz w:val="26"/>
          <w:szCs w:val="26"/>
        </w:rPr>
      </w:pPr>
    </w:p>
    <w:p w:rsidR="00E0788B" w:rsidRDefault="00231D72" w:rsidP="00E0788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Секретар атестаційної комісії                                            Ольга ЛОБАЙ</w:t>
      </w:r>
    </w:p>
    <w:p w:rsidR="00E409CB" w:rsidRDefault="00E409CB" w:rsidP="00E0788B">
      <w:pPr>
        <w:rPr>
          <w:rFonts w:ascii="Times New Roman" w:hAnsi="Times New Roman" w:cs="Times New Roman"/>
          <w:sz w:val="26"/>
          <w:szCs w:val="26"/>
        </w:rPr>
      </w:pPr>
    </w:p>
    <w:p w:rsidR="00E409CB" w:rsidRDefault="00E409CB" w:rsidP="00E0788B">
      <w:pPr>
        <w:rPr>
          <w:rFonts w:ascii="Times New Roman" w:hAnsi="Times New Roman" w:cs="Times New Roman"/>
          <w:sz w:val="26"/>
          <w:szCs w:val="26"/>
        </w:rPr>
      </w:pPr>
    </w:p>
    <w:p w:rsidR="00E409CB" w:rsidRDefault="00E409CB" w:rsidP="00E0788B">
      <w:pPr>
        <w:rPr>
          <w:rFonts w:ascii="Times New Roman" w:hAnsi="Times New Roman" w:cs="Times New Roman"/>
          <w:sz w:val="26"/>
          <w:szCs w:val="26"/>
        </w:rPr>
      </w:pPr>
    </w:p>
    <w:p w:rsidR="00E409CB" w:rsidRDefault="00E409CB" w:rsidP="00E409CB">
      <w:pPr>
        <w:pStyle w:val="a3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ШЕПТИЦЬКА  МІСЬКА РАДА                                                                                                                                     ЗАТВЕРДЖЕНО</w:t>
      </w:r>
    </w:p>
    <w:p w:rsidR="00E409CB" w:rsidRDefault="00E409CB" w:rsidP="00E409CB">
      <w:pPr>
        <w:pStyle w:val="a3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  <w:lang w:val="uk-UA"/>
        </w:rPr>
        <w:t>Протокол педагогічної ради № 1</w:t>
      </w:r>
    </w:p>
    <w:p w:rsidR="00E409CB" w:rsidRDefault="00E409CB" w:rsidP="00E409CB">
      <w:pPr>
        <w:pStyle w:val="a3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Заклад дошкільної освіти № 16                                                                                                                                         </w:t>
      </w:r>
    </w:p>
    <w:p w:rsidR="00E409CB" w:rsidRDefault="00E409CB" w:rsidP="00E409CB">
      <w:pPr>
        <w:pStyle w:val="a3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від 28.08.2025  </w:t>
      </w:r>
    </w:p>
    <w:p w:rsidR="00E409CB" w:rsidRDefault="00E409CB" w:rsidP="00E409C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409CB" w:rsidRDefault="00E409CB" w:rsidP="00E409C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409CB" w:rsidRDefault="00E409CB" w:rsidP="00E409C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409CB" w:rsidRPr="00D268AE" w:rsidRDefault="00E409CB" w:rsidP="00E409C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268AE">
        <w:rPr>
          <w:rFonts w:ascii="Times New Roman" w:hAnsi="Times New Roman" w:cs="Times New Roman"/>
          <w:b/>
          <w:sz w:val="26"/>
          <w:szCs w:val="26"/>
        </w:rPr>
        <w:t>СПИСОК</w:t>
      </w:r>
    </w:p>
    <w:p w:rsidR="00E409CB" w:rsidRPr="00D268AE" w:rsidRDefault="00E409CB" w:rsidP="00E409C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268AE">
        <w:rPr>
          <w:rFonts w:ascii="Times New Roman" w:hAnsi="Times New Roman" w:cs="Times New Roman"/>
          <w:b/>
          <w:sz w:val="26"/>
          <w:szCs w:val="26"/>
        </w:rPr>
        <w:t>педагогічних працівників, які будуть атестуватись у 2026 році</w:t>
      </w:r>
    </w:p>
    <w:tbl>
      <w:tblPr>
        <w:tblpPr w:leftFromText="180" w:rightFromText="180" w:bottomFromText="200" w:vertAnchor="text" w:horzAnchor="margin" w:tblpY="695"/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6520"/>
        <w:gridCol w:w="6379"/>
      </w:tblGrid>
      <w:tr w:rsidR="00E409CB" w:rsidTr="00351537">
        <w:trPr>
          <w:trHeight w:val="168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9CB" w:rsidRPr="00C277AA" w:rsidRDefault="00E409CB" w:rsidP="003515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277AA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E409CB" w:rsidRPr="00C277AA" w:rsidRDefault="00E409CB" w:rsidP="003515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277AA">
              <w:rPr>
                <w:rFonts w:ascii="Times New Roman" w:hAnsi="Times New Roman" w:cs="Times New Roman"/>
                <w:sz w:val="26"/>
                <w:szCs w:val="26"/>
              </w:rPr>
              <w:t>з/п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CB" w:rsidRPr="00C277AA" w:rsidRDefault="00E409CB" w:rsidP="0035153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409CB" w:rsidRPr="00C277AA" w:rsidRDefault="00E409CB" w:rsidP="003515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277AA">
              <w:rPr>
                <w:rFonts w:ascii="Times New Roman" w:hAnsi="Times New Roman" w:cs="Times New Roman"/>
                <w:sz w:val="26"/>
                <w:szCs w:val="26"/>
              </w:rPr>
              <w:t>Прізвище,ім’я</w:t>
            </w:r>
            <w:proofErr w:type="spellEnd"/>
            <w:r w:rsidRPr="00C277AA">
              <w:rPr>
                <w:rFonts w:ascii="Times New Roman" w:hAnsi="Times New Roman" w:cs="Times New Roman"/>
                <w:sz w:val="26"/>
                <w:szCs w:val="26"/>
              </w:rPr>
              <w:t>,  по батькові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CB" w:rsidRPr="00C277AA" w:rsidRDefault="00E409CB" w:rsidP="0035153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409CB" w:rsidRPr="00C277AA" w:rsidRDefault="00E409CB" w:rsidP="003515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277AA">
              <w:rPr>
                <w:rFonts w:ascii="Times New Roman" w:hAnsi="Times New Roman" w:cs="Times New Roman"/>
                <w:sz w:val="26"/>
                <w:szCs w:val="26"/>
              </w:rPr>
              <w:t>Посада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яку займає і предмети, які викладає</w:t>
            </w:r>
            <w:r w:rsidRPr="00C277A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E409CB" w:rsidTr="00351537">
        <w:trPr>
          <w:trHeight w:val="6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9CB" w:rsidRPr="00C277AA" w:rsidRDefault="00E409CB" w:rsidP="003515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277AA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9CB" w:rsidRPr="00C277AA" w:rsidRDefault="00E409CB" w:rsidP="00351537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Хмарук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Марія Андріївна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9CB" w:rsidRPr="00C277AA" w:rsidRDefault="00E409CB" w:rsidP="003515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вихователь</w:t>
            </w:r>
          </w:p>
        </w:tc>
      </w:tr>
    </w:tbl>
    <w:p w:rsidR="00E409CB" w:rsidRPr="002F04B0" w:rsidRDefault="00E409CB" w:rsidP="00E409CB">
      <w:pPr>
        <w:rPr>
          <w:lang w:val="ru-RU"/>
        </w:rPr>
      </w:pPr>
    </w:p>
    <w:p w:rsidR="00E409CB" w:rsidRDefault="00E409CB" w:rsidP="00E409CB"/>
    <w:p w:rsidR="00E409CB" w:rsidRDefault="00E409CB" w:rsidP="00E409CB"/>
    <w:p w:rsidR="00E409CB" w:rsidRDefault="00E409CB" w:rsidP="00E409CB"/>
    <w:p w:rsidR="00E409CB" w:rsidRDefault="00E409CB" w:rsidP="00E409CB"/>
    <w:p w:rsidR="00E409CB" w:rsidRDefault="00E409CB" w:rsidP="00E409CB"/>
    <w:p w:rsidR="00E409CB" w:rsidRDefault="00E409CB" w:rsidP="00E409CB"/>
    <w:p w:rsidR="00E409CB" w:rsidRDefault="00E409CB" w:rsidP="00E409CB"/>
    <w:p w:rsidR="00E409CB" w:rsidRDefault="00E409CB" w:rsidP="00E409CB">
      <w:pPr>
        <w:rPr>
          <w:rFonts w:ascii="Times New Roman" w:hAnsi="Times New Roman" w:cs="Times New Roman"/>
          <w:sz w:val="26"/>
          <w:szCs w:val="26"/>
        </w:rPr>
      </w:pPr>
    </w:p>
    <w:p w:rsidR="00E409CB" w:rsidRDefault="00E409CB" w:rsidP="00E409CB">
      <w:pPr>
        <w:rPr>
          <w:rFonts w:ascii="Times New Roman" w:hAnsi="Times New Roman" w:cs="Times New Roman"/>
          <w:sz w:val="26"/>
          <w:szCs w:val="26"/>
        </w:rPr>
      </w:pPr>
    </w:p>
    <w:p w:rsidR="00E409CB" w:rsidRDefault="00E409CB" w:rsidP="00E409CB">
      <w:pPr>
        <w:rPr>
          <w:rFonts w:ascii="Times New Roman" w:hAnsi="Times New Roman" w:cs="Times New Roman"/>
          <w:sz w:val="26"/>
          <w:szCs w:val="26"/>
        </w:rPr>
      </w:pPr>
    </w:p>
    <w:p w:rsidR="00E409CB" w:rsidRPr="00DD0EB9" w:rsidRDefault="00E409CB" w:rsidP="00E0788B">
      <w:pPr>
        <w:rPr>
          <w:rFonts w:ascii="Times New Roman" w:hAnsi="Times New Roman" w:cs="Times New Roman"/>
          <w:sz w:val="26"/>
          <w:szCs w:val="26"/>
        </w:rPr>
      </w:pPr>
    </w:p>
    <w:p w:rsidR="00E0788B" w:rsidRPr="00DD0EB9" w:rsidRDefault="00E0788B" w:rsidP="00B7528A">
      <w:pPr>
        <w:rPr>
          <w:rFonts w:ascii="Times New Roman" w:hAnsi="Times New Roman" w:cs="Times New Roman"/>
          <w:sz w:val="26"/>
          <w:szCs w:val="26"/>
        </w:rPr>
      </w:pPr>
    </w:p>
    <w:sectPr w:rsidR="00E0788B" w:rsidRPr="00DD0EB9" w:rsidSect="00267A1A">
      <w:pgSz w:w="16838" w:h="11906" w:orient="landscape"/>
      <w:pgMar w:top="567" w:right="111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A43"/>
    <w:rsid w:val="000174FF"/>
    <w:rsid w:val="00041FF4"/>
    <w:rsid w:val="00050772"/>
    <w:rsid w:val="000860E4"/>
    <w:rsid w:val="00123EC2"/>
    <w:rsid w:val="001379C7"/>
    <w:rsid w:val="00193D1D"/>
    <w:rsid w:val="001B214B"/>
    <w:rsid w:val="001E267D"/>
    <w:rsid w:val="001F1E33"/>
    <w:rsid w:val="002053DC"/>
    <w:rsid w:val="00231D72"/>
    <w:rsid w:val="00267A1A"/>
    <w:rsid w:val="00275E31"/>
    <w:rsid w:val="002C01FD"/>
    <w:rsid w:val="002F04B0"/>
    <w:rsid w:val="003905C9"/>
    <w:rsid w:val="00422B9F"/>
    <w:rsid w:val="004813D7"/>
    <w:rsid w:val="0049706C"/>
    <w:rsid w:val="005844AC"/>
    <w:rsid w:val="00585145"/>
    <w:rsid w:val="005A0CE0"/>
    <w:rsid w:val="005D5656"/>
    <w:rsid w:val="007F22CB"/>
    <w:rsid w:val="008F14F5"/>
    <w:rsid w:val="009B62BE"/>
    <w:rsid w:val="009D610F"/>
    <w:rsid w:val="009D735D"/>
    <w:rsid w:val="00A145F8"/>
    <w:rsid w:val="00A45FAE"/>
    <w:rsid w:val="00B52A8D"/>
    <w:rsid w:val="00B7528A"/>
    <w:rsid w:val="00B77362"/>
    <w:rsid w:val="00C277AA"/>
    <w:rsid w:val="00C56B57"/>
    <w:rsid w:val="00D268AE"/>
    <w:rsid w:val="00D81807"/>
    <w:rsid w:val="00DD0EB9"/>
    <w:rsid w:val="00E0788B"/>
    <w:rsid w:val="00E409CB"/>
    <w:rsid w:val="00EC5E07"/>
    <w:rsid w:val="00EE5CBB"/>
    <w:rsid w:val="00F32126"/>
    <w:rsid w:val="00FD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CBB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5CBB"/>
    <w:pPr>
      <w:spacing w:after="0" w:line="240" w:lineRule="auto"/>
    </w:pPr>
  </w:style>
  <w:style w:type="table" w:styleId="a4">
    <w:name w:val="Table Grid"/>
    <w:basedOn w:val="a1"/>
    <w:uiPriority w:val="59"/>
    <w:rsid w:val="0005077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193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85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5145"/>
    <w:rPr>
      <w:rFonts w:ascii="Tahoma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CBB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5CBB"/>
    <w:pPr>
      <w:spacing w:after="0" w:line="240" w:lineRule="auto"/>
    </w:pPr>
  </w:style>
  <w:style w:type="table" w:styleId="a4">
    <w:name w:val="Table Grid"/>
    <w:basedOn w:val="a1"/>
    <w:uiPriority w:val="59"/>
    <w:rsid w:val="0005077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193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85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5145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6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3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37</cp:revision>
  <cp:lastPrinted>2025-09-25T11:22:00Z</cp:lastPrinted>
  <dcterms:created xsi:type="dcterms:W3CDTF">2017-08-30T08:51:00Z</dcterms:created>
  <dcterms:modified xsi:type="dcterms:W3CDTF">2025-12-05T17:56:00Z</dcterms:modified>
</cp:coreProperties>
</file>