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8E" w:rsidRDefault="0038438E" w:rsidP="0038438E">
      <w:pPr>
        <w:pStyle w:val="a6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Гімназія №3</w:t>
      </w:r>
    </w:p>
    <w:p w:rsidR="0038438E" w:rsidRPr="0038438E" w:rsidRDefault="0038438E" w:rsidP="0038438E">
      <w:pPr>
        <w:pStyle w:val="a6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38438E">
        <w:rPr>
          <w:bCs/>
          <w:color w:val="000000"/>
          <w:sz w:val="28"/>
          <w:szCs w:val="28"/>
          <w:lang w:val="uk-UA"/>
        </w:rPr>
        <w:t xml:space="preserve">Червоноградської міської ради Львівської області </w:t>
      </w:r>
    </w:p>
    <w:p w:rsidR="0038438E" w:rsidRPr="0038438E" w:rsidRDefault="0038438E" w:rsidP="0038438E">
      <w:pPr>
        <w:pStyle w:val="a6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38438E" w:rsidRPr="0038438E" w:rsidRDefault="0038438E" w:rsidP="0038438E">
      <w:pPr>
        <w:pStyle w:val="a6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38438E">
        <w:rPr>
          <w:b/>
          <w:bCs/>
          <w:color w:val="000000"/>
          <w:sz w:val="28"/>
          <w:szCs w:val="28"/>
          <w:lang w:val="uk-UA"/>
        </w:rPr>
        <w:t xml:space="preserve">                        «УКРАЇНОЗНАВЧИЙ ПРІОРИТЕТИ </w:t>
      </w:r>
    </w:p>
    <w:p w:rsidR="0038438E" w:rsidRPr="0038438E" w:rsidRDefault="0038438E" w:rsidP="0038438E">
      <w:pPr>
        <w:pStyle w:val="a6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38438E">
        <w:rPr>
          <w:b/>
          <w:bCs/>
          <w:color w:val="000000"/>
          <w:sz w:val="28"/>
          <w:szCs w:val="28"/>
          <w:lang w:val="uk-UA"/>
        </w:rPr>
        <w:t xml:space="preserve">                    НАВЧАЛЬНО-ВИХОВНОГО ПРОЦЕСУ» </w:t>
      </w:r>
    </w:p>
    <w:p w:rsidR="0038438E" w:rsidRPr="0038438E" w:rsidRDefault="0038438E" w:rsidP="0038438E">
      <w:pPr>
        <w:pStyle w:val="a6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38438E" w:rsidRPr="0038438E" w:rsidRDefault="0038438E" w:rsidP="0038438E">
      <w:pPr>
        <w:pStyle w:val="a6"/>
        <w:spacing w:before="0" w:beforeAutospacing="0" w:after="0" w:afterAutospacing="0" w:line="360" w:lineRule="auto"/>
        <w:ind w:firstLine="567"/>
        <w:jc w:val="both"/>
        <w:rPr>
          <w:lang w:val="uk-UA"/>
        </w:rPr>
      </w:pPr>
      <w:r w:rsidRPr="0038438E">
        <w:rPr>
          <w:lang w:val="uk-UA"/>
        </w:rPr>
        <w:t xml:space="preserve">Номінація:  </w:t>
      </w:r>
      <w:r w:rsidRPr="0038438E">
        <w:rPr>
          <w:bCs/>
          <w:color w:val="000000"/>
          <w:lang w:val="uk-UA"/>
        </w:rPr>
        <w:t xml:space="preserve">Авторський навчальний урок з курсу за вибором «Українознавство» для  вчителів </w:t>
      </w:r>
      <w:r>
        <w:rPr>
          <w:bCs/>
          <w:color w:val="000000"/>
          <w:lang w:val="uk-UA"/>
        </w:rPr>
        <w:t>початкової школи</w:t>
      </w:r>
      <w:r w:rsidRPr="0038438E">
        <w:rPr>
          <w:bCs/>
          <w:color w:val="000000"/>
          <w:lang w:val="uk-UA"/>
        </w:rPr>
        <w:t xml:space="preserve">  (</w:t>
      </w:r>
      <w:r>
        <w:rPr>
          <w:bCs/>
          <w:color w:val="000000"/>
          <w:lang w:val="uk-UA"/>
        </w:rPr>
        <w:t>4</w:t>
      </w:r>
      <w:r w:rsidRPr="0038438E">
        <w:rPr>
          <w:bCs/>
          <w:color w:val="000000"/>
          <w:lang w:val="uk-UA"/>
        </w:rPr>
        <w:t xml:space="preserve"> клас) </w:t>
      </w:r>
    </w:p>
    <w:p w:rsidR="0038438E" w:rsidRPr="0038438E" w:rsidRDefault="0038438E" w:rsidP="003843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38E" w:rsidRPr="0038438E" w:rsidRDefault="0038438E" w:rsidP="0038438E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43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КОНКУРСНІ МАТЕРІАЛИ</w:t>
      </w:r>
    </w:p>
    <w:p w:rsidR="0038438E" w:rsidRDefault="00407B1F" w:rsidP="003843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Національна вишивка – оберіг і символ України</w:t>
      </w:r>
    </w:p>
    <w:p w:rsidR="0038438E" w:rsidRPr="0038438E" w:rsidRDefault="0038438E" w:rsidP="003843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438E" w:rsidRPr="00B05F59" w:rsidRDefault="0038438E" w:rsidP="003843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F59">
        <w:rPr>
          <w:rFonts w:ascii="Times New Roman" w:hAnsi="Times New Roman" w:cs="Times New Roman"/>
          <w:sz w:val="28"/>
          <w:szCs w:val="28"/>
          <w:lang w:val="uk-UA"/>
        </w:rPr>
        <w:t>Навчальний предмет: українська мова.</w:t>
      </w:r>
    </w:p>
    <w:p w:rsidR="0038438E" w:rsidRPr="00B05F59" w:rsidRDefault="0038438E" w:rsidP="003843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F59">
        <w:rPr>
          <w:rFonts w:ascii="Times New Roman" w:hAnsi="Times New Roman" w:cs="Times New Roman"/>
          <w:sz w:val="28"/>
          <w:szCs w:val="28"/>
          <w:lang w:val="uk-UA"/>
        </w:rPr>
        <w:t>Рік навчання, клас:  4 клас.</w:t>
      </w:r>
    </w:p>
    <w:p w:rsidR="0038438E" w:rsidRPr="00B05F59" w:rsidRDefault="0038438E" w:rsidP="0038438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05F59">
        <w:rPr>
          <w:rFonts w:ascii="Times New Roman" w:hAnsi="Times New Roman" w:cs="Times New Roman"/>
          <w:sz w:val="28"/>
          <w:szCs w:val="28"/>
          <w:lang w:val="uk-UA"/>
        </w:rPr>
        <w:t>Навчальна тема.  Моя родина, мій  рід</w:t>
      </w:r>
    </w:p>
    <w:p w:rsidR="00407B1F" w:rsidRPr="00B05F59" w:rsidRDefault="0038438E" w:rsidP="0038438E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05F5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Українознавство. </w:t>
      </w:r>
      <w:r w:rsidR="00407B1F"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1-4</w:t>
      </w:r>
      <w:r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класи: </w:t>
      </w:r>
      <w:r w:rsidRPr="00B05F59">
        <w:rPr>
          <w:rFonts w:ascii="Times New Roman" w:hAnsi="Times New Roman" w:cs="Times New Roman"/>
          <w:sz w:val="28"/>
          <w:szCs w:val="28"/>
          <w:lang w:val="uk-UA"/>
        </w:rPr>
        <w:t>навчальна програма з курсу за вибором «Українознавство»</w:t>
      </w:r>
      <w:r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для </w:t>
      </w:r>
      <w:r w:rsidR="00B05F59"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загальноосвітніх навчальних закладів</w:t>
      </w:r>
      <w:r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авт..: Кононенко П.П., </w:t>
      </w:r>
      <w:proofErr w:type="spellStart"/>
      <w:r w:rsidR="00407B1F"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Присяжн</w:t>
      </w:r>
      <w:r w:rsidR="00B05F59"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proofErr w:type="spellEnd"/>
      <w:r w:rsidR="00B05F59" w:rsidRPr="00B05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Т.М.).</w:t>
      </w:r>
    </w:p>
    <w:p w:rsidR="00407B1F" w:rsidRPr="0038438E" w:rsidRDefault="0038438E" w:rsidP="00B05F5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438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</w:t>
      </w:r>
    </w:p>
    <w:p w:rsidR="0038438E" w:rsidRPr="0038438E" w:rsidRDefault="0038438E" w:rsidP="0038438E">
      <w:pPr>
        <w:tabs>
          <w:tab w:val="left" w:pos="785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407B1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Автор                                                                                                                                                                          </w:t>
      </w:r>
    </w:p>
    <w:p w:rsidR="0038438E" w:rsidRPr="0038438E" w:rsidRDefault="0038438E" w:rsidP="0038438E">
      <w:pPr>
        <w:tabs>
          <w:tab w:val="left" w:pos="78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</w:t>
      </w:r>
      <w:proofErr w:type="spellStart"/>
      <w:r w:rsidR="00407B1F">
        <w:rPr>
          <w:rFonts w:ascii="Times New Roman" w:hAnsi="Times New Roman" w:cs="Times New Roman"/>
          <w:sz w:val="28"/>
          <w:szCs w:val="28"/>
          <w:lang w:val="uk-UA"/>
        </w:rPr>
        <w:t>Збежховська</w:t>
      </w:r>
      <w:proofErr w:type="spellEnd"/>
      <w:r w:rsidR="00407B1F">
        <w:rPr>
          <w:rFonts w:ascii="Times New Roman" w:hAnsi="Times New Roman" w:cs="Times New Roman"/>
          <w:sz w:val="28"/>
          <w:szCs w:val="28"/>
          <w:lang w:val="uk-UA"/>
        </w:rPr>
        <w:t xml:space="preserve"> Жанна Григорівна</w:t>
      </w:r>
      <w:r w:rsidRPr="0038438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8438E" w:rsidRPr="0038438E" w:rsidRDefault="0038438E" w:rsidP="0038438E">
      <w:pPr>
        <w:tabs>
          <w:tab w:val="left" w:pos="78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407B1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7B1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8438E">
        <w:rPr>
          <w:rFonts w:ascii="Times New Roman" w:hAnsi="Times New Roman" w:cs="Times New Roman"/>
          <w:sz w:val="28"/>
          <w:szCs w:val="28"/>
          <w:lang w:val="uk-UA"/>
        </w:rPr>
        <w:t>читель</w:t>
      </w:r>
      <w:r w:rsidR="00407B1F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7B1F">
        <w:rPr>
          <w:rFonts w:ascii="Times New Roman" w:hAnsi="Times New Roman" w:cs="Times New Roman"/>
          <w:sz w:val="28"/>
          <w:szCs w:val="28"/>
          <w:lang w:val="uk-UA"/>
        </w:rPr>
        <w:t>початкових класів</w:t>
      </w: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8438E" w:rsidRDefault="00407B1F" w:rsidP="00407B1F">
      <w:pPr>
        <w:tabs>
          <w:tab w:val="left" w:pos="7856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Гімназії №3 Червоноградської</w:t>
      </w:r>
    </w:p>
    <w:p w:rsidR="00407B1F" w:rsidRPr="0038438E" w:rsidRDefault="00407B1F" w:rsidP="00407B1F">
      <w:pPr>
        <w:tabs>
          <w:tab w:val="left" w:pos="7856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міської ради Львівської області</w:t>
      </w:r>
    </w:p>
    <w:p w:rsidR="0038438E" w:rsidRPr="0038438E" w:rsidRDefault="0038438E" w:rsidP="0038438E">
      <w:pPr>
        <w:tabs>
          <w:tab w:val="left" w:pos="78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</w:p>
    <w:p w:rsidR="0038438E" w:rsidRPr="0038438E" w:rsidRDefault="0038438E" w:rsidP="0038438E">
      <w:pPr>
        <w:tabs>
          <w:tab w:val="left" w:pos="78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38E" w:rsidRPr="00E72E4A" w:rsidRDefault="0038438E" w:rsidP="00E72E4A">
      <w:pPr>
        <w:tabs>
          <w:tab w:val="left" w:pos="78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438E">
        <w:rPr>
          <w:rFonts w:ascii="Times New Roman" w:hAnsi="Times New Roman" w:cs="Times New Roman"/>
          <w:sz w:val="28"/>
          <w:szCs w:val="28"/>
          <w:lang w:val="uk-UA"/>
        </w:rPr>
        <w:t>Червоноград 202</w:t>
      </w:r>
      <w:r w:rsidR="00407B1F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38438E" w:rsidRPr="0038438E" w:rsidRDefault="0038438E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A4258" w:rsidRDefault="0019442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38E"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 w:rsidR="00407B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B05F59">
        <w:rPr>
          <w:rFonts w:ascii="Times New Roman" w:hAnsi="Times New Roman" w:cs="Times New Roman"/>
          <w:sz w:val="28"/>
          <w:szCs w:val="28"/>
          <w:lang w:val="uk-UA"/>
        </w:rPr>
        <w:t>Національна вишивка – оберіг і символ України</w:t>
      </w:r>
    </w:p>
    <w:p w:rsidR="00B05F59" w:rsidRPr="00B05F59" w:rsidRDefault="00B05F59" w:rsidP="00B05F59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8438E">
        <w:rPr>
          <w:rFonts w:ascii="Times New Roman" w:hAnsi="Times New Roman" w:cs="Times New Roman"/>
          <w:sz w:val="28"/>
          <w:szCs w:val="28"/>
          <w:lang w:val="uk-UA"/>
        </w:rPr>
        <w:t>ІМ‘Я УРОКУ.</w:t>
      </w:r>
      <w:r w:rsidRPr="0038438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Рушник вишиваний як долі стежина</w:t>
      </w:r>
      <w:r w:rsidRPr="003843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8438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:rsidR="00407B1F" w:rsidRDefault="00280B1E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7B1F" w:rsidRDefault="00407B1F" w:rsidP="00407B1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80B1E" w:rsidRPr="00407B1F">
        <w:rPr>
          <w:rFonts w:ascii="Times New Roman" w:hAnsi="Times New Roman" w:cs="Times New Roman"/>
          <w:sz w:val="28"/>
          <w:szCs w:val="28"/>
          <w:lang w:val="uk-UA"/>
        </w:rPr>
        <w:t>ормувати  уявлення  дітей про ру</w:t>
      </w:r>
      <w:r w:rsidR="00B04E9C" w:rsidRPr="00407B1F">
        <w:rPr>
          <w:rFonts w:ascii="Times New Roman" w:hAnsi="Times New Roman" w:cs="Times New Roman"/>
          <w:sz w:val="28"/>
          <w:szCs w:val="28"/>
          <w:lang w:val="uk-UA"/>
        </w:rPr>
        <w:t>шник</w:t>
      </w:r>
      <w:r w:rsidR="008D1FB4" w:rsidRPr="00407B1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E9C" w:rsidRPr="00407B1F">
        <w:rPr>
          <w:rFonts w:ascii="Times New Roman" w:hAnsi="Times New Roman" w:cs="Times New Roman"/>
          <w:sz w:val="28"/>
          <w:szCs w:val="28"/>
          <w:lang w:val="uk-UA"/>
        </w:rPr>
        <w:t>як оберіг людини та оселі</w:t>
      </w:r>
      <w:r w:rsidR="00280B1E" w:rsidRPr="00407B1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07B1F" w:rsidRDefault="00280B1E" w:rsidP="00407B1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B1F">
        <w:rPr>
          <w:rFonts w:ascii="Times New Roman" w:hAnsi="Times New Roman" w:cs="Times New Roman"/>
          <w:sz w:val="28"/>
          <w:szCs w:val="28"/>
          <w:lang w:val="uk-UA"/>
        </w:rPr>
        <w:t>розширити знання про назви р</w:t>
      </w:r>
      <w:r w:rsidR="00407B1F">
        <w:rPr>
          <w:rFonts w:ascii="Times New Roman" w:hAnsi="Times New Roman" w:cs="Times New Roman"/>
          <w:sz w:val="28"/>
          <w:szCs w:val="28"/>
          <w:lang w:val="uk-UA"/>
        </w:rPr>
        <w:t>ушників,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7B1F">
        <w:rPr>
          <w:rFonts w:ascii="Times New Roman" w:hAnsi="Times New Roman" w:cs="Times New Roman"/>
          <w:sz w:val="28"/>
          <w:szCs w:val="28"/>
          <w:lang w:val="uk-UA"/>
        </w:rPr>
        <w:t>їх призначення в побуті;</w:t>
      </w:r>
    </w:p>
    <w:p w:rsidR="00407B1F" w:rsidRDefault="00407B1F" w:rsidP="00407B1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80B1E" w:rsidRPr="00407B1F">
        <w:rPr>
          <w:rFonts w:ascii="Times New Roman" w:hAnsi="Times New Roman" w:cs="Times New Roman"/>
          <w:sz w:val="28"/>
          <w:szCs w:val="28"/>
          <w:lang w:val="uk-UA"/>
        </w:rPr>
        <w:t>озкрити багатство українських рушників, їх кольорів,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0B1E" w:rsidRPr="00407B1F">
        <w:rPr>
          <w:rFonts w:ascii="Times New Roman" w:hAnsi="Times New Roman" w:cs="Times New Roman"/>
          <w:sz w:val="28"/>
          <w:szCs w:val="28"/>
          <w:lang w:val="uk-UA"/>
        </w:rPr>
        <w:t>різноманітність орнаментів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A1001" w:rsidRPr="00407B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07B1F" w:rsidRDefault="00407B1F" w:rsidP="00407B1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A1001" w:rsidRPr="00407B1F">
        <w:rPr>
          <w:rFonts w:ascii="Times New Roman" w:hAnsi="Times New Roman" w:cs="Times New Roman"/>
          <w:sz w:val="28"/>
          <w:szCs w:val="28"/>
          <w:lang w:val="uk-UA"/>
        </w:rPr>
        <w:t>озвивати пізнавальні інтереси учнів</w:t>
      </w:r>
      <w:r w:rsidR="008D1FB4" w:rsidRPr="00407B1F">
        <w:rPr>
          <w:rFonts w:ascii="Times New Roman" w:hAnsi="Times New Roman" w:cs="Times New Roman"/>
          <w:sz w:val="28"/>
          <w:szCs w:val="28"/>
          <w:lang w:val="uk-UA"/>
        </w:rPr>
        <w:t>, увагу, пам’</w:t>
      </w:r>
      <w:r w:rsidR="00B04E9C" w:rsidRPr="00407B1F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FA1001" w:rsidRPr="00407B1F">
        <w:rPr>
          <w:rFonts w:ascii="Times New Roman" w:hAnsi="Times New Roman" w:cs="Times New Roman"/>
          <w:sz w:val="28"/>
          <w:szCs w:val="28"/>
          <w:lang w:val="uk-UA"/>
        </w:rPr>
        <w:t>; уміння працювати самос</w:t>
      </w:r>
      <w:r w:rsidR="00B05F59">
        <w:rPr>
          <w:rFonts w:ascii="Times New Roman" w:hAnsi="Times New Roman" w:cs="Times New Roman"/>
          <w:sz w:val="28"/>
          <w:szCs w:val="28"/>
          <w:lang w:val="uk-UA"/>
        </w:rPr>
        <w:t>тійно з додатковою літературою;</w:t>
      </w:r>
    </w:p>
    <w:p w:rsidR="00B05F59" w:rsidRDefault="00B05F59" w:rsidP="00B05F5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F59">
        <w:rPr>
          <w:rFonts w:ascii="Times New Roman" w:hAnsi="Times New Roman" w:cs="Times New Roman"/>
          <w:sz w:val="28"/>
          <w:szCs w:val="28"/>
          <w:lang w:val="uk-UA"/>
        </w:rPr>
        <w:t xml:space="preserve">розвивати читацький інтерес, творчу активність, культуру мовлення учнів, спостережливість; </w:t>
      </w:r>
    </w:p>
    <w:p w:rsidR="00B05F59" w:rsidRDefault="00B05F59" w:rsidP="00B05F5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F59">
        <w:rPr>
          <w:rFonts w:ascii="Times New Roman" w:hAnsi="Times New Roman" w:cs="Times New Roman"/>
          <w:sz w:val="28"/>
          <w:szCs w:val="28"/>
          <w:lang w:val="uk-UA"/>
        </w:rPr>
        <w:t>виховувати толерантність, повагу до співрозмовника, ціннісне ставлення до духовної спадщини українців;</w:t>
      </w:r>
    </w:p>
    <w:p w:rsidR="00B05F59" w:rsidRPr="00B05F59" w:rsidRDefault="00B05F59" w:rsidP="00B05F5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F59">
        <w:rPr>
          <w:rFonts w:ascii="Times New Roman" w:hAnsi="Times New Roman" w:cs="Times New Roman"/>
          <w:sz w:val="28"/>
          <w:szCs w:val="28"/>
          <w:lang w:val="uk-UA"/>
        </w:rPr>
        <w:t xml:space="preserve">плекати інтерес до пізнання самобутнього народного мистецтва та </w:t>
      </w:r>
      <w:proofErr w:type="spellStart"/>
      <w:r w:rsidRPr="00B05F59">
        <w:rPr>
          <w:rFonts w:ascii="Times New Roman" w:hAnsi="Times New Roman" w:cs="Times New Roman"/>
          <w:sz w:val="28"/>
          <w:szCs w:val="28"/>
          <w:lang w:val="uk-UA"/>
        </w:rPr>
        <w:t>рукотворів</w:t>
      </w:r>
      <w:proofErr w:type="spellEnd"/>
      <w:r w:rsidRPr="00B05F59">
        <w:rPr>
          <w:rFonts w:ascii="Times New Roman" w:hAnsi="Times New Roman" w:cs="Times New Roman"/>
          <w:sz w:val="28"/>
          <w:szCs w:val="28"/>
          <w:lang w:val="uk-UA"/>
        </w:rPr>
        <w:t xml:space="preserve"> майстрів малої  Батьк</w:t>
      </w:r>
      <w:r>
        <w:rPr>
          <w:rFonts w:ascii="Times New Roman" w:hAnsi="Times New Roman" w:cs="Times New Roman"/>
          <w:sz w:val="28"/>
          <w:szCs w:val="28"/>
          <w:lang w:val="uk-UA"/>
        </w:rPr>
        <w:t>івщини і життєтворчості України;</w:t>
      </w:r>
    </w:p>
    <w:p w:rsidR="007A4258" w:rsidRPr="00407B1F" w:rsidRDefault="00407B1F" w:rsidP="00407B1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A1001" w:rsidRPr="00407B1F">
        <w:rPr>
          <w:rFonts w:ascii="Times New Roman" w:hAnsi="Times New Roman" w:cs="Times New Roman"/>
          <w:sz w:val="28"/>
          <w:szCs w:val="28"/>
          <w:lang w:val="uk-UA"/>
        </w:rPr>
        <w:t xml:space="preserve">иховувати  </w:t>
      </w:r>
      <w:r w:rsidR="00B04E9C" w:rsidRPr="00407B1F">
        <w:rPr>
          <w:rFonts w:ascii="Times New Roman" w:hAnsi="Times New Roman" w:cs="Times New Roman"/>
          <w:sz w:val="28"/>
          <w:szCs w:val="28"/>
          <w:lang w:val="uk-UA"/>
        </w:rPr>
        <w:t>шанобливе ставлення до оберегів</w:t>
      </w:r>
      <w:r w:rsidR="00FA1001" w:rsidRPr="00407B1F">
        <w:rPr>
          <w:rFonts w:ascii="Times New Roman" w:hAnsi="Times New Roman" w:cs="Times New Roman"/>
          <w:sz w:val="28"/>
          <w:szCs w:val="28"/>
          <w:lang w:val="uk-UA"/>
        </w:rPr>
        <w:t>, традицій  українського народу, прагнення зберегти народні звичаї та обряди.</w:t>
      </w:r>
    </w:p>
    <w:p w:rsidR="007A4258" w:rsidRDefault="00B04E9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</w:t>
      </w:r>
      <w:r w:rsidR="008D1FB4" w:rsidRPr="00975EB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8D1FB4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презентація,  музичне оформлення, вишиті рушники, хлібина</w:t>
      </w:r>
      <w:r w:rsidR="00466E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5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6E3D">
        <w:rPr>
          <w:rFonts w:ascii="Times New Roman" w:hAnsi="Times New Roman" w:cs="Times New Roman"/>
          <w:sz w:val="28"/>
          <w:szCs w:val="28"/>
          <w:lang w:val="uk-UA"/>
        </w:rPr>
        <w:t>глиняний  посуд</w:t>
      </w:r>
      <w:r w:rsidR="008D1F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5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1FB4">
        <w:rPr>
          <w:rFonts w:ascii="Times New Roman" w:hAnsi="Times New Roman" w:cs="Times New Roman"/>
          <w:sz w:val="28"/>
          <w:szCs w:val="28"/>
          <w:lang w:val="uk-UA"/>
        </w:rPr>
        <w:t>ілюстрації.</w:t>
      </w:r>
    </w:p>
    <w:p w:rsidR="00B05F59" w:rsidRDefault="00B05F5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F5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  <w:lang w:val="uk-UA"/>
        </w:rPr>
        <w:t>Використані ресурси</w:t>
      </w:r>
      <w:r w:rsidRPr="0038438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: освітня платформа HUMAN, платформа </w:t>
      </w:r>
      <w:proofErr w:type="spellStart"/>
      <w:r w:rsidRPr="0038438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>Zoom</w:t>
      </w:r>
      <w:proofErr w:type="spellEnd"/>
      <w:r w:rsidRPr="0038438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(для дистанційного навчання), сервіс для створення хмаринок слів </w:t>
      </w:r>
      <w:hyperlink r:id="rId6" w:tgtFrame="_blank" w:history="1">
        <w:r w:rsidRPr="0038438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 xml:space="preserve">Word </w:t>
        </w:r>
        <w:proofErr w:type="spellStart"/>
        <w:r w:rsidRPr="0038438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It</w:t>
        </w:r>
        <w:proofErr w:type="spellEnd"/>
        <w:r w:rsidRPr="0038438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 xml:space="preserve"> </w:t>
        </w:r>
        <w:proofErr w:type="spellStart"/>
        <w:r w:rsidRPr="0038438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uk-UA"/>
          </w:rPr>
          <w:t>Out</w:t>
        </w:r>
        <w:proofErr w:type="spellEnd"/>
      </w:hyperlink>
      <w:r w:rsidRPr="0038438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, сервіс для інтерактивних вправ </w:t>
      </w:r>
      <w:r w:rsidRPr="0038438E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  <w:lang w:val="uk-UA"/>
        </w:rPr>
        <w:t>learningapps.org</w:t>
      </w:r>
      <w:r w:rsidRPr="003843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38438E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843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YouTube</w:t>
      </w:r>
      <w:proofErr w:type="spellEnd"/>
    </w:p>
    <w:p w:rsidR="007A4258" w:rsidRDefault="0065447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b/>
          <w:sz w:val="28"/>
          <w:szCs w:val="28"/>
          <w:lang w:val="uk-UA"/>
        </w:rPr>
        <w:t>Тип уроку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B04E9C">
        <w:rPr>
          <w:rFonts w:ascii="Times New Roman" w:hAnsi="Times New Roman" w:cs="Times New Roman"/>
          <w:sz w:val="28"/>
          <w:szCs w:val="28"/>
          <w:lang w:val="uk-UA"/>
        </w:rPr>
        <w:t>урок-прес</w:t>
      </w:r>
      <w:r w:rsidRPr="00975EB1">
        <w:rPr>
          <w:rFonts w:ascii="Times New Roman" w:hAnsi="Times New Roman" w:cs="Times New Roman"/>
          <w:sz w:val="28"/>
          <w:szCs w:val="28"/>
          <w:lang w:val="uk-UA"/>
        </w:rPr>
        <w:t>конференція</w:t>
      </w:r>
      <w:proofErr w:type="spellEnd"/>
    </w:p>
    <w:p w:rsidR="00E72E4A" w:rsidRDefault="00B05F59" w:rsidP="00E72E4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5F59">
        <w:rPr>
          <w:rFonts w:ascii="Times New Roman" w:hAnsi="Times New Roman" w:cs="Times New Roman"/>
          <w:b/>
          <w:sz w:val="28"/>
          <w:szCs w:val="28"/>
          <w:lang w:val="uk-UA"/>
        </w:rPr>
        <w:t>Випереджувальне завдання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72E4A" w:rsidRPr="003843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1) </w:t>
      </w:r>
      <w:r w:rsidR="00E72E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підібрати</w:t>
      </w:r>
      <w:r w:rsidR="00E72E4A" w:rsidRPr="003843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інформаційне експрес-повідомлення </w:t>
      </w:r>
      <w:r w:rsidR="00E72E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«Український рушник»</w:t>
      </w:r>
      <w:r w:rsidR="00E72E4A" w:rsidRPr="003843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 2) декламувати вірш</w:t>
      </w:r>
      <w:r w:rsidR="00E72E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E72E4A" w:rsidRPr="0038438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72E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рушник; 3) вивчити напам’ять «Пісню про рушник» Д.Павличка; 4) підготувати інсценізацію «Мама і донька про український рушник», «Проводи до війська»</w:t>
      </w:r>
    </w:p>
    <w:p w:rsidR="00E72E4A" w:rsidRPr="0038438E" w:rsidRDefault="00E72E4A" w:rsidP="00E72E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Ремарка </w:t>
      </w:r>
      <w:r w:rsidRPr="00384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Урок проводиться після екскурсії  до Світлиці-музею Тараса Городецького, що знаходиться за адресою: </w:t>
      </w:r>
      <w:r w:rsidRPr="0038438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проспект Тараса Шевченка буд. 15</w:t>
      </w:r>
      <w:r w:rsidRPr="00384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38438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м. Червоноград, </w:t>
      </w:r>
      <w:proofErr w:type="spellStart"/>
      <w:r w:rsidRPr="0038438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Львiвська</w:t>
      </w:r>
      <w:proofErr w:type="spellEnd"/>
      <w:r w:rsidRPr="0038438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обл. </w:t>
      </w:r>
      <w:r w:rsidRPr="00384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Екскурсовод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D4B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384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голова Червоноградського товариства «</w:t>
      </w:r>
      <w:proofErr w:type="spellStart"/>
      <w:r w:rsidRPr="00384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Прозерок</w:t>
      </w:r>
      <w:proofErr w:type="spellEnd"/>
      <w:r w:rsidRPr="00384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берегиня Світлиці-музею  </w:t>
      </w:r>
      <w:proofErr w:type="spellStart"/>
      <w:r w:rsidRPr="00384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Пащук</w:t>
      </w:r>
      <w:proofErr w:type="spellEnd"/>
      <w:r w:rsidRPr="003843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 та шкільної світлиці Гімназії №3.</w:t>
      </w:r>
    </w:p>
    <w:p w:rsidR="00B05F59" w:rsidRPr="00B05F59" w:rsidRDefault="00B05F5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258" w:rsidRPr="00975EB1" w:rsidRDefault="00654470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7A4258" w:rsidRPr="007A4258" w:rsidRDefault="00654470" w:rsidP="00B04E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 класу  до уроку.</w:t>
      </w:r>
      <w:r w:rsidR="00E7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31678" w:rsidRPr="007A425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53C0F" w:rsidRPr="007A4258">
        <w:rPr>
          <w:rFonts w:ascii="Times New Roman" w:hAnsi="Times New Roman" w:cs="Times New Roman"/>
          <w:sz w:val="28"/>
          <w:szCs w:val="28"/>
          <w:lang w:val="uk-UA"/>
        </w:rPr>
        <w:t>читель з</w:t>
      </w:r>
      <w:r w:rsidR="00975EB1">
        <w:rPr>
          <w:rFonts w:ascii="Times New Roman" w:hAnsi="Times New Roman" w:cs="Times New Roman"/>
          <w:sz w:val="28"/>
          <w:szCs w:val="28"/>
          <w:lang w:val="uk-UA"/>
        </w:rPr>
        <w:t xml:space="preserve"> хлібиною на вишитому </w:t>
      </w:r>
      <w:r w:rsidR="00331678" w:rsidRPr="007A4258">
        <w:rPr>
          <w:rFonts w:ascii="Times New Roman" w:hAnsi="Times New Roman" w:cs="Times New Roman"/>
          <w:sz w:val="28"/>
          <w:szCs w:val="28"/>
          <w:lang w:val="uk-UA"/>
        </w:rPr>
        <w:t>рушнику)</w:t>
      </w:r>
    </w:p>
    <w:p w:rsidR="007A4258" w:rsidRDefault="0065447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Дітей дорогих  я  вітаю щиро</w:t>
      </w:r>
    </w:p>
    <w:p w:rsidR="007A4258" w:rsidRDefault="0065447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дарую вам ось оцю хлібину.</w:t>
      </w:r>
    </w:p>
    <w:p w:rsidR="007A4258" w:rsidRDefault="0065447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Зичу миру</w:t>
      </w:r>
      <w:r w:rsidR="00B61B6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достатку усім 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>добра</w:t>
      </w:r>
      <w:r w:rsidR="00B61B6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F2508A" w:rsidRPr="00975EB1" w:rsidRDefault="00331678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sz w:val="28"/>
          <w:szCs w:val="28"/>
          <w:lang w:val="uk-UA"/>
        </w:rPr>
        <w:t>щоб доля привітною була!</w:t>
      </w:r>
    </w:p>
    <w:p w:rsidR="007A4258" w:rsidRPr="00975EB1" w:rsidRDefault="00506D64" w:rsidP="00B04E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b/>
          <w:sz w:val="28"/>
          <w:szCs w:val="28"/>
          <w:lang w:val="uk-UA"/>
        </w:rPr>
        <w:t>Мотива</w:t>
      </w:r>
      <w:r w:rsidR="00B275B0">
        <w:rPr>
          <w:rFonts w:ascii="Times New Roman" w:hAnsi="Times New Roman" w:cs="Times New Roman"/>
          <w:b/>
          <w:sz w:val="28"/>
          <w:szCs w:val="28"/>
          <w:lang w:val="uk-UA"/>
        </w:rPr>
        <w:t>ція навчальної діяльності учнів</w:t>
      </w:r>
    </w:p>
    <w:p w:rsidR="007A4258" w:rsidRDefault="00331678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Любі діти, я рада розпочати наш урок. 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Хай буде затишно, тепло у нашо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 xml:space="preserve">му класі, як 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 xml:space="preserve"> своїй 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>оселі</w:t>
      </w:r>
      <w:r w:rsidR="00D53C0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Подивіться, </w:t>
      </w:r>
      <w:r w:rsidR="00466E3D">
        <w:rPr>
          <w:rFonts w:ascii="Times New Roman" w:hAnsi="Times New Roman" w:cs="Times New Roman"/>
          <w:sz w:val="28"/>
          <w:szCs w:val="28"/>
          <w:lang w:val="uk-UA"/>
        </w:rPr>
        <w:t xml:space="preserve">як тут гарно і затишно. 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Це тому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 xml:space="preserve">що наша оселя вбрана вишитими 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>рушниками, глиняним посудом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Сьогодні на урок ми запросили</w:t>
      </w:r>
      <w:r w:rsidR="00466E3D">
        <w:rPr>
          <w:rFonts w:ascii="Times New Roman" w:hAnsi="Times New Roman" w:cs="Times New Roman"/>
          <w:sz w:val="28"/>
          <w:szCs w:val="28"/>
          <w:lang w:val="uk-UA"/>
        </w:rPr>
        <w:t xml:space="preserve"> «журналістів»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,«фахівців</w:t>
      </w:r>
      <w:r w:rsidR="00466E3D">
        <w:rPr>
          <w:rFonts w:ascii="Times New Roman" w:hAnsi="Times New Roman" w:cs="Times New Roman"/>
          <w:sz w:val="28"/>
          <w:szCs w:val="28"/>
          <w:lang w:val="uk-UA"/>
        </w:rPr>
        <w:t>-етнографів».</w:t>
      </w:r>
    </w:p>
    <w:p w:rsidR="007A4258" w:rsidRDefault="00506D64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6730C7" w:rsidRPr="00975EB1">
        <w:rPr>
          <w:rFonts w:ascii="Times New Roman" w:hAnsi="Times New Roman" w:cs="Times New Roman"/>
          <w:b/>
          <w:sz w:val="28"/>
          <w:szCs w:val="28"/>
          <w:lang w:val="uk-UA"/>
        </w:rPr>
        <w:t>Метод «Асоціативний кущ»</w:t>
      </w:r>
    </w:p>
    <w:p w:rsidR="007A4258" w:rsidRDefault="00DC5DD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D0">
        <w:rPr>
          <w:rFonts w:ascii="Times New Roman" w:hAnsi="Times New Roman" w:cs="Times New Roman"/>
          <w:sz w:val="28"/>
          <w:szCs w:val="28"/>
        </w:rPr>
        <w:t>-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0C7">
        <w:rPr>
          <w:rFonts w:ascii="Times New Roman" w:hAnsi="Times New Roman" w:cs="Times New Roman"/>
          <w:sz w:val="28"/>
          <w:szCs w:val="28"/>
          <w:lang w:val="uk-UA"/>
        </w:rPr>
        <w:t xml:space="preserve">Діти, а що ви уявляєте, </w:t>
      </w:r>
      <w:proofErr w:type="gramStart"/>
      <w:r w:rsidR="006730C7">
        <w:rPr>
          <w:rFonts w:ascii="Times New Roman" w:hAnsi="Times New Roman" w:cs="Times New Roman"/>
          <w:sz w:val="28"/>
          <w:szCs w:val="28"/>
          <w:lang w:val="uk-UA"/>
        </w:rPr>
        <w:t>коли</w:t>
      </w:r>
      <w:proofErr w:type="gramEnd"/>
      <w:r w:rsidR="006730C7">
        <w:rPr>
          <w:rFonts w:ascii="Times New Roman" w:hAnsi="Times New Roman" w:cs="Times New Roman"/>
          <w:sz w:val="28"/>
          <w:szCs w:val="28"/>
          <w:lang w:val="uk-UA"/>
        </w:rPr>
        <w:t xml:space="preserve"> чуєте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0C7">
        <w:rPr>
          <w:rFonts w:ascii="Times New Roman" w:hAnsi="Times New Roman" w:cs="Times New Roman"/>
          <w:sz w:val="28"/>
          <w:szCs w:val="28"/>
          <w:lang w:val="uk-UA"/>
        </w:rPr>
        <w:t>слово рушник?</w:t>
      </w:r>
    </w:p>
    <w:p w:rsidR="00F2508A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Рушник (</w:t>
      </w:r>
      <w:r w:rsidR="006730C7">
        <w:rPr>
          <w:rFonts w:ascii="Times New Roman" w:hAnsi="Times New Roman" w:cs="Times New Roman"/>
          <w:sz w:val="28"/>
          <w:szCs w:val="28"/>
          <w:lang w:val="uk-UA"/>
        </w:rPr>
        <w:t>Україна, оберіг, полотно, візерунк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730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0C7">
        <w:rPr>
          <w:rFonts w:ascii="Times New Roman" w:hAnsi="Times New Roman" w:cs="Times New Roman"/>
          <w:sz w:val="28"/>
          <w:szCs w:val="28"/>
          <w:lang w:val="uk-UA"/>
        </w:rPr>
        <w:t>коровай,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0C7">
        <w:rPr>
          <w:rFonts w:ascii="Times New Roman" w:hAnsi="Times New Roman" w:cs="Times New Roman"/>
          <w:sz w:val="28"/>
          <w:szCs w:val="28"/>
          <w:lang w:val="uk-UA"/>
        </w:rPr>
        <w:t>пісня, хата,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6730C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2508A" w:rsidRPr="00975EB1" w:rsidRDefault="00B41F4C" w:rsidP="00B04E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 теми і завдань уроку</w:t>
      </w:r>
    </w:p>
    <w:p w:rsidR="00F2508A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Вступна бесіда</w:t>
      </w:r>
      <w:r w:rsidR="00EE3333">
        <w:rPr>
          <w:rFonts w:ascii="Times New Roman" w:hAnsi="Times New Roman" w:cs="Times New Roman"/>
          <w:sz w:val="28"/>
          <w:szCs w:val="28"/>
          <w:lang w:val="uk-UA"/>
        </w:rPr>
        <w:t>(слайд1,2)</w:t>
      </w:r>
    </w:p>
    <w:p w:rsidR="00F2508A" w:rsidRDefault="00B41F4C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Раніше не було жодної  хати, де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 xml:space="preserve"> б не вишивали жінки, бабусі</w:t>
      </w:r>
      <w:r w:rsidR="00503D88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дівчата рушників</w:t>
      </w:r>
      <w:r w:rsidR="00160166" w:rsidRPr="00F250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Вишиті рушники створювали затишок у хаті. У  народі казали: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E4B88" w:rsidRPr="00F2508A">
        <w:rPr>
          <w:rFonts w:ascii="Times New Roman" w:hAnsi="Times New Roman" w:cs="Times New Roman"/>
          <w:sz w:val="28"/>
          <w:szCs w:val="28"/>
          <w:lang w:val="uk-UA"/>
        </w:rPr>
        <w:t>Хата без р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ушників,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як родина без дітей»</w:t>
      </w:r>
      <w:r w:rsidR="000E4B88" w:rsidRPr="00F250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B88" w:rsidRPr="00F2508A">
        <w:rPr>
          <w:rFonts w:ascii="Times New Roman" w:hAnsi="Times New Roman" w:cs="Times New Roman"/>
          <w:sz w:val="28"/>
          <w:szCs w:val="28"/>
          <w:lang w:val="uk-UA"/>
        </w:rPr>
        <w:t>«Рушник на кілочку, хата у віночку». Ними  прикрашали стіни, вкривали хліб, витирали руки. Хліб-сіль на вишитому рушнику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B88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ознака гостинності українського народу. Без рушника не святкували ні народження дитини, ні весілля. </w:t>
      </w:r>
    </w:p>
    <w:p w:rsidR="00F2508A" w:rsidRDefault="000E4B88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lastRenderedPageBreak/>
        <w:t>Рушники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вважали  </w:t>
      </w:r>
      <w:r w:rsidR="00B61B66" w:rsidRPr="00F2508A">
        <w:rPr>
          <w:rFonts w:ascii="Times New Roman" w:hAnsi="Times New Roman" w:cs="Times New Roman"/>
          <w:sz w:val="28"/>
          <w:szCs w:val="28"/>
          <w:lang w:val="uk-UA"/>
        </w:rPr>
        <w:t>оберегами. В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они боронили хату від нещастя, злих сил.</w:t>
      </w:r>
      <w:r w:rsidR="00160166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В українській хаті,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166" w:rsidRPr="00F2508A">
        <w:rPr>
          <w:rFonts w:ascii="Times New Roman" w:hAnsi="Times New Roman" w:cs="Times New Roman"/>
          <w:sz w:val="28"/>
          <w:szCs w:val="28"/>
          <w:lang w:val="uk-UA"/>
        </w:rPr>
        <w:t>як у віночку,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166" w:rsidRPr="00F2508A">
        <w:rPr>
          <w:rFonts w:ascii="Times New Roman" w:hAnsi="Times New Roman" w:cs="Times New Roman"/>
          <w:sz w:val="28"/>
          <w:szCs w:val="28"/>
          <w:lang w:val="uk-UA"/>
        </w:rPr>
        <w:t>бо вона  прикрашена вишитими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166" w:rsidRPr="00F2508A">
        <w:rPr>
          <w:rFonts w:ascii="Times New Roman" w:hAnsi="Times New Roman" w:cs="Times New Roman"/>
          <w:sz w:val="28"/>
          <w:szCs w:val="28"/>
          <w:lang w:val="uk-UA"/>
        </w:rPr>
        <w:t>рушниками.</w:t>
      </w:r>
    </w:p>
    <w:p w:rsidR="00F2508A" w:rsidRDefault="007F15D9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B275B0">
        <w:rPr>
          <w:rFonts w:ascii="Times New Roman" w:hAnsi="Times New Roman" w:cs="Times New Roman"/>
          <w:sz w:val="28"/>
          <w:szCs w:val="28"/>
          <w:lang w:val="uk-UA"/>
        </w:rPr>
        <w:t xml:space="preserve"> на уроці ми проведемо </w:t>
      </w:r>
      <w:proofErr w:type="spellStart"/>
      <w:r w:rsidR="00B275B0">
        <w:rPr>
          <w:rFonts w:ascii="Times New Roman" w:hAnsi="Times New Roman" w:cs="Times New Roman"/>
          <w:sz w:val="28"/>
          <w:szCs w:val="28"/>
          <w:lang w:val="uk-UA"/>
        </w:rPr>
        <w:t>прес</w:t>
      </w:r>
      <w:r w:rsidR="00160166" w:rsidRPr="00F2508A">
        <w:rPr>
          <w:rFonts w:ascii="Times New Roman" w:hAnsi="Times New Roman" w:cs="Times New Roman"/>
          <w:sz w:val="28"/>
          <w:szCs w:val="28"/>
          <w:lang w:val="uk-UA"/>
        </w:rPr>
        <w:t>конференцію</w:t>
      </w:r>
      <w:proofErr w:type="spellEnd"/>
      <w:r w:rsidR="00160166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з цієї теми.</w:t>
      </w:r>
    </w:p>
    <w:p w:rsidR="00F2508A" w:rsidRDefault="00160166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Діти! Хочу нагадати</w:t>
      </w:r>
      <w:r w:rsidR="002B6B1A" w:rsidRPr="00F250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B1A" w:rsidRPr="00F2508A">
        <w:rPr>
          <w:rFonts w:ascii="Times New Roman" w:hAnsi="Times New Roman" w:cs="Times New Roman"/>
          <w:sz w:val="28"/>
          <w:szCs w:val="28"/>
          <w:lang w:val="uk-UA"/>
        </w:rPr>
        <w:t>що успіх уроку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B1A" w:rsidRPr="00F2508A">
        <w:rPr>
          <w:rFonts w:ascii="Times New Roman" w:hAnsi="Times New Roman" w:cs="Times New Roman"/>
          <w:sz w:val="28"/>
          <w:szCs w:val="28"/>
          <w:lang w:val="uk-UA"/>
        </w:rPr>
        <w:t>залежить від кожного з вас. Особливо від «фахівців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B6B1A" w:rsidRPr="00F2508A">
        <w:rPr>
          <w:rFonts w:ascii="Times New Roman" w:hAnsi="Times New Roman" w:cs="Times New Roman"/>
          <w:sz w:val="28"/>
          <w:szCs w:val="28"/>
          <w:lang w:val="uk-UA"/>
        </w:rPr>
        <w:t>етнографів»,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адже треба якнайдокладніше розповісти</w:t>
      </w:r>
      <w:r w:rsidR="002B6B1A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все</w:t>
      </w:r>
      <w:r w:rsidR="002E6808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що дізналися про рушник</w:t>
      </w:r>
      <w:r w:rsidR="002B6B1A" w:rsidRPr="00F250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6B1A" w:rsidRPr="00F2508A">
        <w:rPr>
          <w:rFonts w:ascii="Times New Roman" w:hAnsi="Times New Roman" w:cs="Times New Roman"/>
          <w:sz w:val="28"/>
          <w:szCs w:val="28"/>
          <w:lang w:val="uk-UA"/>
        </w:rPr>
        <w:t>Авід</w:t>
      </w:r>
      <w:proofErr w:type="spellEnd"/>
      <w:r w:rsidR="002B6B1A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«журналістів»</w:t>
      </w:r>
      <w:r w:rsidR="00184487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чекаємо не тільки запитань. Цікаву для себе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ви можете записати,</w:t>
      </w:r>
      <w:r w:rsidR="00184487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адже потім ви будете писати  замітку до класної газети.</w:t>
      </w:r>
    </w:p>
    <w:p w:rsidR="00F2508A" w:rsidRPr="00975EB1" w:rsidRDefault="00184487" w:rsidP="00B04E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b/>
          <w:sz w:val="28"/>
          <w:szCs w:val="28"/>
          <w:lang w:val="uk-UA"/>
        </w:rPr>
        <w:t>Вивчення</w:t>
      </w:r>
      <w:r w:rsidR="009D4B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53C0F" w:rsidRPr="00975E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нового матеріалу </w:t>
      </w:r>
    </w:p>
    <w:p w:rsidR="003F5EBF" w:rsidRPr="009D4BB2" w:rsidRDefault="00184487" w:rsidP="009D4BB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4BB2">
        <w:rPr>
          <w:rFonts w:ascii="Times New Roman" w:hAnsi="Times New Roman" w:cs="Times New Roman"/>
          <w:b/>
          <w:sz w:val="28"/>
          <w:szCs w:val="28"/>
          <w:lang w:val="uk-UA"/>
        </w:rPr>
        <w:t>Роботав</w:t>
      </w:r>
      <w:proofErr w:type="spellEnd"/>
      <w:r w:rsidRPr="009D4B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групах</w:t>
      </w:r>
    </w:p>
    <w:p w:rsidR="003F5EBF" w:rsidRPr="003F5EBF" w:rsidRDefault="005004D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EBF">
        <w:rPr>
          <w:rFonts w:ascii="Times New Roman" w:hAnsi="Times New Roman" w:cs="Times New Roman"/>
          <w:sz w:val="28"/>
          <w:szCs w:val="28"/>
          <w:lang w:val="uk-UA"/>
        </w:rPr>
        <w:t xml:space="preserve">Клас  поділено на 3 групи : </w:t>
      </w:r>
    </w:p>
    <w:p w:rsidR="003F5EBF" w:rsidRDefault="005004D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EBF">
        <w:rPr>
          <w:rFonts w:ascii="Times New Roman" w:hAnsi="Times New Roman" w:cs="Times New Roman"/>
          <w:sz w:val="28"/>
          <w:szCs w:val="28"/>
          <w:lang w:val="uk-UA"/>
        </w:rPr>
        <w:t xml:space="preserve">1група </w:t>
      </w:r>
      <w:r w:rsidR="00184487" w:rsidRPr="003F5EBF">
        <w:rPr>
          <w:rFonts w:ascii="Times New Roman" w:hAnsi="Times New Roman" w:cs="Times New Roman"/>
          <w:sz w:val="28"/>
          <w:szCs w:val="28"/>
          <w:lang w:val="uk-UA"/>
        </w:rPr>
        <w:t xml:space="preserve"> «журналістів» </w:t>
      </w:r>
      <w:r w:rsidRPr="003F5EB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F5EBF" w:rsidRDefault="00184487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EBF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5004D9" w:rsidRPr="003F5EBF">
        <w:rPr>
          <w:rFonts w:ascii="Times New Roman" w:hAnsi="Times New Roman" w:cs="Times New Roman"/>
          <w:sz w:val="28"/>
          <w:szCs w:val="28"/>
          <w:lang w:val="uk-UA"/>
        </w:rPr>
        <w:t>група «фахівців-етнографів»</w:t>
      </w:r>
      <w:r w:rsidR="003F5EBF" w:rsidRPr="003F5EB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3F5EBF" w:rsidRDefault="003F5EB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EBF">
        <w:rPr>
          <w:rFonts w:ascii="Times New Roman" w:hAnsi="Times New Roman" w:cs="Times New Roman"/>
          <w:sz w:val="28"/>
          <w:szCs w:val="28"/>
          <w:lang w:val="uk-UA"/>
        </w:rPr>
        <w:t xml:space="preserve">1 група </w:t>
      </w:r>
      <w:r w:rsidR="005004D9" w:rsidRPr="003F5EB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B0133" w:rsidRPr="003F5EBF">
        <w:rPr>
          <w:rFonts w:ascii="Times New Roman" w:hAnsi="Times New Roman" w:cs="Times New Roman"/>
          <w:sz w:val="28"/>
          <w:szCs w:val="28"/>
          <w:lang w:val="uk-UA"/>
        </w:rPr>
        <w:t>народознавці</w:t>
      </w:r>
      <w:r w:rsidR="005004D9" w:rsidRPr="003F5EBF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2508A" w:rsidRPr="003F5EBF" w:rsidRDefault="00DC5DD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Учні за бажанням вибирали для себе питання і </w:t>
      </w:r>
      <w:r w:rsidR="005004D9" w:rsidRPr="003F5EBF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ідшукували відповіді</w:t>
      </w:r>
      <w:r w:rsidR="005004D9" w:rsidRPr="003F5EB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2508A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7B0133" w:rsidRPr="00F031D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75EB1" w:rsidRPr="00F031D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B0133" w:rsidRPr="00F031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Гра</w:t>
      </w:r>
      <w:r w:rsidR="00115A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="00115A5C">
        <w:rPr>
          <w:rFonts w:ascii="Times New Roman" w:hAnsi="Times New Roman" w:cs="Times New Roman"/>
          <w:b/>
          <w:sz w:val="28"/>
          <w:szCs w:val="28"/>
          <w:lang w:val="uk-UA"/>
        </w:rPr>
        <w:t>Прес</w:t>
      </w:r>
      <w:r w:rsidR="007B0133" w:rsidRPr="00975EB1">
        <w:rPr>
          <w:rFonts w:ascii="Times New Roman" w:hAnsi="Times New Roman" w:cs="Times New Roman"/>
          <w:b/>
          <w:sz w:val="28"/>
          <w:szCs w:val="28"/>
          <w:lang w:val="uk-UA"/>
        </w:rPr>
        <w:t>конференція</w:t>
      </w:r>
      <w:proofErr w:type="spellEnd"/>
      <w:r w:rsidR="007B0133" w:rsidRPr="00975EB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2508A" w:rsidRPr="00975EB1" w:rsidRDefault="007B0133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Журналіст 1 </w:t>
      </w:r>
    </w:p>
    <w:p w:rsidR="00F2508A" w:rsidRDefault="007B0133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- Яке походження слова рушник?</w:t>
      </w:r>
    </w:p>
    <w:p w:rsidR="00F2508A" w:rsidRPr="00975EB1" w:rsidRDefault="007B0133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>Фахівець 1</w:t>
      </w:r>
    </w:p>
    <w:p w:rsidR="00F2508A" w:rsidRPr="00975EB1" w:rsidRDefault="00975EB1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 xml:space="preserve">Слово </w:t>
      </w:r>
      <w:r w:rsidR="007B0133" w:rsidRPr="00975EB1">
        <w:rPr>
          <w:rFonts w:ascii="Times New Roman" w:hAnsi="Times New Roman" w:cs="Times New Roman"/>
          <w:sz w:val="28"/>
          <w:szCs w:val="28"/>
          <w:lang w:val="uk-UA"/>
        </w:rPr>
        <w:t>рушник походить від слова «руш»</w:t>
      </w:r>
      <w:r w:rsidR="0017397A" w:rsidRPr="00975EB1">
        <w:rPr>
          <w:rFonts w:ascii="Times New Roman" w:hAnsi="Times New Roman" w:cs="Times New Roman"/>
          <w:sz w:val="28"/>
          <w:szCs w:val="28"/>
          <w:lang w:val="uk-UA"/>
        </w:rPr>
        <w:t>. Що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 xml:space="preserve"> означає валити, ламати, рвати. Рушник </w:t>
      </w:r>
      <w:r w:rsidR="0017397A" w:rsidRPr="00975EB1">
        <w:rPr>
          <w:rFonts w:ascii="Times New Roman" w:hAnsi="Times New Roman" w:cs="Times New Roman"/>
          <w:sz w:val="28"/>
          <w:szCs w:val="28"/>
          <w:lang w:val="uk-UA"/>
        </w:rPr>
        <w:t>– це шматок матерії, відірваний від загального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 xml:space="preserve"> довгого </w:t>
      </w:r>
      <w:r w:rsidR="0017397A" w:rsidRPr="00975EB1">
        <w:rPr>
          <w:rFonts w:ascii="Times New Roman" w:hAnsi="Times New Roman" w:cs="Times New Roman"/>
          <w:sz w:val="28"/>
          <w:szCs w:val="28"/>
          <w:lang w:val="uk-UA"/>
        </w:rPr>
        <w:t>полотна.</w:t>
      </w:r>
    </w:p>
    <w:p w:rsidR="00F2508A" w:rsidRPr="00975EB1" w:rsidRDefault="0017397A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>Журналіст 2</w:t>
      </w:r>
    </w:p>
    <w:p w:rsidR="00F2508A" w:rsidRDefault="0017397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У яких обрядах та звичаях використовують рушники?</w:t>
      </w:r>
    </w:p>
    <w:p w:rsidR="00F2508A" w:rsidRPr="00975EB1" w:rsidRDefault="00367143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>Фахівець 2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E3333">
        <w:rPr>
          <w:rFonts w:ascii="Times New Roman" w:hAnsi="Times New Roman" w:cs="Times New Roman"/>
          <w:i/>
          <w:sz w:val="28"/>
          <w:szCs w:val="28"/>
          <w:lang w:val="uk-UA"/>
        </w:rPr>
        <w:t>( слайд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>3,4)</w:t>
      </w:r>
    </w:p>
    <w:p w:rsidR="00F2508A" w:rsidRDefault="00975EB1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67143" w:rsidRPr="00F2508A">
        <w:rPr>
          <w:rFonts w:ascii="Times New Roman" w:hAnsi="Times New Roman" w:cs="Times New Roman"/>
          <w:sz w:val="28"/>
          <w:szCs w:val="28"/>
          <w:lang w:val="uk-UA"/>
        </w:rPr>
        <w:t>Обрядові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143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рушники: з хлібом і сіллю на рушнику 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>зустрічають гостей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 xml:space="preserve">; весільний </w:t>
      </w:r>
      <w:r w:rsidR="00367143" w:rsidRPr="00F2508A">
        <w:rPr>
          <w:rFonts w:ascii="Times New Roman" w:hAnsi="Times New Roman" w:cs="Times New Roman"/>
          <w:sz w:val="28"/>
          <w:szCs w:val="28"/>
          <w:lang w:val="uk-UA"/>
        </w:rPr>
        <w:t>рушник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143" w:rsidRPr="00F2508A">
        <w:rPr>
          <w:rFonts w:ascii="Times New Roman" w:hAnsi="Times New Roman" w:cs="Times New Roman"/>
          <w:sz w:val="28"/>
          <w:szCs w:val="28"/>
          <w:lang w:val="uk-UA"/>
        </w:rPr>
        <w:t>- коли люди одружуються,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 xml:space="preserve"> на ньом</w:t>
      </w:r>
      <w:r w:rsidR="00367143" w:rsidRPr="00F2508A">
        <w:rPr>
          <w:rFonts w:ascii="Times New Roman" w:hAnsi="Times New Roman" w:cs="Times New Roman"/>
          <w:sz w:val="28"/>
          <w:szCs w:val="28"/>
          <w:lang w:val="uk-UA"/>
        </w:rPr>
        <w:t>у зображені пара голубів,</w:t>
      </w:r>
      <w:r w:rsidR="009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7143" w:rsidRPr="00F2508A">
        <w:rPr>
          <w:rFonts w:ascii="Times New Roman" w:hAnsi="Times New Roman" w:cs="Times New Roman"/>
          <w:sz w:val="28"/>
          <w:szCs w:val="28"/>
          <w:lang w:val="uk-UA"/>
        </w:rPr>
        <w:t>виноград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 xml:space="preserve"> - це символи створення </w:t>
      </w:r>
      <w:r w:rsidR="00367143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сім’ї, 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>радості</w:t>
      </w:r>
      <w:r w:rsidR="00367143" w:rsidRPr="00F2508A">
        <w:rPr>
          <w:rFonts w:ascii="Times New Roman" w:hAnsi="Times New Roman" w:cs="Times New Roman"/>
          <w:sz w:val="28"/>
          <w:szCs w:val="28"/>
          <w:lang w:val="uk-UA"/>
        </w:rPr>
        <w:t>, краси, любові.</w:t>
      </w:r>
    </w:p>
    <w:p w:rsidR="00F2508A" w:rsidRPr="00975EB1" w:rsidRDefault="00B61B66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>Журналіст 3</w:t>
      </w:r>
    </w:p>
    <w:p w:rsidR="00F2508A" w:rsidRDefault="00975EB1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B2CF5" w:rsidRPr="00F2508A">
        <w:rPr>
          <w:rFonts w:ascii="Times New Roman" w:hAnsi="Times New Roman" w:cs="Times New Roman"/>
          <w:sz w:val="28"/>
          <w:szCs w:val="28"/>
          <w:lang w:val="uk-UA"/>
        </w:rPr>
        <w:t>Для чого використовують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5EBF" w:rsidRPr="00F2508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0B2CF5" w:rsidRPr="00F2508A">
        <w:rPr>
          <w:rFonts w:ascii="Times New Roman" w:hAnsi="Times New Roman" w:cs="Times New Roman"/>
          <w:sz w:val="28"/>
          <w:szCs w:val="28"/>
          <w:lang w:val="uk-UA"/>
        </w:rPr>
        <w:t>рушник</w:t>
      </w:r>
      <w:r w:rsidR="003F5EB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B2CF5" w:rsidRPr="00F2508A">
        <w:rPr>
          <w:rFonts w:ascii="Times New Roman" w:hAnsi="Times New Roman" w:cs="Times New Roman"/>
          <w:sz w:val="28"/>
          <w:szCs w:val="28"/>
          <w:lang w:val="uk-UA"/>
        </w:rPr>
        <w:t>утирач</w:t>
      </w:r>
      <w:proofErr w:type="spellEnd"/>
      <w:r w:rsidR="000B2CF5" w:rsidRPr="00F2508A">
        <w:rPr>
          <w:rFonts w:ascii="Times New Roman" w:hAnsi="Times New Roman" w:cs="Times New Roman"/>
          <w:sz w:val="28"/>
          <w:szCs w:val="28"/>
          <w:lang w:val="uk-UA"/>
        </w:rPr>
        <w:t>»?</w:t>
      </w:r>
    </w:p>
    <w:p w:rsidR="00F2508A" w:rsidRPr="00975EB1" w:rsidRDefault="000B2CF5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Фахівець 3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 xml:space="preserve">(слайд 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>5)</w:t>
      </w:r>
    </w:p>
    <w:p w:rsidR="00B27C12" w:rsidRDefault="00975EB1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0B2CF5" w:rsidRPr="00F2508A">
        <w:rPr>
          <w:rFonts w:ascii="Times New Roman" w:hAnsi="Times New Roman" w:cs="Times New Roman"/>
          <w:sz w:val="28"/>
          <w:szCs w:val="28"/>
          <w:lang w:val="uk-UA"/>
        </w:rPr>
        <w:t>Рушник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B2CF5" w:rsidRPr="00F2508A">
        <w:rPr>
          <w:rFonts w:ascii="Times New Roman" w:hAnsi="Times New Roman" w:cs="Times New Roman"/>
          <w:sz w:val="28"/>
          <w:szCs w:val="28"/>
          <w:lang w:val="uk-UA"/>
        </w:rPr>
        <w:t>утирач</w:t>
      </w:r>
      <w:proofErr w:type="spellEnd"/>
      <w:r w:rsidR="000B2CF5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CF5" w:rsidRPr="00F2508A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CF5" w:rsidRPr="00975EB1">
        <w:rPr>
          <w:rFonts w:ascii="Times New Roman" w:hAnsi="Times New Roman" w:cs="Times New Roman"/>
          <w:sz w:val="28"/>
          <w:szCs w:val="28"/>
          <w:lang w:val="uk-UA"/>
        </w:rPr>
        <w:t>витирання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CF5" w:rsidRPr="00975EB1">
        <w:rPr>
          <w:rFonts w:ascii="Times New Roman" w:hAnsi="Times New Roman" w:cs="Times New Roman"/>
          <w:sz w:val="28"/>
          <w:szCs w:val="28"/>
          <w:lang w:val="uk-UA"/>
        </w:rPr>
        <w:t xml:space="preserve">обличчя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 xml:space="preserve">і рук. </w:t>
      </w:r>
      <w:r w:rsidR="00333CEA" w:rsidRPr="00975EB1">
        <w:rPr>
          <w:rFonts w:ascii="Times New Roman" w:hAnsi="Times New Roman" w:cs="Times New Roman"/>
          <w:sz w:val="28"/>
          <w:szCs w:val="28"/>
          <w:lang w:val="uk-UA"/>
        </w:rPr>
        <w:t>Багато років назад вранці обличчя витирали нижнім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CEA" w:rsidRPr="00975EB1">
        <w:rPr>
          <w:rFonts w:ascii="Times New Roman" w:hAnsi="Times New Roman" w:cs="Times New Roman"/>
          <w:sz w:val="28"/>
          <w:szCs w:val="28"/>
          <w:lang w:val="uk-UA"/>
        </w:rPr>
        <w:t>кінцем</w:t>
      </w:r>
      <w:r w:rsidR="007650B2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рушника,</w:t>
      </w:r>
      <w:r w:rsidR="00333CEA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де ромби складали композицію сходу сонця, а ввечері, навпаки, </w:t>
      </w:r>
      <w:r w:rsidR="00B04E9C">
        <w:rPr>
          <w:rFonts w:ascii="Times New Roman" w:hAnsi="Times New Roman" w:cs="Times New Roman"/>
          <w:sz w:val="28"/>
          <w:szCs w:val="28"/>
          <w:lang w:val="uk-UA"/>
        </w:rPr>
        <w:t>верхнім</w:t>
      </w:r>
      <w:r w:rsidR="00333CEA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кінцем, де композиція була дзеркальною і символізувала захід сонця. </w:t>
      </w:r>
      <w:r w:rsidR="007650B2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Колись у родинах  діти  мали свої </w:t>
      </w:r>
      <w:proofErr w:type="spellStart"/>
      <w:r w:rsidR="007650B2" w:rsidRPr="00F2508A">
        <w:rPr>
          <w:rFonts w:ascii="Times New Roman" w:hAnsi="Times New Roman" w:cs="Times New Roman"/>
          <w:sz w:val="28"/>
          <w:szCs w:val="28"/>
          <w:lang w:val="uk-UA"/>
        </w:rPr>
        <w:t>утирачі</w:t>
      </w:r>
      <w:proofErr w:type="spellEnd"/>
      <w:r w:rsidR="007650B2" w:rsidRPr="00F250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415F" w:rsidRDefault="007650B2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Ось який веселий рушничок весь у квітках,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між ними дрібні листочки барвінку.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Його вишивали бабу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 xml:space="preserve">сі для своїх онучок-дівчаток і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називалися вони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F2508A">
        <w:rPr>
          <w:rFonts w:ascii="Times New Roman" w:hAnsi="Times New Roman" w:cs="Times New Roman"/>
          <w:sz w:val="28"/>
          <w:szCs w:val="28"/>
          <w:lang w:val="uk-UA"/>
        </w:rPr>
        <w:t>росяночки</w:t>
      </w:r>
      <w:proofErr w:type="spellEnd"/>
      <w:r w:rsidRPr="00F2508A">
        <w:rPr>
          <w:rFonts w:ascii="Times New Roman" w:hAnsi="Times New Roman" w:cs="Times New Roman"/>
          <w:sz w:val="28"/>
          <w:szCs w:val="28"/>
          <w:lang w:val="uk-UA"/>
        </w:rPr>
        <w:t>. А рушнички  з дубовим листям, виноградом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B27C12">
        <w:rPr>
          <w:rFonts w:ascii="Times New Roman" w:hAnsi="Times New Roman" w:cs="Times New Roman"/>
          <w:sz w:val="28"/>
          <w:szCs w:val="28"/>
          <w:lang w:val="uk-UA"/>
        </w:rPr>
        <w:t>грай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лики</w:t>
      </w:r>
      <w:proofErr w:type="spellEnd"/>
      <w:r w:rsidRPr="00F250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415F" w:rsidRPr="00975EB1" w:rsidRDefault="00333CEA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>Журналіст 4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33CEA" w:rsidRPr="00F2508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CEA" w:rsidRPr="00F2508A">
        <w:rPr>
          <w:rFonts w:ascii="Times New Roman" w:hAnsi="Times New Roman" w:cs="Times New Roman"/>
          <w:sz w:val="28"/>
          <w:szCs w:val="28"/>
          <w:lang w:val="uk-UA"/>
        </w:rPr>
        <w:t>де застосовують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C12" w:rsidRPr="00F2508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C1D40" w:rsidRPr="00F2508A">
        <w:rPr>
          <w:rFonts w:ascii="Times New Roman" w:hAnsi="Times New Roman" w:cs="Times New Roman"/>
          <w:sz w:val="28"/>
          <w:szCs w:val="28"/>
          <w:lang w:val="uk-UA"/>
        </w:rPr>
        <w:t>рушник</w:t>
      </w:r>
      <w:r w:rsidR="00B27C12" w:rsidRPr="00F2508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C1D40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стирок »? </w:t>
      </w:r>
    </w:p>
    <w:p w:rsidR="0086415F" w:rsidRPr="00975EB1" w:rsidRDefault="00DC1D40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>Фахівець 4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6)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Рушник «</w:t>
      </w:r>
      <w:r w:rsidR="00DC1D40" w:rsidRPr="00F2508A">
        <w:rPr>
          <w:rFonts w:ascii="Times New Roman" w:hAnsi="Times New Roman" w:cs="Times New Roman"/>
          <w:sz w:val="28"/>
          <w:szCs w:val="28"/>
          <w:lang w:val="uk-UA"/>
        </w:rPr>
        <w:t>стирок »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, або «</w:t>
      </w:r>
      <w:proofErr w:type="spellStart"/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стирач</w:t>
      </w:r>
      <w:proofErr w:type="spellEnd"/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C1D40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для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D40" w:rsidRPr="00F2508A">
        <w:rPr>
          <w:rFonts w:ascii="Times New Roman" w:hAnsi="Times New Roman" w:cs="Times New Roman"/>
          <w:sz w:val="28"/>
          <w:szCs w:val="28"/>
          <w:lang w:val="uk-UA"/>
        </w:rPr>
        <w:t>витирання посуду і столу.</w:t>
      </w:r>
    </w:p>
    <w:p w:rsidR="0086415F" w:rsidRPr="00975EB1" w:rsidRDefault="00DC1D40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75EB1">
        <w:rPr>
          <w:rFonts w:ascii="Times New Roman" w:hAnsi="Times New Roman" w:cs="Times New Roman"/>
          <w:i/>
          <w:sz w:val="28"/>
          <w:szCs w:val="28"/>
          <w:lang w:val="uk-UA"/>
        </w:rPr>
        <w:t>Журналіст  5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C1D40" w:rsidRPr="00F2508A">
        <w:rPr>
          <w:rFonts w:ascii="Times New Roman" w:hAnsi="Times New Roman" w:cs="Times New Roman"/>
          <w:sz w:val="28"/>
          <w:szCs w:val="28"/>
          <w:lang w:val="uk-UA"/>
        </w:rPr>
        <w:t>Якими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D40" w:rsidRPr="00F2508A">
        <w:rPr>
          <w:rFonts w:ascii="Times New Roman" w:hAnsi="Times New Roman" w:cs="Times New Roman"/>
          <w:sz w:val="28"/>
          <w:szCs w:val="28"/>
          <w:lang w:val="uk-UA"/>
        </w:rPr>
        <w:t>рушниками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прикрашали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образи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портрети?</w:t>
      </w:r>
    </w:p>
    <w:p w:rsidR="0086415F" w:rsidRPr="00F031DA" w:rsidRDefault="00D5222A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Фахівець 5(слайд 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>7)</w:t>
      </w:r>
    </w:p>
    <w:p w:rsidR="00B27C12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 xml:space="preserve">Образи, портрети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прикрашали «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покутниками»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ще називались «божниками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» та були гордістю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22A" w:rsidRPr="00F2508A">
        <w:rPr>
          <w:rFonts w:ascii="Times New Roman" w:hAnsi="Times New Roman" w:cs="Times New Roman"/>
          <w:sz w:val="28"/>
          <w:szCs w:val="28"/>
          <w:lang w:val="uk-UA"/>
        </w:rPr>
        <w:t>родини</w:t>
      </w:r>
      <w:r w:rsidR="00E833A3" w:rsidRPr="00F250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Робили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 такі рушники з тонкого полотна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І вишивка на них була особливо гарною,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яскравою,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колоритною.</w:t>
      </w:r>
    </w:p>
    <w:p w:rsidR="0086415F" w:rsidRPr="00F031DA" w:rsidRDefault="00E833A3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Журналіст 6 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Плечовий рушник. Коли його використовували?</w:t>
      </w:r>
    </w:p>
    <w:p w:rsidR="00DC5DD0" w:rsidRPr="0038438E" w:rsidRDefault="001C6C28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>Фахівець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>6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E6597" w:rsidRPr="00F031DA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>8,9)</w:t>
      </w:r>
    </w:p>
    <w:p w:rsidR="0086415F" w:rsidRPr="00DC5DD0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Найбільше видів рушників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готували на весілля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Це були плечові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рушники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на сватан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>ня, вінчальний,  під коровай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під ікони для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благословення, рушник, яким перев’язували руки молодим у церкві.</w:t>
      </w:r>
    </w:p>
    <w:p w:rsidR="0086415F" w:rsidRPr="00F031DA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>Журналіст 7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27C12">
        <w:rPr>
          <w:rFonts w:ascii="Times New Roman" w:hAnsi="Times New Roman" w:cs="Times New Roman"/>
          <w:sz w:val="28"/>
          <w:szCs w:val="28"/>
          <w:lang w:val="uk-UA"/>
        </w:rPr>
        <w:t xml:space="preserve">Який рушник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давали в дорогу</w:t>
      </w:r>
      <w:r w:rsidR="002353A4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6415F" w:rsidRPr="00F031DA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Фахівець  7 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>(слайд10)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Рушн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ик для благословення в дорогу. Проводжаючи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в дорогу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 мати давала синові на щастя – долю вишите полотно</w:t>
      </w:r>
      <w:r w:rsidR="002353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415F" w:rsidRPr="00F031DA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>Журналіст 8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Перший день огляду озимини теж пов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53C0F" w:rsidRPr="005D0D3F">
        <w:rPr>
          <w:rFonts w:ascii="Times New Roman" w:hAnsi="Times New Roman" w:cs="Times New Roman"/>
          <w:sz w:val="28"/>
          <w:szCs w:val="28"/>
          <w:lang w:val="uk-UA"/>
        </w:rPr>
        <w:t>язаний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3C0F" w:rsidRPr="005D0D3F">
        <w:rPr>
          <w:rFonts w:ascii="Times New Roman" w:hAnsi="Times New Roman" w:cs="Times New Roman"/>
          <w:sz w:val="28"/>
          <w:szCs w:val="28"/>
          <w:lang w:val="uk-UA"/>
        </w:rPr>
        <w:t>з рушником,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3C0F" w:rsidRPr="005D0D3F">
        <w:rPr>
          <w:rFonts w:ascii="Times New Roman" w:hAnsi="Times New Roman" w:cs="Times New Roman"/>
          <w:sz w:val="28"/>
          <w:szCs w:val="28"/>
          <w:lang w:val="uk-UA"/>
        </w:rPr>
        <w:t>як саме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:rsidR="0086415F" w:rsidRPr="00F031DA" w:rsidRDefault="0007263D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Фахівець </w:t>
      </w:r>
      <w:r w:rsidR="00D53C0F" w:rsidRPr="00F031DA">
        <w:rPr>
          <w:rFonts w:ascii="Times New Roman" w:hAnsi="Times New Roman" w:cs="Times New Roman"/>
          <w:i/>
          <w:sz w:val="28"/>
          <w:szCs w:val="28"/>
          <w:lang w:val="uk-UA"/>
        </w:rPr>
        <w:t>8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У перший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 день огляду озимини (на Юрія)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ішли в поле гуртом. Попереду батько ніс н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а рушнику хліб-сіль, а у кошику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накритому рушником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, несла мати різне частуванн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 На зеленому полі розстеляли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рушник, клали їжу, пригощалися. Та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>к робили і в перший день оранки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3C0F" w:rsidRPr="00F2508A">
        <w:rPr>
          <w:rFonts w:ascii="Times New Roman" w:hAnsi="Times New Roman" w:cs="Times New Roman"/>
          <w:sz w:val="28"/>
          <w:szCs w:val="28"/>
          <w:lang w:val="uk-UA"/>
        </w:rPr>
        <w:t>сівби, жнив. Це рушники-хлібники.</w:t>
      </w:r>
    </w:p>
    <w:p w:rsidR="0086415F" w:rsidRPr="00F031DA" w:rsidRDefault="001C6C28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>Журналіст</w:t>
      </w:r>
      <w:r w:rsidR="00FC19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3C0F" w:rsidRPr="00F031DA">
        <w:rPr>
          <w:rFonts w:ascii="Times New Roman" w:hAnsi="Times New Roman" w:cs="Times New Roman"/>
          <w:i/>
          <w:sz w:val="28"/>
          <w:szCs w:val="28"/>
          <w:lang w:val="uk-UA"/>
        </w:rPr>
        <w:t>9</w:t>
      </w:r>
    </w:p>
    <w:p w:rsid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C6C28" w:rsidRPr="00F2508A">
        <w:rPr>
          <w:rFonts w:ascii="Times New Roman" w:hAnsi="Times New Roman" w:cs="Times New Roman"/>
          <w:sz w:val="28"/>
          <w:szCs w:val="28"/>
          <w:lang w:val="uk-UA"/>
        </w:rPr>
        <w:t>Якого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 кольору </w:t>
      </w:r>
      <w:r w:rsidR="001C6C28" w:rsidRPr="00F2508A">
        <w:rPr>
          <w:rFonts w:ascii="Times New Roman" w:hAnsi="Times New Roman" w:cs="Times New Roman"/>
          <w:sz w:val="28"/>
          <w:szCs w:val="28"/>
          <w:lang w:val="uk-UA"/>
        </w:rPr>
        <w:t>нитки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C28" w:rsidRPr="00F2508A">
        <w:rPr>
          <w:rFonts w:ascii="Times New Roman" w:hAnsi="Times New Roman" w:cs="Times New Roman"/>
          <w:sz w:val="28"/>
          <w:szCs w:val="28"/>
          <w:lang w:val="uk-UA"/>
        </w:rPr>
        <w:t>брали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C28" w:rsidRPr="00F2508A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C28"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вишивки українських рушників? </w:t>
      </w:r>
    </w:p>
    <w:p w:rsidR="0086415F" w:rsidRPr="00F031DA" w:rsidRDefault="001C6C28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>Фахівець</w:t>
      </w:r>
      <w:r w:rsidR="00FC192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3C0F" w:rsidRPr="00F031DA">
        <w:rPr>
          <w:rFonts w:ascii="Times New Roman" w:hAnsi="Times New Roman" w:cs="Times New Roman"/>
          <w:i/>
          <w:sz w:val="28"/>
          <w:szCs w:val="28"/>
          <w:lang w:val="uk-UA"/>
        </w:rPr>
        <w:t>9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53C0F" w:rsidRPr="00F031DA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>11)</w:t>
      </w:r>
    </w:p>
    <w:p w:rsidR="0086415F" w:rsidRPr="0086415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Червоними і чорними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кольорами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вишивали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рушники. Червоний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колір -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колір любові,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добра, кохання,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це колір червоної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калини,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яку дуже люблять і шанують в Україні,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а чорний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колір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- це колір землі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10696" w:rsidRPr="00F2508A">
        <w:rPr>
          <w:rFonts w:ascii="Times New Roman" w:hAnsi="Times New Roman" w:cs="Times New Roman"/>
          <w:sz w:val="28"/>
          <w:szCs w:val="28"/>
          <w:lang w:val="uk-UA"/>
        </w:rPr>
        <w:t>годувальниці,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86415F">
        <w:rPr>
          <w:rFonts w:ascii="Times New Roman" w:hAnsi="Times New Roman" w:cs="Times New Roman"/>
          <w:sz w:val="28"/>
          <w:szCs w:val="28"/>
          <w:lang w:val="uk-UA"/>
        </w:rPr>
        <w:t>колір багатства,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696" w:rsidRPr="0086415F">
        <w:rPr>
          <w:rFonts w:ascii="Times New Roman" w:hAnsi="Times New Roman" w:cs="Times New Roman"/>
          <w:sz w:val="28"/>
          <w:szCs w:val="28"/>
          <w:lang w:val="uk-UA"/>
        </w:rPr>
        <w:t>статку.</w:t>
      </w:r>
    </w:p>
    <w:p w:rsidR="0086415F" w:rsidRDefault="008F449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Сюди- туди голка,</w:t>
      </w:r>
    </w:p>
    <w:p w:rsidR="0086415F" w:rsidRDefault="008F449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Сюди-туди нитка.</w:t>
      </w:r>
    </w:p>
    <w:p w:rsidR="0086415F" w:rsidRDefault="008F449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Як рушник повішу, </w:t>
      </w:r>
    </w:p>
    <w:p w:rsidR="0086415F" w:rsidRDefault="008F449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Хата буде- квітка.</w:t>
      </w:r>
    </w:p>
    <w:p w:rsidR="0086415F" w:rsidRDefault="008F449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>Цими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508A">
        <w:rPr>
          <w:rFonts w:ascii="Times New Roman" w:hAnsi="Times New Roman" w:cs="Times New Roman"/>
          <w:sz w:val="28"/>
          <w:szCs w:val="28"/>
          <w:lang w:val="uk-UA"/>
        </w:rPr>
        <w:t>кольорами  вишивали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15F">
        <w:rPr>
          <w:rFonts w:ascii="Times New Roman" w:hAnsi="Times New Roman" w:cs="Times New Roman"/>
          <w:sz w:val="28"/>
          <w:szCs w:val="28"/>
          <w:lang w:val="uk-UA"/>
        </w:rPr>
        <w:t>вишиванки, костюми,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15F">
        <w:rPr>
          <w:rFonts w:ascii="Times New Roman" w:hAnsi="Times New Roman" w:cs="Times New Roman"/>
          <w:sz w:val="28"/>
          <w:szCs w:val="28"/>
          <w:lang w:val="uk-UA"/>
        </w:rPr>
        <w:t>сорочки.</w:t>
      </w:r>
    </w:p>
    <w:p w:rsidR="0086415F" w:rsidRPr="00F031DA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>Журналіст  10</w:t>
      </w:r>
    </w:p>
    <w:p w:rsidR="0086415F" w:rsidRDefault="0007263D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2569E" w:rsidRPr="0086415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69E" w:rsidRPr="0086415F">
        <w:rPr>
          <w:rFonts w:ascii="Times New Roman" w:hAnsi="Times New Roman" w:cs="Times New Roman"/>
          <w:sz w:val="28"/>
          <w:szCs w:val="28"/>
          <w:lang w:val="uk-UA"/>
        </w:rPr>
        <w:t>орнаменти вишивали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69E" w:rsidRPr="0086415F">
        <w:rPr>
          <w:rFonts w:ascii="Times New Roman" w:hAnsi="Times New Roman" w:cs="Times New Roman"/>
          <w:sz w:val="28"/>
          <w:szCs w:val="28"/>
          <w:lang w:val="uk-UA"/>
        </w:rPr>
        <w:t>на українських рушниках?</w:t>
      </w:r>
    </w:p>
    <w:p w:rsidR="0086415F" w:rsidRPr="00F031DA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i/>
          <w:sz w:val="28"/>
          <w:szCs w:val="28"/>
          <w:lang w:val="uk-UA"/>
        </w:rPr>
        <w:t>Фахівець 10</w:t>
      </w:r>
      <w:r w:rsidR="00115A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E6597" w:rsidRPr="00F031DA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>12,13)</w:t>
      </w:r>
    </w:p>
    <w:p w:rsidR="005D0D3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2569E" w:rsidRPr="0086415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>найдавніших</w:t>
      </w:r>
      <w:r w:rsidR="0002569E" w:rsidRPr="0086415F">
        <w:rPr>
          <w:rFonts w:ascii="Times New Roman" w:hAnsi="Times New Roman" w:cs="Times New Roman"/>
          <w:sz w:val="28"/>
          <w:szCs w:val="28"/>
          <w:lang w:val="uk-UA"/>
        </w:rPr>
        <w:t xml:space="preserve"> вишивках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69E" w:rsidRPr="0086415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геометричні </w:t>
      </w:r>
      <w:r w:rsidR="0002569E" w:rsidRPr="0086415F">
        <w:rPr>
          <w:rFonts w:ascii="Times New Roman" w:hAnsi="Times New Roman" w:cs="Times New Roman"/>
          <w:sz w:val="28"/>
          <w:szCs w:val="28"/>
          <w:lang w:val="uk-UA"/>
        </w:rPr>
        <w:t>фігури-лінії,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69E" w:rsidRPr="0086415F">
        <w:rPr>
          <w:rFonts w:ascii="Times New Roman" w:hAnsi="Times New Roman" w:cs="Times New Roman"/>
          <w:sz w:val="28"/>
          <w:szCs w:val="28"/>
          <w:lang w:val="uk-UA"/>
        </w:rPr>
        <w:t xml:space="preserve">ромби, 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>які символізували сонце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 зорі, землю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воду. Пізніше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на рушниках 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вишивали рослини: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калину,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ромашку, мак, барвінок,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колоски пшениці,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 доповнювали рослинні орнаменти зображення птахів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 голубів, лебедів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597" w:rsidRPr="0086415F">
        <w:rPr>
          <w:rFonts w:ascii="Times New Roman" w:hAnsi="Times New Roman" w:cs="Times New Roman"/>
          <w:sz w:val="28"/>
          <w:szCs w:val="28"/>
          <w:lang w:val="uk-UA"/>
        </w:rPr>
        <w:t>півнів.</w:t>
      </w:r>
    </w:p>
    <w:p w:rsidR="00FC1929" w:rsidRDefault="00FC1929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0D3F" w:rsidRPr="00F031DA" w:rsidRDefault="00DE6597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31D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 Практичне</w:t>
      </w:r>
      <w:r w:rsidR="000726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 для </w:t>
      </w:r>
      <w:r w:rsidRPr="00F031DA">
        <w:rPr>
          <w:rFonts w:ascii="Times New Roman" w:hAnsi="Times New Roman" w:cs="Times New Roman"/>
          <w:b/>
          <w:sz w:val="28"/>
          <w:szCs w:val="28"/>
          <w:lang w:val="uk-UA"/>
        </w:rPr>
        <w:t>різних груп учнів.</w:t>
      </w:r>
    </w:p>
    <w:p w:rsidR="005D0D3F" w:rsidRDefault="005463B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(Вчителька для кожної групи дає рушник)</w:t>
      </w:r>
    </w:p>
    <w:p w:rsidR="005D0D3F" w:rsidRDefault="00F031DA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8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463B0" w:rsidRPr="005D0D3F">
        <w:rPr>
          <w:rFonts w:ascii="Times New Roman" w:hAnsi="Times New Roman" w:cs="Times New Roman"/>
          <w:sz w:val="28"/>
          <w:szCs w:val="28"/>
          <w:lang w:val="uk-UA"/>
        </w:rPr>
        <w:t>Роздивіться рушники та спробуйте розрізнити, де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0D3F">
        <w:rPr>
          <w:rFonts w:ascii="Times New Roman" w:hAnsi="Times New Roman" w:cs="Times New Roman"/>
          <w:sz w:val="28"/>
          <w:szCs w:val="28"/>
          <w:lang w:val="uk-UA"/>
        </w:rPr>
        <w:t>рушник «весільний»</w:t>
      </w:r>
      <w:r w:rsidR="005463B0" w:rsidRPr="005D0D3F">
        <w:rPr>
          <w:rFonts w:ascii="Times New Roman" w:hAnsi="Times New Roman" w:cs="Times New Roman"/>
          <w:sz w:val="28"/>
          <w:szCs w:val="28"/>
          <w:lang w:val="uk-UA"/>
        </w:rPr>
        <w:t>,«покутник»,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5463B0" w:rsidRPr="005D0D3F">
        <w:rPr>
          <w:rFonts w:ascii="Times New Roman" w:hAnsi="Times New Roman" w:cs="Times New Roman"/>
          <w:sz w:val="28"/>
          <w:szCs w:val="28"/>
          <w:lang w:val="uk-UA"/>
        </w:rPr>
        <w:t>утирач</w:t>
      </w:r>
      <w:proofErr w:type="spellEnd"/>
      <w:r w:rsidR="005463B0" w:rsidRPr="005D0D3F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463B0" w:rsidRPr="005D0D3F">
        <w:rPr>
          <w:rFonts w:ascii="Times New Roman" w:hAnsi="Times New Roman" w:cs="Times New Roman"/>
          <w:sz w:val="28"/>
          <w:szCs w:val="28"/>
          <w:lang w:val="uk-UA"/>
        </w:rPr>
        <w:t>плечовий».</w:t>
      </w:r>
    </w:p>
    <w:p w:rsidR="005D0D3F" w:rsidRPr="008022D0" w:rsidRDefault="001A12E9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b/>
          <w:sz w:val="28"/>
          <w:szCs w:val="28"/>
          <w:lang w:val="uk-UA"/>
        </w:rPr>
        <w:t>4.Фізкультхвилинка</w:t>
      </w:r>
    </w:p>
    <w:p w:rsidR="005D0D3F" w:rsidRDefault="001A12E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Встаньте, діти, посміхніться,</w:t>
      </w:r>
    </w:p>
    <w:p w:rsidR="005D0D3F" w:rsidRDefault="001A12E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Землі нашій поклоніться, </w:t>
      </w:r>
    </w:p>
    <w:p w:rsidR="005D0D3F" w:rsidRDefault="001A12E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за щасливий день вчорашній.</w:t>
      </w:r>
    </w:p>
    <w:p w:rsidR="005D0D3F" w:rsidRDefault="0063297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до сонця потягніться</w:t>
      </w:r>
      <w:r w:rsidR="00CD06C0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5D0D3F" w:rsidRDefault="00CD06C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В різні боки нахиліться,</w:t>
      </w:r>
    </w:p>
    <w:p w:rsidR="005D0D3F" w:rsidRDefault="00CD06C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Веретеном покрутіться.</w:t>
      </w:r>
    </w:p>
    <w:p w:rsidR="005D0D3F" w:rsidRDefault="00CD06C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Раз присядьте, два присядьте,</w:t>
      </w:r>
    </w:p>
    <w:p w:rsidR="005D0D3F" w:rsidRDefault="00CD06C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І за парти тихо сядьте.</w:t>
      </w:r>
    </w:p>
    <w:p w:rsidR="005D0D3F" w:rsidRDefault="001A12E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5463B0" w:rsidRPr="008022D0">
        <w:rPr>
          <w:rFonts w:ascii="Times New Roman" w:hAnsi="Times New Roman" w:cs="Times New Roman"/>
          <w:b/>
          <w:sz w:val="28"/>
          <w:szCs w:val="28"/>
          <w:lang w:val="uk-UA"/>
        </w:rPr>
        <w:t>Поетична скринька</w:t>
      </w:r>
      <w:r w:rsidR="005463B0" w:rsidRPr="005D0D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29BD" w:rsidRPr="005D0D3F">
        <w:rPr>
          <w:rFonts w:ascii="Times New Roman" w:hAnsi="Times New Roman" w:cs="Times New Roman"/>
          <w:sz w:val="28"/>
          <w:szCs w:val="28"/>
          <w:lang w:val="uk-UA"/>
        </w:rPr>
        <w:t>(Група народознавців)</w:t>
      </w:r>
    </w:p>
    <w:p w:rsidR="005D0D3F" w:rsidRDefault="007629BD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Сценка </w:t>
      </w:r>
      <w:r w:rsidR="00CD06C0" w:rsidRPr="008022D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115A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Мама і дочка прикрашають хату)</w:t>
      </w:r>
    </w:p>
    <w:p w:rsidR="005D0D3F" w:rsidRPr="008022D0" w:rsidRDefault="007629BD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i/>
          <w:sz w:val="28"/>
          <w:szCs w:val="28"/>
          <w:lang w:val="uk-UA"/>
        </w:rPr>
        <w:t>Мама</w:t>
      </w:r>
    </w:p>
    <w:p w:rsidR="008022D0" w:rsidRPr="00115A5C" w:rsidRDefault="00FC1929" w:rsidP="00115A5C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29BD" w:rsidRPr="00115A5C">
        <w:rPr>
          <w:rFonts w:ascii="Times New Roman" w:hAnsi="Times New Roman" w:cs="Times New Roman"/>
          <w:sz w:val="28"/>
          <w:szCs w:val="28"/>
          <w:lang w:val="uk-UA"/>
        </w:rPr>
        <w:t>Донечко,</w:t>
      </w:r>
      <w:r w:rsidR="00115A5C" w:rsidRP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29BD" w:rsidRPr="00115A5C">
        <w:rPr>
          <w:rFonts w:ascii="Times New Roman" w:hAnsi="Times New Roman" w:cs="Times New Roman"/>
          <w:sz w:val="28"/>
          <w:szCs w:val="28"/>
          <w:lang w:val="uk-UA"/>
        </w:rPr>
        <w:t>хата без рушників,</w:t>
      </w:r>
      <w:r w:rsidR="00B51C26" w:rsidRPr="00115A5C">
        <w:rPr>
          <w:rFonts w:ascii="Times New Roman" w:hAnsi="Times New Roman" w:cs="Times New Roman"/>
          <w:sz w:val="28"/>
          <w:szCs w:val="28"/>
          <w:lang w:val="uk-UA"/>
        </w:rPr>
        <w:t xml:space="preserve"> казали в народі, що родина без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C26" w:rsidRPr="00115A5C">
        <w:rPr>
          <w:rFonts w:ascii="Times New Roman" w:hAnsi="Times New Roman" w:cs="Times New Roman"/>
          <w:sz w:val="28"/>
          <w:szCs w:val="28"/>
          <w:lang w:val="uk-UA"/>
        </w:rPr>
        <w:t>дітей. Рушник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51C26" w:rsidRPr="00115A5C">
        <w:rPr>
          <w:rFonts w:ascii="Times New Roman" w:hAnsi="Times New Roman" w:cs="Times New Roman"/>
          <w:sz w:val="28"/>
          <w:szCs w:val="28"/>
          <w:lang w:val="uk-UA"/>
        </w:rPr>
        <w:t>обличчя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63D" w:rsidRPr="00115A5C">
        <w:rPr>
          <w:rFonts w:ascii="Times New Roman" w:hAnsi="Times New Roman" w:cs="Times New Roman"/>
          <w:sz w:val="28"/>
          <w:szCs w:val="28"/>
          <w:lang w:val="uk-UA"/>
        </w:rPr>
        <w:t>оселі</w:t>
      </w:r>
      <w:r w:rsidR="00B51C26" w:rsidRPr="00115A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C26" w:rsidRPr="00115A5C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C26" w:rsidRPr="00115A5C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 </w:t>
      </w:r>
      <w:r w:rsidR="0007263D" w:rsidRPr="00115A5C">
        <w:rPr>
          <w:rFonts w:ascii="Times New Roman" w:hAnsi="Times New Roman" w:cs="Times New Roman"/>
          <w:sz w:val="28"/>
          <w:szCs w:val="28"/>
          <w:lang w:val="uk-UA"/>
        </w:rPr>
        <w:t xml:space="preserve">жіночу </w:t>
      </w:r>
      <w:r w:rsidR="00B51C26" w:rsidRPr="00115A5C">
        <w:rPr>
          <w:rFonts w:ascii="Times New Roman" w:hAnsi="Times New Roman" w:cs="Times New Roman"/>
          <w:sz w:val="28"/>
          <w:szCs w:val="28"/>
          <w:lang w:val="uk-UA"/>
        </w:rPr>
        <w:t>працьовитість,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C26" w:rsidRPr="00115A5C">
        <w:rPr>
          <w:rFonts w:ascii="Times New Roman" w:hAnsi="Times New Roman" w:cs="Times New Roman"/>
          <w:sz w:val="28"/>
          <w:szCs w:val="28"/>
          <w:lang w:val="uk-UA"/>
        </w:rPr>
        <w:t>майстерність, охайність.</w:t>
      </w:r>
    </w:p>
    <w:p w:rsidR="005D0D3F" w:rsidRDefault="0063297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51C26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народній пісні </w:t>
      </w:r>
      <w:r>
        <w:rPr>
          <w:rFonts w:ascii="Times New Roman" w:hAnsi="Times New Roman" w:cs="Times New Roman"/>
          <w:sz w:val="28"/>
          <w:szCs w:val="28"/>
          <w:lang w:val="uk-UA"/>
        </w:rPr>
        <w:t>співається</w:t>
      </w:r>
      <w:r w:rsidR="00B51C26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5D0D3F" w:rsidRDefault="0063297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Тримай хаточку</w:t>
      </w:r>
      <w:r w:rsidR="00B51C26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, як у віночку, </w:t>
      </w:r>
    </w:p>
    <w:p w:rsidR="005D0D3F" w:rsidRDefault="004A2D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І рушник на кілочку.</w:t>
      </w:r>
    </w:p>
    <w:p w:rsidR="005D0D3F" w:rsidRDefault="004A2D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Тримай відерця всі чистенькі</w:t>
      </w:r>
    </w:p>
    <w:p w:rsidR="005D0D3F" w:rsidRDefault="004A2D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І водиці повненькі.</w:t>
      </w:r>
    </w:p>
    <w:p w:rsidR="005D0D3F" w:rsidRDefault="008022D0" w:rsidP="00115A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DB2" w:rsidRPr="005D0D3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>нечко! Хліб потрібно накривати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 xml:space="preserve"> рушником (</w:t>
      </w:r>
      <w:r w:rsidR="004A2DB2" w:rsidRPr="005D0D3F">
        <w:rPr>
          <w:rFonts w:ascii="Times New Roman" w:hAnsi="Times New Roman" w:cs="Times New Roman"/>
          <w:sz w:val="28"/>
          <w:szCs w:val="28"/>
          <w:lang w:val="uk-UA"/>
        </w:rPr>
        <w:t>накриває).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DB2" w:rsidRPr="005D0D3F">
        <w:rPr>
          <w:rFonts w:ascii="Times New Roman" w:hAnsi="Times New Roman" w:cs="Times New Roman"/>
          <w:sz w:val="28"/>
          <w:szCs w:val="28"/>
          <w:lang w:val="uk-UA"/>
        </w:rPr>
        <w:t>Ось ми з тобою причепурили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DB2" w:rsidRPr="005D0D3F">
        <w:rPr>
          <w:rFonts w:ascii="Times New Roman" w:hAnsi="Times New Roman" w:cs="Times New Roman"/>
          <w:sz w:val="28"/>
          <w:szCs w:val="28"/>
          <w:lang w:val="uk-UA"/>
        </w:rPr>
        <w:t>нашу хатину, повісили нові рушники над вікном, над картиною і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DB2" w:rsidRPr="005D0D3F">
        <w:rPr>
          <w:rFonts w:ascii="Times New Roman" w:hAnsi="Times New Roman" w:cs="Times New Roman"/>
          <w:sz w:val="28"/>
          <w:szCs w:val="28"/>
          <w:lang w:val="uk-UA"/>
        </w:rPr>
        <w:t>обов’язково повісили рушник над дверима, щоб до нашої хати не заходили домовики.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 xml:space="preserve"> Вони нікого</w:t>
      </w:r>
      <w:r w:rsidR="00CC1723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не чіпають,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723" w:rsidRPr="005D0D3F">
        <w:rPr>
          <w:rFonts w:ascii="Times New Roman" w:hAnsi="Times New Roman" w:cs="Times New Roman"/>
          <w:sz w:val="28"/>
          <w:szCs w:val="28"/>
          <w:lang w:val="uk-UA"/>
        </w:rPr>
        <w:t>але до хати їх пускати не можна,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723" w:rsidRPr="005D0D3F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1723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за повір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C1723" w:rsidRPr="005D0D3F">
        <w:rPr>
          <w:rFonts w:ascii="Times New Roman" w:hAnsi="Times New Roman" w:cs="Times New Roman"/>
          <w:sz w:val="28"/>
          <w:szCs w:val="28"/>
          <w:lang w:val="uk-UA"/>
        </w:rPr>
        <w:t>ям,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723" w:rsidRPr="005D0D3F">
        <w:rPr>
          <w:rFonts w:ascii="Times New Roman" w:hAnsi="Times New Roman" w:cs="Times New Roman"/>
          <w:sz w:val="28"/>
          <w:szCs w:val="28"/>
          <w:lang w:val="uk-UA"/>
        </w:rPr>
        <w:t>принесуть лихо. На кінцях рушника є обереги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1723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і вони оберігають нашу хату.</w:t>
      </w:r>
    </w:p>
    <w:p w:rsidR="0007263D" w:rsidRPr="0007263D" w:rsidRDefault="00CB6E0B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Донечка </w:t>
      </w:r>
    </w:p>
    <w:p w:rsidR="005D0D3F" w:rsidRDefault="00CB6E0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Вишиваним рушничком</w:t>
      </w:r>
    </w:p>
    <w:p w:rsidR="005D0D3F" w:rsidRDefault="00CB6E0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Стіни прикрасили.</w:t>
      </w:r>
    </w:p>
    <w:p w:rsidR="005D0D3F" w:rsidRDefault="00CB6E0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Подивись,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як у нас гарно,</w:t>
      </w:r>
    </w:p>
    <w:p w:rsidR="005D0D3F" w:rsidRDefault="00CB6E0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Матусенька мила. </w:t>
      </w:r>
    </w:p>
    <w:p w:rsidR="005D0D3F" w:rsidRPr="008022D0" w:rsidRDefault="00CB6E0B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b/>
          <w:sz w:val="28"/>
          <w:szCs w:val="28"/>
          <w:lang w:val="uk-UA"/>
        </w:rPr>
        <w:t>Сценка 2</w:t>
      </w:r>
    </w:p>
    <w:p w:rsidR="005D0D3F" w:rsidRPr="008022D0" w:rsidRDefault="00D91F6A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1-а сестричка </w:t>
      </w:r>
    </w:p>
    <w:p w:rsidR="005D0D3F" w:rsidRDefault="00F80E2B" w:rsidP="00115A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91F6A" w:rsidRPr="005D0D3F">
        <w:rPr>
          <w:rFonts w:ascii="Times New Roman" w:hAnsi="Times New Roman" w:cs="Times New Roman"/>
          <w:sz w:val="28"/>
          <w:szCs w:val="28"/>
          <w:lang w:val="uk-UA"/>
        </w:rPr>
        <w:t>Братику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! Візьми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цю хустинку,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пам’я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>тай мене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5A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(Причіпл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є хустинку до рукава).</w:t>
      </w:r>
    </w:p>
    <w:p w:rsidR="008022D0" w:rsidRDefault="00F80E2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i/>
          <w:sz w:val="28"/>
          <w:szCs w:val="28"/>
          <w:lang w:val="uk-UA"/>
        </w:rPr>
        <w:t>2-а сестричка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(перев’язує стрічкою братика).</w:t>
      </w:r>
    </w:p>
    <w:p w:rsidR="005D0D3F" w:rsidRPr="00BD35FF" w:rsidRDefault="00F80E2B" w:rsidP="00BD35F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5FF">
        <w:rPr>
          <w:rFonts w:ascii="Times New Roman" w:hAnsi="Times New Roman" w:cs="Times New Roman"/>
          <w:sz w:val="28"/>
          <w:szCs w:val="28"/>
          <w:lang w:val="uk-UA"/>
        </w:rPr>
        <w:t>Пов’</w:t>
      </w:r>
      <w:r w:rsidR="0007263D" w:rsidRPr="00BD35FF">
        <w:rPr>
          <w:rFonts w:ascii="Times New Roman" w:hAnsi="Times New Roman" w:cs="Times New Roman"/>
          <w:sz w:val="28"/>
          <w:szCs w:val="28"/>
          <w:lang w:val="uk-UA"/>
        </w:rPr>
        <w:t>яжу тобі стрічку</w:t>
      </w:r>
      <w:r w:rsidRPr="00BD35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5A5C" w:rsidRP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5FF">
        <w:rPr>
          <w:rFonts w:ascii="Times New Roman" w:hAnsi="Times New Roman" w:cs="Times New Roman"/>
          <w:sz w:val="28"/>
          <w:szCs w:val="28"/>
          <w:lang w:val="uk-UA"/>
        </w:rPr>
        <w:t>побажаю щастя.</w:t>
      </w:r>
    </w:p>
    <w:p w:rsidR="005D0D3F" w:rsidRPr="008022D0" w:rsidRDefault="00CB6E0B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Мама </w:t>
      </w:r>
    </w:p>
    <w:p w:rsidR="005D0D3F" w:rsidRDefault="00CB6E0B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Виряджаючи свого сина до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війська,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за давнім звичаєм українського народу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як оборонцеві рідної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Батьківщини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, даю тобі: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грудочку землі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як символ рідного дому, рушник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як побажання щасливої дороги.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(Все складає в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наплічник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D0D3F" w:rsidRPr="00BD35FF" w:rsidRDefault="00420437" w:rsidP="00BD35F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5FF">
        <w:rPr>
          <w:rFonts w:ascii="Times New Roman" w:hAnsi="Times New Roman" w:cs="Times New Roman"/>
          <w:sz w:val="28"/>
          <w:szCs w:val="28"/>
          <w:lang w:val="uk-UA"/>
        </w:rPr>
        <w:t xml:space="preserve">Синочку, пильно охороняй кордони рідної молодої України. </w:t>
      </w:r>
    </w:p>
    <w:p w:rsidR="005D0D3F" w:rsidRPr="008022D0" w:rsidRDefault="00420437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Син </w:t>
      </w:r>
    </w:p>
    <w:p w:rsidR="005D0D3F" w:rsidRDefault="006F376D" w:rsidP="00BD3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Спіть спокійно,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мамо! Працюйте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>і відпочивайте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>. Я буду справжнім захисником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Вітчизни. (Мама одягає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наплічник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синові на плечі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зі своїми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доньками проводить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420437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за двері).</w:t>
      </w:r>
    </w:p>
    <w:p w:rsidR="005D0D3F" w:rsidRPr="008022D0" w:rsidRDefault="00484F3E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i/>
          <w:sz w:val="28"/>
          <w:szCs w:val="28"/>
          <w:lang w:val="uk-UA"/>
        </w:rPr>
        <w:t>Учениця 1</w:t>
      </w:r>
    </w:p>
    <w:p w:rsidR="005D0D3F" w:rsidRDefault="00DC5DD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вас і які, України</w:t>
      </w:r>
      <w:r w:rsidR="00FB7610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рушники?</w:t>
      </w:r>
    </w:p>
    <w:p w:rsidR="005D0D3F" w:rsidRDefault="00DC5DD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Рушничок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для дитини</w:t>
      </w:r>
      <w:r w:rsidR="00FB7610" w:rsidRPr="005D0D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0D3F" w:rsidRDefault="00FB761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Рушничок на всі дні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0D3F" w:rsidRDefault="00FB761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Рушничок для хатини,</w:t>
      </w:r>
    </w:p>
    <w:p w:rsidR="005D0D3F" w:rsidRDefault="00FB761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Ще й весільні рушники.</w:t>
      </w:r>
    </w:p>
    <w:p w:rsidR="00A24393" w:rsidRDefault="00FB761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Рушники для недолі. </w:t>
      </w:r>
    </w:p>
    <w:p w:rsidR="00A24393" w:rsidRDefault="00FB761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Рушники для малят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4393" w:rsidRDefault="008526B6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Рушники барвінкові</w:t>
      </w:r>
    </w:p>
    <w:p w:rsidR="00A24393" w:rsidRDefault="008526B6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веселих всіх свят.</w:t>
      </w:r>
    </w:p>
    <w:p w:rsidR="00A24393" w:rsidRPr="008022D0" w:rsidRDefault="008526B6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22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Учень2 </w:t>
      </w:r>
    </w:p>
    <w:p w:rsidR="00A24393" w:rsidRDefault="008526B6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Скільки ви, українки,</w:t>
      </w:r>
    </w:p>
    <w:p w:rsidR="00A24393" w:rsidRDefault="008526B6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Із квіток і рослин</w:t>
      </w:r>
    </w:p>
    <w:p w:rsidR="00A24393" w:rsidRDefault="008526B6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Змай</w:t>
      </w:r>
      <w:r w:rsidR="00E30269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стрували в зазимки </w:t>
      </w:r>
    </w:p>
    <w:p w:rsidR="00A24393" w:rsidRDefault="00E3026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Рушників для родин!</w:t>
      </w:r>
    </w:p>
    <w:p w:rsidR="00A24393" w:rsidRDefault="00E3026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На весь світ розіслали всі узори землі.</w:t>
      </w:r>
    </w:p>
    <w:p w:rsidR="00A24393" w:rsidRDefault="00E3026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Рушники – не для слави,</w:t>
      </w:r>
    </w:p>
    <w:p w:rsidR="00A24393" w:rsidRDefault="00DC5DD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Рушники для </w:t>
      </w:r>
      <w:r w:rsidR="00E30269" w:rsidRPr="005D0D3F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4393" w:rsidRPr="006F376D" w:rsidRDefault="00E30269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i/>
          <w:sz w:val="28"/>
          <w:szCs w:val="28"/>
          <w:lang w:val="uk-UA"/>
        </w:rPr>
        <w:t>Учениця 3</w:t>
      </w:r>
    </w:p>
    <w:p w:rsidR="00A24393" w:rsidRDefault="0007605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Поки жив чоловік,</w:t>
      </w:r>
    </w:p>
    <w:p w:rsidR="00A24393" w:rsidRDefault="0007605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Й вишиває жіноча рука, </w:t>
      </w:r>
    </w:p>
    <w:p w:rsidR="00A24393" w:rsidRDefault="0007605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Буде жити довіку рушник </w:t>
      </w:r>
    </w:p>
    <w:p w:rsidR="006F376D" w:rsidRDefault="00DC5DD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чарівна </w:t>
      </w:r>
      <w:r w:rsidR="0007605B" w:rsidRPr="005D0D3F">
        <w:rPr>
          <w:rFonts w:ascii="Times New Roman" w:hAnsi="Times New Roman" w:cs="Times New Roman"/>
          <w:sz w:val="28"/>
          <w:szCs w:val="28"/>
          <w:lang w:val="uk-UA"/>
        </w:rPr>
        <w:t>його красота.</w:t>
      </w:r>
    </w:p>
    <w:p w:rsidR="00A24393" w:rsidRPr="006F376D" w:rsidRDefault="00915E34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07605B" w:rsidRPr="006F376D">
        <w:rPr>
          <w:rFonts w:ascii="Times New Roman" w:hAnsi="Times New Roman" w:cs="Times New Roman"/>
          <w:b/>
          <w:sz w:val="28"/>
          <w:szCs w:val="28"/>
          <w:lang w:val="uk-UA"/>
        </w:rPr>
        <w:t>Під</w:t>
      </w:r>
      <w:r w:rsidR="006329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биття підсумків </w:t>
      </w:r>
      <w:proofErr w:type="spellStart"/>
      <w:r w:rsidR="0063297C">
        <w:rPr>
          <w:rFonts w:ascii="Times New Roman" w:hAnsi="Times New Roman" w:cs="Times New Roman"/>
          <w:b/>
          <w:sz w:val="28"/>
          <w:szCs w:val="28"/>
          <w:lang w:val="uk-UA"/>
        </w:rPr>
        <w:t>прес</w:t>
      </w: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>конференції</w:t>
      </w:r>
      <w:proofErr w:type="spellEnd"/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24393" w:rsidRDefault="00915E34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Ви впевни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>лись у тому, що в Україні немає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більш цінної реліквії,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ніж рушник. Хіба що наша чарівна українська пісня.</w:t>
      </w:r>
    </w:p>
    <w:p w:rsidR="00A24393" w:rsidRDefault="00503D88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>Учні</w:t>
      </w:r>
      <w:r w:rsidR="00BD35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виконують «Пісня про рушник» </w:t>
      </w:r>
    </w:p>
    <w:p w:rsidR="00BF0827" w:rsidRDefault="00FD3E3D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BF0827"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F0827"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BF0827"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F0827"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BF0827"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BF0827"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BF0827"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BF0827"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BF0827"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BF0827"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BF0827"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BF0827"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BF0827"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BF0827"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-9</w:t>
        </w:r>
        <w:proofErr w:type="spellStart"/>
        <w:r w:rsidR="00BF0827"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SlcoUpEU</w:t>
        </w:r>
        <w:proofErr w:type="spellEnd"/>
      </w:hyperlink>
    </w:p>
    <w:p w:rsidR="00A24393" w:rsidRDefault="00503D88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Ми сприймаємо цю пісню,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як символ материнської любові. Сподіваюся,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що вона викликала у вас натхнення написати замітку до газети про український рушник.</w:t>
      </w:r>
    </w:p>
    <w:p w:rsidR="00A24393" w:rsidRPr="006F376D" w:rsidRDefault="004223DF" w:rsidP="00B04E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Робота в групах </w:t>
      </w:r>
    </w:p>
    <w:p w:rsidR="00A24393" w:rsidRDefault="004223D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BD35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3D88" w:rsidRPr="006F376D">
        <w:rPr>
          <w:rFonts w:ascii="Times New Roman" w:hAnsi="Times New Roman" w:cs="Times New Roman"/>
          <w:b/>
          <w:sz w:val="28"/>
          <w:szCs w:val="28"/>
          <w:lang w:val="uk-UA"/>
        </w:rPr>
        <w:t>Складання замітки до газети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група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3860" w:rsidRPr="005D0D3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журналістів</w:t>
      </w:r>
      <w:r w:rsidR="006F376D">
        <w:rPr>
          <w:rFonts w:ascii="Times New Roman" w:hAnsi="Times New Roman" w:cs="Times New Roman"/>
          <w:sz w:val="28"/>
          <w:szCs w:val="28"/>
          <w:lang w:val="uk-UA"/>
        </w:rPr>
        <w:t>» і «фахівців</w:t>
      </w:r>
      <w:r w:rsidR="00AC3860" w:rsidRPr="005D0D3F">
        <w:rPr>
          <w:rFonts w:ascii="Times New Roman" w:hAnsi="Times New Roman" w:cs="Times New Roman"/>
          <w:sz w:val="28"/>
          <w:szCs w:val="28"/>
          <w:lang w:val="uk-UA"/>
        </w:rPr>
        <w:t>» отримують завдання і колективно складають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замітки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24393" w:rsidRDefault="00FF7EA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 </w:t>
      </w:r>
      <w:r w:rsidR="00265D34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замітки </w:t>
      </w:r>
      <w:r w:rsidR="00B7000F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до газети, </w:t>
      </w:r>
      <w:r w:rsidR="0007263D"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запропонована групі </w:t>
      </w:r>
      <w:r w:rsidR="00FC192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7000F" w:rsidRPr="005D0D3F">
        <w:rPr>
          <w:rFonts w:ascii="Times New Roman" w:hAnsi="Times New Roman" w:cs="Times New Roman"/>
          <w:sz w:val="28"/>
          <w:szCs w:val="28"/>
          <w:lang w:val="uk-UA"/>
        </w:rPr>
        <w:t>журналістів»</w:t>
      </w:r>
    </w:p>
    <w:p w:rsidR="00A24393" w:rsidRPr="006F376D" w:rsidRDefault="00265D34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i/>
          <w:sz w:val="28"/>
          <w:szCs w:val="28"/>
          <w:lang w:val="uk-UA"/>
        </w:rPr>
        <w:t>І рушник вишиваний на щастя,</w:t>
      </w:r>
      <w:r w:rsidR="00BD35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F376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долю дала… </w:t>
      </w:r>
    </w:p>
    <w:p w:rsidR="00A24393" w:rsidRDefault="00265D34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:rsidR="00A24393" w:rsidRDefault="00265D34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Походження слова «рушник»</w:t>
      </w:r>
      <w:r w:rsidR="002C46C4" w:rsidRPr="005D0D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4393" w:rsidRDefault="004223D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53C0F" w:rsidRPr="005D0D3F">
        <w:rPr>
          <w:rFonts w:ascii="Times New Roman" w:hAnsi="Times New Roman" w:cs="Times New Roman"/>
          <w:sz w:val="28"/>
          <w:szCs w:val="28"/>
          <w:lang w:val="uk-UA"/>
        </w:rPr>
        <w:t>Роль рушника у хаті і в житті людей.</w:t>
      </w:r>
    </w:p>
    <w:p w:rsidR="00A24393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lastRenderedPageBreak/>
        <w:t>3. Наше ставлення до рушника.</w:t>
      </w:r>
    </w:p>
    <w:p w:rsidR="00A24393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Замітка до газети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(виконує група «фахівців»)</w:t>
      </w:r>
    </w:p>
    <w:p w:rsidR="00A24393" w:rsidRPr="006F376D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i/>
          <w:sz w:val="28"/>
          <w:szCs w:val="28"/>
          <w:lang w:val="uk-UA"/>
        </w:rPr>
        <w:t>Щоб навчання було цікавим</w:t>
      </w:r>
    </w:p>
    <w:p w:rsidR="00A24393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:rsidR="00A24393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1.Підготовка до уроку.</w:t>
      </w:r>
    </w:p>
    <w:p w:rsidR="00A24393" w:rsidRDefault="0063297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2.Проведення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прес</w:t>
      </w:r>
      <w:r w:rsidR="00D53C0F" w:rsidRPr="005D0D3F">
        <w:rPr>
          <w:rFonts w:ascii="Times New Roman" w:hAnsi="Times New Roman" w:cs="Times New Roman"/>
          <w:sz w:val="28"/>
          <w:szCs w:val="28"/>
          <w:lang w:val="uk-UA"/>
        </w:rPr>
        <w:t>конференції</w:t>
      </w:r>
      <w:proofErr w:type="spellEnd"/>
      <w:r w:rsidR="00D53C0F" w:rsidRPr="005D0D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4393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3.Наші враження.</w:t>
      </w:r>
    </w:p>
    <w:p w:rsidR="00A24393" w:rsidRDefault="006F376D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53C0F" w:rsidRPr="006F376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Дидактична гра «</w:t>
      </w:r>
      <w:r w:rsidR="00AC3860" w:rsidRPr="006F376D">
        <w:rPr>
          <w:rFonts w:ascii="Times New Roman" w:hAnsi="Times New Roman" w:cs="Times New Roman"/>
          <w:b/>
          <w:sz w:val="28"/>
          <w:szCs w:val="28"/>
          <w:lang w:val="uk-UA"/>
        </w:rPr>
        <w:t>Відтвори</w:t>
      </w:r>
      <w:r w:rsidR="00BD35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C3860" w:rsidRPr="006F376D">
        <w:rPr>
          <w:rFonts w:ascii="Times New Roman" w:hAnsi="Times New Roman" w:cs="Times New Roman"/>
          <w:b/>
          <w:sz w:val="28"/>
          <w:szCs w:val="28"/>
          <w:lang w:val="uk-UA"/>
        </w:rPr>
        <w:t>прислів’я</w:t>
      </w: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BD35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(група «</w:t>
      </w:r>
      <w:r w:rsidR="00AC3860" w:rsidRPr="005D0D3F">
        <w:rPr>
          <w:rFonts w:ascii="Times New Roman" w:hAnsi="Times New Roman" w:cs="Times New Roman"/>
          <w:sz w:val="28"/>
          <w:szCs w:val="28"/>
          <w:lang w:val="uk-UA"/>
        </w:rPr>
        <w:t>народознавців»).</w:t>
      </w:r>
    </w:p>
    <w:p w:rsidR="00A24393" w:rsidRDefault="00304F6E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Рушник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як доля,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6E93" w:rsidRPr="005D0D3F">
        <w:rPr>
          <w:rFonts w:ascii="Times New Roman" w:hAnsi="Times New Roman" w:cs="Times New Roman"/>
          <w:sz w:val="28"/>
          <w:szCs w:val="28"/>
          <w:lang w:val="uk-UA"/>
        </w:rPr>
        <w:t>на ньому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6E93"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буде чим гостей шанувати. </w:t>
      </w:r>
    </w:p>
    <w:p w:rsidR="00A24393" w:rsidRDefault="00304F6E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лінуйся,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дівонько,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рушни</w:t>
      </w:r>
      <w:r w:rsidR="00B7000F" w:rsidRPr="005D0D3F">
        <w:rPr>
          <w:rFonts w:ascii="Times New Roman" w:hAnsi="Times New Roman" w:cs="Times New Roman"/>
          <w:sz w:val="28"/>
          <w:szCs w:val="28"/>
          <w:lang w:val="uk-UA"/>
        </w:rPr>
        <w:t>ки вишивати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буде вік свій дівувати.</w:t>
      </w:r>
    </w:p>
    <w:p w:rsidR="00DA698F" w:rsidRDefault="00304F6E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Хата без рушників,                           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хата у віночку. </w:t>
      </w:r>
    </w:p>
    <w:p w:rsidR="00DA698F" w:rsidRDefault="004B028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сяє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4F6E" w:rsidRPr="005D0D3F">
        <w:rPr>
          <w:rFonts w:ascii="Times New Roman" w:hAnsi="Times New Roman" w:cs="Times New Roman"/>
          <w:sz w:val="28"/>
          <w:szCs w:val="28"/>
          <w:lang w:val="uk-UA"/>
        </w:rPr>
        <w:t>вишиття</w:t>
      </w:r>
      <w:proofErr w:type="spellEnd"/>
      <w:r w:rsidR="00304F6E" w:rsidRPr="005D0D3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286E93" w:rsidRPr="005D0D3F">
        <w:rPr>
          <w:rFonts w:ascii="Times New Roman" w:hAnsi="Times New Roman" w:cs="Times New Roman"/>
          <w:sz w:val="28"/>
          <w:szCs w:val="28"/>
          <w:lang w:val="uk-UA"/>
        </w:rPr>
        <w:t>там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люди вишивали</w:t>
      </w:r>
      <w:r w:rsidR="00400E06" w:rsidRPr="005D0D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698F" w:rsidRDefault="00286E93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Як не вміє дівка шити,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E06" w:rsidRPr="005D0D3F">
        <w:rPr>
          <w:rFonts w:ascii="Times New Roman" w:hAnsi="Times New Roman" w:cs="Times New Roman"/>
          <w:sz w:val="28"/>
          <w:szCs w:val="28"/>
          <w:lang w:val="uk-UA"/>
        </w:rPr>
        <w:t>вишивати,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400E06" w:rsidRPr="005D0D3F">
        <w:rPr>
          <w:rFonts w:ascii="Times New Roman" w:hAnsi="Times New Roman" w:cs="Times New Roman"/>
          <w:sz w:val="28"/>
          <w:szCs w:val="28"/>
          <w:lang w:val="uk-UA"/>
        </w:rPr>
        <w:t>доля рушниками.</w:t>
      </w:r>
    </w:p>
    <w:p w:rsidR="00DA698F" w:rsidRDefault="00400E06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Хай стелиться вам                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люди вишивали своє життя.</w:t>
      </w:r>
    </w:p>
    <w:p w:rsidR="00DA698F" w:rsidRDefault="00400E06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 xml:space="preserve">Рушник на кілочку 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що родина без дітей.</w:t>
      </w:r>
    </w:p>
    <w:p w:rsidR="00DA698F" w:rsidRPr="006F376D" w:rsidRDefault="00B7000F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b/>
          <w:sz w:val="28"/>
          <w:szCs w:val="28"/>
          <w:lang w:val="uk-UA"/>
        </w:rPr>
        <w:t>3.Читання складених заміток.</w:t>
      </w:r>
    </w:p>
    <w:p w:rsidR="006F376D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D3F">
        <w:rPr>
          <w:rFonts w:ascii="Times New Roman" w:hAnsi="Times New Roman" w:cs="Times New Roman"/>
          <w:sz w:val="28"/>
          <w:szCs w:val="28"/>
          <w:lang w:val="uk-UA"/>
        </w:rPr>
        <w:t>Замітка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0D3F">
        <w:rPr>
          <w:rFonts w:ascii="Times New Roman" w:hAnsi="Times New Roman" w:cs="Times New Roman"/>
          <w:sz w:val="28"/>
          <w:szCs w:val="28"/>
          <w:lang w:val="uk-UA"/>
        </w:rPr>
        <w:t>до газети</w:t>
      </w:r>
    </w:p>
    <w:p w:rsidR="00DA698F" w:rsidRPr="006F376D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376D">
        <w:rPr>
          <w:rFonts w:ascii="Times New Roman" w:hAnsi="Times New Roman" w:cs="Times New Roman"/>
          <w:i/>
          <w:sz w:val="28"/>
          <w:szCs w:val="28"/>
          <w:lang w:val="uk-UA"/>
        </w:rPr>
        <w:t>Щоб</w:t>
      </w:r>
      <w:r w:rsidR="00BD35F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F376D">
        <w:rPr>
          <w:rFonts w:ascii="Times New Roman" w:hAnsi="Times New Roman" w:cs="Times New Roman"/>
          <w:i/>
          <w:sz w:val="28"/>
          <w:szCs w:val="28"/>
          <w:lang w:val="uk-UA"/>
        </w:rPr>
        <w:t>навчання було цікавим</w:t>
      </w:r>
    </w:p>
    <w:p w:rsidR="00DA698F" w:rsidRDefault="00D53C0F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Одного дня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вчителька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запропонувала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нам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провести урок-конференцію</w:t>
      </w:r>
      <w:r w:rsidR="00B275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="006F376D">
        <w:rPr>
          <w:rFonts w:ascii="Times New Roman" w:hAnsi="Times New Roman" w:cs="Times New Roman"/>
          <w:sz w:val="28"/>
          <w:szCs w:val="28"/>
          <w:lang w:val="uk-UA"/>
        </w:rPr>
        <w:t>свячений українському рушникові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EA0">
        <w:rPr>
          <w:rFonts w:ascii="Times New Roman" w:hAnsi="Times New Roman" w:cs="Times New Roman"/>
          <w:sz w:val="28"/>
          <w:szCs w:val="28"/>
          <w:lang w:val="uk-UA"/>
        </w:rPr>
        <w:t xml:space="preserve">Кожен учень приготував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 xml:space="preserve">питання про рушник, який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його цікави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. Ми виявили бажання бути «фахівцями»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на цьому уроці. </w:t>
      </w:r>
    </w:p>
    <w:p w:rsidR="00DA698F" w:rsidRDefault="00D53C0F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Щоб підготувати відповіді на питання, нам довелося багато працювати з довідковою літературою,  навіть залучити до цього батьків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 xml:space="preserve">, бабусь та  дідусів,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вчител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698F" w:rsidRDefault="00D53C0F" w:rsidP="00B04E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3297C">
        <w:rPr>
          <w:rFonts w:ascii="Times New Roman" w:hAnsi="Times New Roman" w:cs="Times New Roman"/>
          <w:sz w:val="28"/>
          <w:szCs w:val="28"/>
          <w:lang w:val="uk-UA"/>
        </w:rPr>
        <w:t xml:space="preserve">ось сьогодні </w:t>
      </w:r>
      <w:proofErr w:type="spellStart"/>
      <w:r w:rsidR="0063297C">
        <w:rPr>
          <w:rFonts w:ascii="Times New Roman" w:hAnsi="Times New Roman" w:cs="Times New Roman"/>
          <w:sz w:val="28"/>
          <w:szCs w:val="28"/>
          <w:lang w:val="uk-UA"/>
        </w:rPr>
        <w:t>прес</w:t>
      </w:r>
      <w:r w:rsidR="00FF7EA0">
        <w:rPr>
          <w:rFonts w:ascii="Times New Roman" w:hAnsi="Times New Roman" w:cs="Times New Roman"/>
          <w:sz w:val="28"/>
          <w:szCs w:val="28"/>
          <w:lang w:val="uk-UA"/>
        </w:rPr>
        <w:t>конференція</w:t>
      </w:r>
      <w:proofErr w:type="spellEnd"/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відбулася. Ми старалися давати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цікаві відповіді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 xml:space="preserve"> на питання «журналістів». Урок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 нам сподобався, бо ми його самі підготували і цікаво провели.</w:t>
      </w:r>
    </w:p>
    <w:p w:rsidR="00DA698F" w:rsidRPr="003F5EBF" w:rsidRDefault="00D53C0F" w:rsidP="00B04E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EBF">
        <w:rPr>
          <w:rFonts w:ascii="Times New Roman" w:hAnsi="Times New Roman" w:cs="Times New Roman"/>
          <w:b/>
          <w:sz w:val="28"/>
          <w:szCs w:val="28"/>
          <w:lang w:val="uk-UA"/>
        </w:rPr>
        <w:t>Підсумок  уроку</w:t>
      </w:r>
    </w:p>
    <w:p w:rsidR="00DA698F" w:rsidRPr="003F5EB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EBF">
        <w:rPr>
          <w:rFonts w:ascii="Times New Roman" w:hAnsi="Times New Roman" w:cs="Times New Roman"/>
          <w:b/>
          <w:sz w:val="28"/>
          <w:szCs w:val="28"/>
          <w:lang w:val="uk-UA"/>
        </w:rPr>
        <w:t>1.Інтерактивна вправа «Мікрофон»</w:t>
      </w:r>
    </w:p>
    <w:p w:rsidR="00DA698F" w:rsidRDefault="00D53C0F" w:rsidP="00BD35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До нас на урок завітала ведуча шкільног</w:t>
      </w:r>
      <w:r w:rsidR="00FF7EA0">
        <w:rPr>
          <w:rFonts w:ascii="Times New Roman" w:hAnsi="Times New Roman" w:cs="Times New Roman"/>
          <w:sz w:val="28"/>
          <w:szCs w:val="28"/>
          <w:lang w:val="uk-UA"/>
        </w:rPr>
        <w:t xml:space="preserve">о телевізійного каналу 2 +2=4А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Весела, розумна, артистична та креативна дівчина. Вона хоче провести опитування, що нового ми дізналися на уроці. 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Дізнався…. 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Навчився….. 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Запам</w:t>
      </w:r>
      <w:r w:rsidR="00FF7EA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ятав…..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Мені було цікаво…..</w:t>
      </w:r>
    </w:p>
    <w:p w:rsidR="00DA698F" w:rsidRPr="003F5EBF" w:rsidRDefault="003F5EBF" w:rsidP="00B04E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2.Дидактична гра </w:t>
      </w:r>
      <w:r w:rsidR="00D53C0F" w:rsidRPr="003F5EBF">
        <w:rPr>
          <w:rFonts w:ascii="Times New Roman" w:hAnsi="Times New Roman" w:cs="Times New Roman"/>
          <w:b/>
          <w:sz w:val="28"/>
          <w:szCs w:val="28"/>
          <w:lang w:val="uk-UA"/>
        </w:rPr>
        <w:t>«Так чи ні»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Рушник  вишива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ли тільки червоним  кольором? (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Ні)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Рушничко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 xml:space="preserve">м з сіллю і хлібом  зустрічали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гостей?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(Так)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Божник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-  це рушник для обрядів та весілля?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(Ні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Рушники  для дівчаток - </w:t>
      </w:r>
      <w:proofErr w:type="spellStart"/>
      <w:r w:rsidRPr="00DA698F">
        <w:rPr>
          <w:rFonts w:ascii="Times New Roman" w:hAnsi="Times New Roman" w:cs="Times New Roman"/>
          <w:sz w:val="28"/>
          <w:szCs w:val="28"/>
          <w:lang w:val="uk-UA"/>
        </w:rPr>
        <w:t>росяночки</w:t>
      </w:r>
      <w:proofErr w:type="spellEnd"/>
      <w:r w:rsidRPr="00DA698F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BD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для хлопчиків</w:t>
      </w:r>
      <w:r w:rsidR="00FF7EA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FF7EA0">
        <w:rPr>
          <w:rFonts w:ascii="Times New Roman" w:hAnsi="Times New Roman" w:cs="Times New Roman"/>
          <w:sz w:val="28"/>
          <w:szCs w:val="28"/>
          <w:lang w:val="uk-UA"/>
        </w:rPr>
        <w:t>грайлики</w:t>
      </w:r>
      <w:proofErr w:type="spellEnd"/>
      <w:r w:rsidR="00FF7EA0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="00DC5DD0">
        <w:rPr>
          <w:rFonts w:ascii="Times New Roman" w:hAnsi="Times New Roman" w:cs="Times New Roman"/>
          <w:sz w:val="28"/>
          <w:szCs w:val="28"/>
          <w:lang w:val="uk-UA"/>
        </w:rPr>
        <w:t>(Так</w:t>
      </w:r>
      <w:r w:rsidRPr="00DA698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A698F" w:rsidRPr="003F5EB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5EBF">
        <w:rPr>
          <w:rFonts w:ascii="Times New Roman" w:hAnsi="Times New Roman" w:cs="Times New Roman"/>
          <w:i/>
          <w:sz w:val="28"/>
          <w:szCs w:val="28"/>
          <w:lang w:val="uk-UA"/>
        </w:rPr>
        <w:t>Вчитель</w:t>
      </w:r>
      <w:r w:rsidR="002353A4">
        <w:rPr>
          <w:rFonts w:ascii="Times New Roman" w:hAnsi="Times New Roman" w:cs="Times New Roman"/>
          <w:i/>
          <w:sz w:val="28"/>
          <w:szCs w:val="28"/>
          <w:lang w:val="uk-UA"/>
        </w:rPr>
        <w:t>(слайд14)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Дивлюся  мовчки  на  рушник,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Що мати вишивала, 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І чую: гуси зняли крик,</w:t>
      </w:r>
    </w:p>
    <w:p w:rsidR="00DA698F" w:rsidRDefault="00FF7EA0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Зозуля </w:t>
      </w:r>
      <w:r w:rsidR="00D53C0F"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закувала. 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Знов чорнобривці зацвіли,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Запахла рута-м’ята, 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 xml:space="preserve">десь тихо бджоли загули, 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Всміхнулась рідна мати.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І біль із серця раптом зник,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Так тепло-тепло стало…</w:t>
      </w:r>
    </w:p>
    <w:p w:rsidR="00DA698F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Цілую мовчки той рушник,</w:t>
      </w:r>
    </w:p>
    <w:p w:rsidR="00884057" w:rsidRDefault="00D53C0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698F">
        <w:rPr>
          <w:rFonts w:ascii="Times New Roman" w:hAnsi="Times New Roman" w:cs="Times New Roman"/>
          <w:sz w:val="28"/>
          <w:szCs w:val="28"/>
          <w:lang w:val="uk-UA"/>
        </w:rPr>
        <w:t>Що мати вишивала.</w:t>
      </w:r>
    </w:p>
    <w:p w:rsidR="0063297C" w:rsidRDefault="0063297C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FF" w:rsidRDefault="00BD35F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FF" w:rsidRDefault="00BD35F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FF" w:rsidRDefault="00BD35F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FF" w:rsidRDefault="00BD35F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00F6" w:rsidRDefault="00B100F6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 використаних джерел</w:t>
      </w:r>
    </w:p>
    <w:p w:rsidR="00B100F6" w:rsidRDefault="00BF0827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1.Павлюк С.П., Горинь Г.,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Кирчіва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Р. Ф. Українське народознавство. – Львів, 1994</w:t>
      </w:r>
    </w:p>
    <w:p w:rsidR="00BF0827" w:rsidRDefault="00BF0827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2.Наулко В. Культура і побут населення України</w:t>
      </w:r>
      <w:r w:rsidR="00657747">
        <w:rPr>
          <w:rFonts w:ascii="Times New Roman" w:hAnsi="Times New Roman" w:cs="Times New Roman"/>
          <w:sz w:val="28"/>
          <w:szCs w:val="28"/>
          <w:lang w:val="uk-UA"/>
        </w:rPr>
        <w:t>. – К., 1991</w:t>
      </w:r>
    </w:p>
    <w:p w:rsidR="00657747" w:rsidRDefault="00657747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81493">
        <w:rPr>
          <w:rFonts w:ascii="Times New Roman" w:hAnsi="Times New Roman" w:cs="Times New Roman"/>
          <w:sz w:val="28"/>
          <w:szCs w:val="28"/>
          <w:lang w:val="uk-UA"/>
        </w:rPr>
        <w:t xml:space="preserve">.Улітко Т.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журнал «Розкажіть онуку» №5  - 2007 </w:t>
      </w:r>
    </w:p>
    <w:p w:rsidR="00A81493" w:rsidRDefault="00657747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A81493">
        <w:rPr>
          <w:rFonts w:ascii="Times New Roman" w:hAnsi="Times New Roman" w:cs="Times New Roman"/>
          <w:sz w:val="28"/>
          <w:szCs w:val="28"/>
          <w:lang w:val="uk-UA"/>
        </w:rPr>
        <w:t>Моцаренко</w:t>
      </w:r>
      <w:proofErr w:type="spellEnd"/>
      <w:r w:rsidR="00A81493">
        <w:rPr>
          <w:rFonts w:ascii="Times New Roman" w:hAnsi="Times New Roman" w:cs="Times New Roman"/>
          <w:sz w:val="28"/>
          <w:szCs w:val="28"/>
          <w:lang w:val="uk-UA"/>
        </w:rPr>
        <w:t xml:space="preserve"> В. В.журнал «Розкажіть онуку» №10-11 – 2004</w:t>
      </w:r>
    </w:p>
    <w:p w:rsidR="00A81493" w:rsidRDefault="00A81493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hyperlink r:id="rId8" w:history="1">
        <w:r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BF0827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-9</w:t>
        </w:r>
        <w:proofErr w:type="spellStart"/>
        <w:r w:rsidRPr="009A08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SlcoUpEU</w:t>
        </w:r>
        <w:proofErr w:type="spellEnd"/>
      </w:hyperlink>
    </w:p>
    <w:p w:rsidR="006F4BEF" w:rsidRDefault="006F4BE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hyperlink r:id="rId9" w:history="1">
        <w:r w:rsidRPr="006F4BE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https://naurok.com.ua/urok-ukra-nskiy-rushnik-157186.html</w:t>
        </w:r>
      </w:hyperlink>
    </w:p>
    <w:p w:rsidR="00334709" w:rsidRDefault="00334709" w:rsidP="00B04E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36A58" w:rsidRPr="00536A58" w:rsidRDefault="00536A58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Додатки</w:t>
      </w:r>
    </w:p>
    <w:p w:rsidR="005F4312" w:rsidRPr="005F4312" w:rsidRDefault="0033470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Презентація «Наш оберіг – український рушник»</w: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75pt;height:215.25pt">
            <v:imagedata r:id="rId10" o:title="Слайд1"/>
          </v:shape>
        </w:pict>
      </w:r>
    </w:p>
    <w:p w:rsidR="00FC1929" w:rsidRDefault="00FC192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1929" w:rsidRPr="00FC1929" w:rsidRDefault="00FC192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4312" w:rsidRDefault="00FC1929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 id="_x0000_i1026" type="#_x0000_t75" style="width:412.5pt;height:242.25pt">
            <v:imagedata r:id="rId11" o:title="Слайд2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 id="_x0000_i1039" type="#_x0000_t75" style="width:387pt;height:263.25pt">
            <v:imagedata r:id="rId12" o:title="Слайд3"/>
          </v:shape>
        </w:pict>
      </w:r>
    </w:p>
    <w:p w:rsidR="00FC1929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 id="_x0000_i1027" type="#_x0000_t75" style="width:390.75pt;height:220.5pt">
            <v:imagedata r:id="rId13" o:title="Слайд5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 id="_x0000_i1028" type="#_x0000_t75" style="width:390.75pt;height:220.5pt">
            <v:imagedata r:id="rId14" o:title="Слайд4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 id="_x0000_i1029" type="#_x0000_t75" style="width:390.75pt;height:220.5pt">
            <v:imagedata r:id="rId15" o:title="Слайд6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 id="_x0000_i1030" type="#_x0000_t75" style="width:383.25pt;height:215.25pt">
            <v:imagedata r:id="rId16" o:title="Слайд7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 id="_x0000_i1031" type="#_x0000_t75" style="width:383.25pt;height:3in">
            <v:imagedata r:id="rId17" o:title="Слайд8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 id="_x0000_i1032" type="#_x0000_t75" style="width:398.25pt;height:263.25pt">
            <v:imagedata r:id="rId18" o:title="Слайд9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 id="_x0000_i1033" type="#_x0000_t75" style="width:393pt;height:221.25pt">
            <v:imagedata r:id="rId19" o:title="Слайд10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 id="_x0000_i1034" type="#_x0000_t75" style="width:375pt;height:211.5pt">
            <v:imagedata r:id="rId20" o:title="Слайд11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 id="_x0000_i1035" type="#_x0000_t75" style="width:467.25pt;height:263.25pt">
            <v:imagedata r:id="rId21" o:title="Слайд12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pict>
          <v:shape id="_x0000_i1036" type="#_x0000_t75" style="width:467.25pt;height:263.25pt">
            <v:imagedata r:id="rId22" o:title="Слайд13"/>
          </v:shape>
        </w:pict>
      </w:r>
    </w:p>
    <w:p w:rsidR="005F4312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3E3D"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 id="_x0000_i1037" type="#_x0000_t75" style="width:467.25pt;height:263.25pt">
            <v:imagedata r:id="rId23" o:title="Слайд14"/>
          </v:shape>
        </w:pict>
      </w:r>
    </w:p>
    <w:p w:rsidR="002D0C3B" w:rsidRDefault="002D0C3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C3B" w:rsidRPr="002D0C3B" w:rsidRDefault="002D0C3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C3B" w:rsidRDefault="002D0C3B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Слова пісні «Пісня про рушник»</w:t>
      </w:r>
    </w:p>
    <w:p w:rsidR="002D0C3B" w:rsidRDefault="009D4BB2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3E3D">
        <w:rPr>
          <w:rFonts w:ascii="Times New Roman" w:hAnsi="Times New Roman" w:cs="Times New Roman"/>
          <w:sz w:val="28"/>
          <w:szCs w:val="28"/>
          <w:lang w:val="uk-UA"/>
        </w:rPr>
        <w:pict>
          <v:shape id="_x0000_i1038" type="#_x0000_t75" style="width:474pt;height:312.75pt">
            <v:imagedata r:id="rId24" o:title="Пісня слайд"/>
          </v:shape>
        </w:pict>
      </w:r>
    </w:p>
    <w:p w:rsidR="00BD35FF" w:rsidRDefault="00BD35F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FF" w:rsidRDefault="00BD35FF" w:rsidP="00B04E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FF" w:rsidRPr="00873364" w:rsidRDefault="00BD35FF" w:rsidP="00BD35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336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Світлини </w:t>
      </w:r>
    </w:p>
    <w:p w:rsidR="00BD35FF" w:rsidRPr="00873364" w:rsidRDefault="00BD35FF" w:rsidP="00BD35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3364">
        <w:rPr>
          <w:rFonts w:ascii="Times New Roman" w:hAnsi="Times New Roman" w:cs="Times New Roman"/>
          <w:b/>
          <w:sz w:val="28"/>
          <w:szCs w:val="28"/>
          <w:lang w:val="uk-UA"/>
        </w:rPr>
        <w:t>фольклорного кабінету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Гімназії №3</w:t>
      </w:r>
    </w:p>
    <w:p w:rsidR="00BD35FF" w:rsidRDefault="00BD35FF" w:rsidP="00BD35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3400" cy="4895850"/>
            <wp:effectExtent l="19050" t="0" r="0" b="0"/>
            <wp:docPr id="16" name="Рисунок 16" descr="Ша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Шафа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FF" w:rsidRDefault="00BD35FF" w:rsidP="00BD35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3581400"/>
            <wp:effectExtent l="19050" t="0" r="0" b="0"/>
            <wp:docPr id="17" name="Рисунок 17" descr="Вишив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ишиванка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00" t="-2925" b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FF" w:rsidRDefault="00BD35FF" w:rsidP="00BD35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3150" cy="4305300"/>
            <wp:effectExtent l="19050" t="0" r="0" b="0"/>
            <wp:docPr id="18" name="Рисунок 18" descr="Довгий руш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овгий рушник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0150" t="1009" r="1816" b="7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BB2" w:rsidRDefault="009D4BB2" w:rsidP="00BD35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5FF" w:rsidRDefault="00BD35FF" w:rsidP="00BD35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3625" cy="4219575"/>
            <wp:effectExtent l="19050" t="0" r="9525" b="0"/>
            <wp:docPr id="19" name="Рисунок 19" descr="Руш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ушники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b="10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FF" w:rsidRPr="002D0C3B" w:rsidRDefault="00BD35FF" w:rsidP="00BD35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0250" cy="8353425"/>
            <wp:effectExtent l="19050" t="0" r="0" b="0"/>
            <wp:docPr id="20" name="Рисунок 20" descr="Рушни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ушник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4085" t="681" r="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5FF" w:rsidRPr="002D0C3B" w:rsidSect="0088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2576"/>
    <w:multiLevelType w:val="hybridMultilevel"/>
    <w:tmpl w:val="1D886D62"/>
    <w:lvl w:ilvl="0" w:tplc="3A9A93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70314"/>
    <w:multiLevelType w:val="hybridMultilevel"/>
    <w:tmpl w:val="3B50F094"/>
    <w:lvl w:ilvl="0" w:tplc="D15090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52A35"/>
    <w:multiLevelType w:val="hybridMultilevel"/>
    <w:tmpl w:val="06A40F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A7D19"/>
    <w:multiLevelType w:val="hybridMultilevel"/>
    <w:tmpl w:val="7556DF80"/>
    <w:lvl w:ilvl="0" w:tplc="76AAD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42250"/>
    <w:multiLevelType w:val="hybridMultilevel"/>
    <w:tmpl w:val="F04E635A"/>
    <w:lvl w:ilvl="0" w:tplc="FF76D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72204"/>
    <w:multiLevelType w:val="hybridMultilevel"/>
    <w:tmpl w:val="22183C62"/>
    <w:lvl w:ilvl="0" w:tplc="10CCA33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527B6E33"/>
    <w:multiLevelType w:val="hybridMultilevel"/>
    <w:tmpl w:val="2E6A22E8"/>
    <w:lvl w:ilvl="0" w:tplc="0DA83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37BDC"/>
    <w:multiLevelType w:val="hybridMultilevel"/>
    <w:tmpl w:val="E99E0F36"/>
    <w:lvl w:ilvl="0" w:tplc="3DA09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C4A99"/>
    <w:multiLevelType w:val="hybridMultilevel"/>
    <w:tmpl w:val="3B5A7166"/>
    <w:lvl w:ilvl="0" w:tplc="D8D60EA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37792"/>
    <w:multiLevelType w:val="hybridMultilevel"/>
    <w:tmpl w:val="F65E3D72"/>
    <w:lvl w:ilvl="0" w:tplc="9DAC4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420"/>
    <w:rsid w:val="0002569E"/>
    <w:rsid w:val="0007263D"/>
    <w:rsid w:val="0007605B"/>
    <w:rsid w:val="000B2CF5"/>
    <w:rsid w:val="000E4B88"/>
    <w:rsid w:val="00115A5C"/>
    <w:rsid w:val="00160166"/>
    <w:rsid w:val="0017397A"/>
    <w:rsid w:val="00184487"/>
    <w:rsid w:val="00194420"/>
    <w:rsid w:val="001A12E9"/>
    <w:rsid w:val="001C6C28"/>
    <w:rsid w:val="002353A4"/>
    <w:rsid w:val="00265D34"/>
    <w:rsid w:val="00280B1E"/>
    <w:rsid w:val="00286E93"/>
    <w:rsid w:val="002B6B1A"/>
    <w:rsid w:val="002C46C4"/>
    <w:rsid w:val="002C601D"/>
    <w:rsid w:val="002D0C3B"/>
    <w:rsid w:val="002E2B14"/>
    <w:rsid w:val="002E6808"/>
    <w:rsid w:val="00304F6E"/>
    <w:rsid w:val="00331678"/>
    <w:rsid w:val="00333CEA"/>
    <w:rsid w:val="00334709"/>
    <w:rsid w:val="00367143"/>
    <w:rsid w:val="0038438E"/>
    <w:rsid w:val="003900D2"/>
    <w:rsid w:val="003F5EBF"/>
    <w:rsid w:val="00400E06"/>
    <w:rsid w:val="00407B1F"/>
    <w:rsid w:val="00420437"/>
    <w:rsid w:val="004223DF"/>
    <w:rsid w:val="00466E3D"/>
    <w:rsid w:val="00484F3E"/>
    <w:rsid w:val="004A2DB2"/>
    <w:rsid w:val="004B0289"/>
    <w:rsid w:val="005004D9"/>
    <w:rsid w:val="00500D93"/>
    <w:rsid w:val="00503D88"/>
    <w:rsid w:val="00506D64"/>
    <w:rsid w:val="00536A58"/>
    <w:rsid w:val="005463B0"/>
    <w:rsid w:val="00557779"/>
    <w:rsid w:val="005868D5"/>
    <w:rsid w:val="005D001B"/>
    <w:rsid w:val="005D0D3F"/>
    <w:rsid w:val="005F4312"/>
    <w:rsid w:val="00607B9F"/>
    <w:rsid w:val="00610696"/>
    <w:rsid w:val="0061592D"/>
    <w:rsid w:val="0063297C"/>
    <w:rsid w:val="00637C1D"/>
    <w:rsid w:val="00654470"/>
    <w:rsid w:val="00657747"/>
    <w:rsid w:val="006730C7"/>
    <w:rsid w:val="006C4933"/>
    <w:rsid w:val="006F376D"/>
    <w:rsid w:val="006F4BEF"/>
    <w:rsid w:val="00715F8F"/>
    <w:rsid w:val="007629BD"/>
    <w:rsid w:val="007650B2"/>
    <w:rsid w:val="007A4258"/>
    <w:rsid w:val="007B0133"/>
    <w:rsid w:val="007F15D9"/>
    <w:rsid w:val="008022D0"/>
    <w:rsid w:val="008526B6"/>
    <w:rsid w:val="0086415F"/>
    <w:rsid w:val="00884057"/>
    <w:rsid w:val="008A57B2"/>
    <w:rsid w:val="008D1FB4"/>
    <w:rsid w:val="008F449C"/>
    <w:rsid w:val="00915E34"/>
    <w:rsid w:val="009548BB"/>
    <w:rsid w:val="00975EB1"/>
    <w:rsid w:val="009D4BB2"/>
    <w:rsid w:val="00A06CFD"/>
    <w:rsid w:val="00A24393"/>
    <w:rsid w:val="00A81493"/>
    <w:rsid w:val="00AC3860"/>
    <w:rsid w:val="00B04E9C"/>
    <w:rsid w:val="00B05F59"/>
    <w:rsid w:val="00B100F6"/>
    <w:rsid w:val="00B275B0"/>
    <w:rsid w:val="00B27C12"/>
    <w:rsid w:val="00B41F4C"/>
    <w:rsid w:val="00B51C26"/>
    <w:rsid w:val="00B61B66"/>
    <w:rsid w:val="00B64613"/>
    <w:rsid w:val="00B7000F"/>
    <w:rsid w:val="00B80DFC"/>
    <w:rsid w:val="00BD35FF"/>
    <w:rsid w:val="00BF0827"/>
    <w:rsid w:val="00CA6F5F"/>
    <w:rsid w:val="00CB6E0B"/>
    <w:rsid w:val="00CC1723"/>
    <w:rsid w:val="00CC6130"/>
    <w:rsid w:val="00CD06C0"/>
    <w:rsid w:val="00CD1558"/>
    <w:rsid w:val="00CF6156"/>
    <w:rsid w:val="00D5222A"/>
    <w:rsid w:val="00D53C0F"/>
    <w:rsid w:val="00D91F6A"/>
    <w:rsid w:val="00DA698F"/>
    <w:rsid w:val="00DC1D40"/>
    <w:rsid w:val="00DC5DD0"/>
    <w:rsid w:val="00DE6597"/>
    <w:rsid w:val="00E11375"/>
    <w:rsid w:val="00E30269"/>
    <w:rsid w:val="00E72E4A"/>
    <w:rsid w:val="00E833A3"/>
    <w:rsid w:val="00EA50F4"/>
    <w:rsid w:val="00EE3333"/>
    <w:rsid w:val="00F031DA"/>
    <w:rsid w:val="00F20A0A"/>
    <w:rsid w:val="00F2508A"/>
    <w:rsid w:val="00F80E2B"/>
    <w:rsid w:val="00FA0962"/>
    <w:rsid w:val="00FA1001"/>
    <w:rsid w:val="00FB7610"/>
    <w:rsid w:val="00FC1929"/>
    <w:rsid w:val="00FD3E3D"/>
    <w:rsid w:val="00FF7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2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5D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5DD0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38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3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-9SlcoUpE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hyperlink" Target="https://www.youtube.com/watch?v=p-9SlcoUpEU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hyperlink" Target="https://worditout.com/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aurok.com.ua/urok-ukra-nskiy-rushnik-157186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D4593-C560-453D-A177-0606CD7D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user</cp:lastModifiedBy>
  <cp:revision>14</cp:revision>
  <dcterms:created xsi:type="dcterms:W3CDTF">2023-12-12T18:08:00Z</dcterms:created>
  <dcterms:modified xsi:type="dcterms:W3CDTF">2024-01-11T11:24:00Z</dcterms:modified>
</cp:coreProperties>
</file>