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F1DDF" w14:textId="411BFA71" w:rsidR="00696F2F" w:rsidRDefault="00696F2F" w:rsidP="00696F2F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                 ВИ</w:t>
      </w:r>
      <w:r w:rsidR="0034443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ТЯГ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З  ПРОТОКОЛУ</w:t>
      </w:r>
    </w:p>
    <w:p w14:paraId="3A99C143" w14:textId="19CF7F90" w:rsidR="00696F2F" w:rsidRDefault="00696F2F" w:rsidP="00696F2F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засідання педагогічної ради</w:t>
      </w:r>
      <w:r w:rsidR="0034443B" w:rsidRPr="0034443B">
        <w:rPr>
          <w:rFonts w:ascii="Times New Roman" w:eastAsia="Times New Roman" w:hAnsi="Times New Roman"/>
          <w:b/>
          <w:bCs/>
          <w:sz w:val="28"/>
          <w:szCs w:val="28"/>
          <w:u w:val="single"/>
          <w:lang w:val="uk-UA" w:eastAsia="uk-UA"/>
        </w:rPr>
        <w:t xml:space="preserve"> </w:t>
      </w:r>
      <w:r w:rsidR="0034443B">
        <w:rPr>
          <w:rFonts w:ascii="Times New Roman" w:eastAsia="Times New Roman" w:hAnsi="Times New Roman"/>
          <w:b/>
          <w:bCs/>
          <w:sz w:val="28"/>
          <w:szCs w:val="28"/>
          <w:u w:val="single"/>
          <w:lang w:val="uk-UA" w:eastAsia="uk-UA"/>
        </w:rPr>
        <w:t xml:space="preserve">Поздимирської гімназії  </w:t>
      </w:r>
    </w:p>
    <w:p w14:paraId="37980B98" w14:textId="77777777" w:rsidR="00696F2F" w:rsidRDefault="00696F2F" w:rsidP="00696F2F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</w:p>
    <w:p w14:paraId="5F01A168" w14:textId="614B5504" w:rsidR="00696F2F" w:rsidRDefault="00696F2F" w:rsidP="00696F2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          </w:t>
      </w:r>
      <w:r w:rsidR="0034443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    від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13.03.  2026 </w:t>
      </w:r>
      <w:r w:rsidR="0034443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№ 07</w:t>
      </w:r>
    </w:p>
    <w:p w14:paraId="5C99EECB" w14:textId="77777777" w:rsidR="00696F2F" w:rsidRDefault="00696F2F" w:rsidP="00696F2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</w:p>
    <w:p w14:paraId="186ABDB0" w14:textId="5E0E1EA2" w:rsidR="00696F2F" w:rsidRDefault="00696F2F" w:rsidP="0034443B">
      <w:pPr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</w:p>
    <w:p w14:paraId="51FBB78B" w14:textId="266A085E" w:rsidR="00696F2F" w:rsidRDefault="00696F2F" w:rsidP="00696F2F">
      <w:pPr>
        <w:spacing w:after="0" w:line="240" w:lineRule="auto"/>
        <w:outlineLvl w:val="0"/>
        <w:rPr>
          <w:rFonts w:ascii="Times New Roman" w:eastAsia="Times New Roman" w:hAnsi="Times New Roman"/>
          <w:bCs/>
          <w:lang w:val="uk-UA" w:eastAsia="uk-UA"/>
        </w:rPr>
      </w:pPr>
      <w:r>
        <w:rPr>
          <w:rFonts w:ascii="Times New Roman" w:eastAsia="Times New Roman" w:hAnsi="Times New Roman"/>
          <w:bCs/>
          <w:lang w:val="uk-UA" w:eastAsia="uk-UA"/>
        </w:rPr>
        <w:t xml:space="preserve">                                        </w:t>
      </w:r>
    </w:p>
    <w:p w14:paraId="40BD2896" w14:textId="77777777" w:rsidR="00696F2F" w:rsidRDefault="00696F2F" w:rsidP="00696F2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u w:val="single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Присутні: 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val="uk-UA" w:eastAsia="uk-UA"/>
        </w:rPr>
        <w:t>Горбай Л.В.,Михалюк Е.Т. , Михалюк Н.Г.,Бузікевич Л.Д.,Цар Н.М.,Покотило Г. В., Стельмащук Н.З.,Гук С.В.,Садловська Г.В.,Скуба О.Г., Буць М.В.,Мудрик М.В.,Гуменюк М.М., Мельничук Л.М., Утинкевич Ю.А.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, Яремчук М.А.</w:t>
      </w:r>
    </w:p>
    <w:p w14:paraId="33CADB35" w14:textId="77777777" w:rsidR="00696F2F" w:rsidRDefault="00696F2F" w:rsidP="00696F2F">
      <w:pPr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lang w:val="uk-UA" w:eastAsia="uk-UA"/>
        </w:rPr>
        <w:t>(прізвища ,імена ,по батькові присутніх членів педагогічної ради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) </w:t>
      </w:r>
    </w:p>
    <w:p w14:paraId="08485C7F" w14:textId="77777777" w:rsidR="00696F2F" w:rsidRDefault="00696F2F" w:rsidP="00696F2F">
      <w:pPr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</w:p>
    <w:p w14:paraId="5B111840" w14:textId="6FC724BC" w:rsidR="00696F2F" w:rsidRPr="0034443B" w:rsidRDefault="00696F2F" w:rsidP="00696F2F">
      <w:pPr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Відсутні: </w:t>
      </w:r>
      <w:r w:rsidR="0034443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Гук Л.В.</w:t>
      </w:r>
    </w:p>
    <w:p w14:paraId="39DC3E38" w14:textId="390A5024" w:rsidR="00696F2F" w:rsidRDefault="00696F2F" w:rsidP="00696F2F">
      <w:pPr>
        <w:spacing w:after="0" w:line="240" w:lineRule="auto"/>
        <w:ind w:left="144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</w:p>
    <w:p w14:paraId="514BC48F" w14:textId="77777777" w:rsidR="00696F2F" w:rsidRDefault="00696F2F" w:rsidP="00696F2F">
      <w:pPr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u w:val="single"/>
          <w:lang w:val="uk-UA" w:eastAsia="uk-UA"/>
        </w:rPr>
      </w:pPr>
    </w:p>
    <w:p w14:paraId="62C07019" w14:textId="77777777" w:rsidR="00696F2F" w:rsidRDefault="00696F2F" w:rsidP="00696F2F">
      <w:pPr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Запрошені:     ________________________________________________________</w:t>
      </w:r>
    </w:p>
    <w:p w14:paraId="0B995A3C" w14:textId="77777777" w:rsidR="00696F2F" w:rsidRDefault="00696F2F" w:rsidP="00696F2F">
      <w:pPr>
        <w:spacing w:after="0" w:line="240" w:lineRule="auto"/>
        <w:ind w:left="144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lang w:val="uk-UA" w:eastAsia="uk-UA"/>
        </w:rPr>
        <w:t>(прізвища ,імена ,по батькові запрошених ( у разі запрошення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)</w:t>
      </w:r>
    </w:p>
    <w:p w14:paraId="15275989" w14:textId="77777777" w:rsidR="00696F2F" w:rsidRDefault="00696F2F" w:rsidP="00696F2F">
      <w:pPr>
        <w:spacing w:line="254" w:lineRule="auto"/>
      </w:pPr>
    </w:p>
    <w:p w14:paraId="21A296EB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584670C" w14:textId="77777777" w:rsidR="00696F2F" w:rsidRDefault="00696F2F" w:rsidP="00696F2F">
      <w:pPr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14:paraId="7372219B" w14:textId="77777777" w:rsidR="00696F2F" w:rsidRDefault="00696F2F" w:rsidP="00696F2F">
      <w:pPr>
        <w:spacing w:after="0" w:line="240" w:lineRule="auto"/>
        <w:outlineLvl w:val="0"/>
      </w:pPr>
    </w:p>
    <w:p w14:paraId="7C802706" w14:textId="77777777" w:rsidR="00696F2F" w:rsidRDefault="00696F2F" w:rsidP="00696F2F">
      <w:pPr>
        <w:spacing w:after="0" w:line="240" w:lineRule="auto"/>
        <w:outlineLvl w:val="0"/>
      </w:pPr>
    </w:p>
    <w:p w14:paraId="5B660AC9" w14:textId="77777777" w:rsidR="00696F2F" w:rsidRPr="00532093" w:rsidRDefault="00696F2F" w:rsidP="00696F2F">
      <w:pPr>
        <w:spacing w:after="0" w:line="240" w:lineRule="auto"/>
        <w:outlineLvl w:val="0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32093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1.Про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схвалення</w:t>
      </w:r>
      <w:r w:rsidRPr="00532093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виб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ору</w:t>
      </w:r>
      <w:r w:rsidRPr="00532093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підручників для учнів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4, 6, 7, 9</w:t>
      </w:r>
      <w:r w:rsidRPr="00532093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клас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ів</w:t>
      </w:r>
      <w:r w:rsidRPr="00532093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та вчителів </w:t>
      </w:r>
      <w:r w:rsidRPr="00532093">
        <w:rPr>
          <w:rFonts w:ascii="Times New Roman" w:hAnsi="Times New Roman"/>
          <w:color w:val="000000"/>
          <w:sz w:val="28"/>
          <w:szCs w:val="28"/>
          <w:lang w:val="uk-UA" w:eastAsia="ru-RU"/>
        </w:rPr>
        <w:t>на 202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6 - 2027 н.</w:t>
      </w:r>
      <w:r w:rsidRPr="00532093">
        <w:rPr>
          <w:rFonts w:ascii="Times New Roman" w:hAnsi="Times New Roman"/>
          <w:color w:val="000000"/>
          <w:sz w:val="28"/>
          <w:szCs w:val="28"/>
          <w:lang w:val="uk-UA" w:eastAsia="ru-RU"/>
        </w:rPr>
        <w:t>р.</w:t>
      </w:r>
    </w:p>
    <w:p w14:paraId="74B8B9BA" w14:textId="77777777" w:rsidR="00696F2F" w:rsidRPr="00532093" w:rsidRDefault="00696F2F" w:rsidP="00696F2F">
      <w:pPr>
        <w:tabs>
          <w:tab w:val="left" w:pos="2460"/>
        </w:tabs>
        <w:spacing w:line="240" w:lineRule="auto"/>
        <w:rPr>
          <w:lang w:val="uk-UA"/>
        </w:rPr>
      </w:pPr>
      <w:r w:rsidRPr="00532093">
        <w:rPr>
          <w:lang w:val="uk-UA"/>
        </w:rPr>
        <w:t xml:space="preserve">            </w:t>
      </w:r>
    </w:p>
    <w:p w14:paraId="6DBA064F" w14:textId="77777777" w:rsidR="00696F2F" w:rsidRPr="00532093" w:rsidRDefault="00696F2F" w:rsidP="00696F2F">
      <w:pPr>
        <w:spacing w:line="259" w:lineRule="auto"/>
      </w:pPr>
    </w:p>
    <w:p w14:paraId="1490FAB7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      </w:t>
      </w:r>
    </w:p>
    <w:p w14:paraId="18EEF541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22438FFD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14F79A6E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79EC264E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73866EF3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075B60C8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579C9FE9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2EAFA3E2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232EE0B5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586F3DCB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3EA27DDF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7AC3A7C7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3F088058" w14:textId="77777777" w:rsidR="00696F2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44307DF8" w14:textId="77777777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lastRenderedPageBreak/>
        <w:t xml:space="preserve"> </w:t>
      </w:r>
      <w:bookmarkStart w:id="0" w:name="_Hlk224638187"/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1.СЛУХАЛИ:</w:t>
      </w:r>
    </w:p>
    <w:p w14:paraId="135D704F" w14:textId="333C1F72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Бузікевич Л.Д., завіду</w:t>
      </w:r>
      <w:r w:rsidR="0034443B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вача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бібліотекою, яка познайомила з результатами вибору підручників для  учнів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9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класу , які навчатимуться у 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6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-202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7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н.р. </w:t>
      </w:r>
    </w:p>
    <w:p w14:paraId="02AA38AE" w14:textId="77777777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574D249B" w14:textId="77777777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       УХВАЛИЛИ:</w:t>
      </w:r>
    </w:p>
    <w:p w14:paraId="45822D65" w14:textId="77777777" w:rsidR="00696F2F" w:rsidRPr="001B2ED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1.Схвалити  результати вибору підручників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для 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13 -ти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учнів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9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клас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у із 19 – ти предметів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, які навчатимуться у 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6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7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н.р.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та по 1 примірнику вчителям - предметникам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(додато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к 1.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)</w:t>
      </w:r>
      <w:r w:rsidRPr="0053209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14:paraId="2E14596E" w14:textId="77777777" w:rsidR="00696F2F" w:rsidRPr="001B2EDF" w:rsidRDefault="00696F2F" w:rsidP="00696F2F">
      <w:pPr>
        <w:spacing w:after="200" w:line="27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32093">
        <w:rPr>
          <w:rFonts w:ascii="Times New Roman" w:hAnsi="Times New Roman"/>
          <w:sz w:val="28"/>
          <w:szCs w:val="28"/>
          <w:lang w:val="uk-UA" w:eastAsia="ru-RU"/>
        </w:rPr>
        <w:t xml:space="preserve"> «За»-  16                                  « Проти» - 0              « Утримались - 0»</w:t>
      </w:r>
      <w:bookmarkEnd w:id="0"/>
    </w:p>
    <w:p w14:paraId="5DB78D5A" w14:textId="77777777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  <w:bookmarkStart w:id="1" w:name="_Hlk224638434"/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СЛУХАЛИ:</w:t>
      </w:r>
    </w:p>
    <w:p w14:paraId="65B69EF8" w14:textId="77777777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Бу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ць М.В.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,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вчителя історії,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яка познайомила з результатами вибору підручників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з предмета « Громадянська освіта»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для  учнів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6,7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класу , які навчатимуться у 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6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-202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7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н.р. </w:t>
      </w:r>
    </w:p>
    <w:p w14:paraId="29FD71CD" w14:textId="77777777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p w14:paraId="7B0399EA" w14:textId="77777777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       УХВАЛИЛИ:</w:t>
      </w:r>
    </w:p>
    <w:p w14:paraId="54349B0B" w14:textId="77777777" w:rsidR="00696F2F" w:rsidRPr="001B2ED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1.Схвалити  результати вибору підручників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з «Громадянської освіти»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для 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13-ти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учнів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6 класу, 13-ти учнів 7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клас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у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, які навчатимуться у 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6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7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н.р.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, а також по 1 примірнику для вчителя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(додаток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2, 3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)</w:t>
      </w:r>
      <w:r w:rsidRPr="00532093">
        <w:rPr>
          <w:rFonts w:ascii="Times New Roman" w:hAnsi="Times New Roman"/>
          <w:sz w:val="28"/>
          <w:szCs w:val="28"/>
          <w:lang w:val="uk-UA" w:eastAsia="ru-RU"/>
        </w:rPr>
        <w:t xml:space="preserve">   </w:t>
      </w:r>
    </w:p>
    <w:p w14:paraId="012CEAB6" w14:textId="77777777" w:rsidR="00696F2F" w:rsidRPr="00532093" w:rsidRDefault="00696F2F" w:rsidP="00696F2F">
      <w:pPr>
        <w:spacing w:after="200" w:line="27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32093">
        <w:rPr>
          <w:rFonts w:ascii="Times New Roman" w:hAnsi="Times New Roman"/>
          <w:sz w:val="28"/>
          <w:szCs w:val="28"/>
          <w:lang w:val="uk-UA" w:eastAsia="ru-RU"/>
        </w:rPr>
        <w:t xml:space="preserve"> «За»-  16                                  « Проти» - 0              « Утримались - 0»</w:t>
      </w:r>
    </w:p>
    <w:bookmarkEnd w:id="1"/>
    <w:p w14:paraId="3335094E" w14:textId="77777777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СЛУХАЛИ:</w:t>
      </w:r>
    </w:p>
    <w:p w14:paraId="14B2D03A" w14:textId="77777777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Садловську Г.В.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,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вчителя початкових класів,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яка познайомила з результатами вибору підручників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для  учнів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4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класу , які навчатимуться у 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6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-202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7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н.р.</w:t>
      </w:r>
      <w:bookmarkStart w:id="2" w:name="_Hlk224736391"/>
    </w:p>
    <w:p w14:paraId="2AEB0CB6" w14:textId="77777777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</w:p>
    <w:bookmarkEnd w:id="2"/>
    <w:p w14:paraId="165376D4" w14:textId="77777777" w:rsidR="00696F2F" w:rsidRPr="00532093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       УХВАЛИЛИ:</w:t>
      </w:r>
    </w:p>
    <w:p w14:paraId="1B02508A" w14:textId="77777777" w:rsidR="00696F2F" w:rsidRPr="001B2EDF" w:rsidRDefault="00696F2F" w:rsidP="00696F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 w:bidi="he-IL"/>
        </w:rPr>
      </w:pP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1.Схвалити  результати вибору підручників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 із 7-и предметів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для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11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 учнів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4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клас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у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, які навчатимуться у 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6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202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7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н.р.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,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>а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також по 1 примірнику для вчителя з кожного предмета 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(додаток</w:t>
      </w:r>
      <w:r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4</w:t>
      </w:r>
      <w:r w:rsidRPr="00532093">
        <w:rPr>
          <w:rFonts w:ascii="Times New Roman" w:eastAsia="Times New Roman" w:hAnsi="Times New Roman"/>
          <w:sz w:val="28"/>
          <w:szCs w:val="28"/>
          <w:lang w:val="uk-UA" w:eastAsia="ru-RU" w:bidi="he-IL"/>
        </w:rPr>
        <w:t>)</w:t>
      </w:r>
      <w:r w:rsidRPr="00532093">
        <w:rPr>
          <w:rFonts w:ascii="Times New Roman" w:hAnsi="Times New Roman"/>
          <w:sz w:val="28"/>
          <w:szCs w:val="28"/>
          <w:lang w:val="uk-UA" w:eastAsia="ru-RU"/>
        </w:rPr>
        <w:t xml:space="preserve">   </w:t>
      </w:r>
    </w:p>
    <w:p w14:paraId="42D86BBA" w14:textId="77777777" w:rsidR="00696F2F" w:rsidRPr="00532093" w:rsidRDefault="00696F2F" w:rsidP="00696F2F">
      <w:pPr>
        <w:spacing w:after="200" w:line="27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32093">
        <w:rPr>
          <w:rFonts w:ascii="Times New Roman" w:hAnsi="Times New Roman"/>
          <w:sz w:val="28"/>
          <w:szCs w:val="28"/>
          <w:lang w:val="uk-UA" w:eastAsia="ru-RU"/>
        </w:rPr>
        <w:t xml:space="preserve"> «За»-  16                                  « Проти» - 0              « Утримались - 0»</w:t>
      </w:r>
    </w:p>
    <w:p w14:paraId="03A99980" w14:textId="77777777" w:rsidR="00696F2F" w:rsidRDefault="00696F2F" w:rsidP="00696F2F">
      <w:pPr>
        <w:rPr>
          <w:lang w:val="uk-UA"/>
        </w:rPr>
      </w:pPr>
    </w:p>
    <w:p w14:paraId="1C7273E8" w14:textId="77777777" w:rsidR="00696F2F" w:rsidRDefault="00696F2F" w:rsidP="00696F2F">
      <w:pPr>
        <w:rPr>
          <w:lang w:val="uk-UA"/>
        </w:rPr>
      </w:pPr>
    </w:p>
    <w:p w14:paraId="6DD54BCB" w14:textId="77777777" w:rsidR="00696F2F" w:rsidRPr="006D2B5F" w:rsidRDefault="00696F2F" w:rsidP="00696F2F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6D2B5F">
        <w:rPr>
          <w:rFonts w:ascii="Times New Roman" w:eastAsia="Times New Roman" w:hAnsi="Times New Roman"/>
          <w:sz w:val="28"/>
          <w:szCs w:val="28"/>
          <w:lang w:val="uk-UA"/>
        </w:rPr>
        <w:t>Голова педагогічної ради                                   Любов ГОРБАЙ                                       Секретар педагогічної ради                                Наталія МИХАЛЮК</w:t>
      </w:r>
    </w:p>
    <w:p w14:paraId="2AC993A6" w14:textId="77777777" w:rsidR="00696F2F" w:rsidRDefault="00696F2F" w:rsidP="00696F2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</w:t>
      </w:r>
    </w:p>
    <w:p w14:paraId="1232062C" w14:textId="77777777" w:rsidR="00696F2F" w:rsidRDefault="00696F2F" w:rsidP="00696F2F">
      <w:pPr>
        <w:rPr>
          <w:lang w:val="uk-UA"/>
        </w:rPr>
      </w:pPr>
    </w:p>
    <w:p w14:paraId="242388AC" w14:textId="77777777" w:rsidR="00696F2F" w:rsidRDefault="00696F2F" w:rsidP="00696F2F">
      <w:pPr>
        <w:rPr>
          <w:lang w:val="uk-UA"/>
        </w:rPr>
      </w:pPr>
    </w:p>
    <w:p w14:paraId="023EFB4A" w14:textId="77777777" w:rsidR="00696F2F" w:rsidRDefault="00696F2F" w:rsidP="00696F2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</w:t>
      </w:r>
    </w:p>
    <w:p w14:paraId="453B0054" w14:textId="77777777" w:rsidR="00696F2F" w:rsidRDefault="00696F2F" w:rsidP="00696F2F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</w:t>
      </w:r>
      <w:bookmarkStart w:id="3" w:name="_Hlk224736614"/>
      <w:r>
        <w:rPr>
          <w:lang w:val="uk-UA"/>
        </w:rPr>
        <w:t>Додаток1</w:t>
      </w:r>
    </w:p>
    <w:p w14:paraId="03886413" w14:textId="77777777" w:rsidR="00696F2F" w:rsidRDefault="00696F2F" w:rsidP="00696F2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Протокол педради від 13.03.2026 №07</w:t>
      </w:r>
    </w:p>
    <w:bookmarkEnd w:id="3"/>
    <w:p w14:paraId="2273D0F2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5023958D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002D2090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  <w:r w:rsidRPr="00530ACD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3F616FA7" wp14:editId="18052F04">
            <wp:extent cx="5731510" cy="7883525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6DBB9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  <w:r w:rsidRPr="00530ACD">
        <w:rPr>
          <w:rFonts w:asciiTheme="minorHAnsi" w:eastAsiaTheme="minorHAnsi" w:hAnsiTheme="minorHAnsi" w:cstheme="minorBidi"/>
          <w:noProof/>
        </w:rPr>
        <w:lastRenderedPageBreak/>
        <w:drawing>
          <wp:inline distT="0" distB="0" distL="0" distR="0" wp14:anchorId="19E95BA9" wp14:editId="286E2682">
            <wp:extent cx="5731510" cy="7883525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836E0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  <w:r w:rsidRPr="00530ACD">
        <w:rPr>
          <w:rFonts w:asciiTheme="minorHAnsi" w:eastAsiaTheme="minorHAnsi" w:hAnsiTheme="minorHAnsi" w:cstheme="minorBidi"/>
          <w:noProof/>
        </w:rPr>
        <w:lastRenderedPageBreak/>
        <w:drawing>
          <wp:inline distT="0" distB="0" distL="0" distR="0" wp14:anchorId="24C800FA" wp14:editId="27DA2FB1">
            <wp:extent cx="5731510" cy="7883525"/>
            <wp:effectExtent l="0" t="0" r="254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E2277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  <w:r w:rsidRPr="00530ACD">
        <w:rPr>
          <w:rFonts w:asciiTheme="minorHAnsi" w:eastAsiaTheme="minorHAnsi" w:hAnsiTheme="minorHAnsi" w:cstheme="minorBidi"/>
          <w:noProof/>
        </w:rPr>
        <w:lastRenderedPageBreak/>
        <w:drawing>
          <wp:inline distT="0" distB="0" distL="0" distR="0" wp14:anchorId="78646DF7" wp14:editId="3FDBA6AC">
            <wp:extent cx="5731510" cy="7883525"/>
            <wp:effectExtent l="0" t="0" r="254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D0913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7761C935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7D70F601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719A7906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4E21D457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02DBDC82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47A724F8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72420B58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  <w:r w:rsidRPr="00530ACD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6895FDC2" wp14:editId="5D34DD2E">
            <wp:extent cx="5731510" cy="3575685"/>
            <wp:effectExtent l="0" t="0" r="254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A2A39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02F2C545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3686A582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</w:rPr>
      </w:pPr>
    </w:p>
    <w:p w14:paraId="668843F8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30ACD">
        <w:rPr>
          <w:rFonts w:ascii="Times New Roman" w:eastAsia="Times New Roman" w:hAnsi="Times New Roman"/>
          <w:sz w:val="28"/>
          <w:szCs w:val="28"/>
          <w:lang w:val="uk-UA"/>
        </w:rPr>
        <w:t>Голова педагогічної ради                                   Любов ГОРБАЙ                                       Секретар педагогічної ради                                Наталія МИХАЛЮК</w:t>
      </w:r>
    </w:p>
    <w:p w14:paraId="14A4667A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1FC0096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3BAF18B0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752F97F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553A5AA5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3AB46028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34D9ADCE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DED986C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3EFD1FE1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FBCE0DE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5C0B6E3A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3D908F25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DD063BE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E8F600A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D644EC1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5C2E03F9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C5B5AB2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7B34672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3A2268F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7EADF6B1" w14:textId="77777777" w:rsidR="00696F2F" w:rsidRDefault="00696F2F" w:rsidP="00696F2F">
      <w:pPr>
        <w:rPr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</w:t>
      </w:r>
      <w:r>
        <w:rPr>
          <w:lang w:val="uk-UA"/>
        </w:rPr>
        <w:t>Додаток2.</w:t>
      </w:r>
    </w:p>
    <w:p w14:paraId="72DDCDB9" w14:textId="77777777" w:rsidR="00696F2F" w:rsidRDefault="00696F2F" w:rsidP="00696F2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Протокол педради від 13.03.2026 №07</w:t>
      </w:r>
    </w:p>
    <w:p w14:paraId="422A21ED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5645457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5504863D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  <w:lang w:val="uk-UA"/>
        </w:rPr>
      </w:pPr>
      <w:r w:rsidRPr="00530ACD">
        <w:rPr>
          <w:rFonts w:asciiTheme="minorHAnsi" w:eastAsiaTheme="minorHAnsi" w:hAnsiTheme="minorHAnsi" w:cstheme="minorBidi"/>
          <w:noProof/>
          <w:lang w:val="uk-UA"/>
        </w:rPr>
        <w:drawing>
          <wp:inline distT="0" distB="0" distL="0" distR="0" wp14:anchorId="50162885" wp14:editId="7D1D44FD">
            <wp:extent cx="5731510" cy="4338955"/>
            <wp:effectExtent l="0" t="0" r="254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EBCEF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  <w:lang w:val="uk-UA"/>
        </w:rPr>
      </w:pPr>
    </w:p>
    <w:p w14:paraId="49C2F072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  <w:lang w:val="uk-UA"/>
        </w:rPr>
      </w:pPr>
    </w:p>
    <w:p w14:paraId="568F142A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  <w:lang w:val="uk-UA"/>
        </w:rPr>
      </w:pPr>
    </w:p>
    <w:p w14:paraId="4A05656D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  <w:lang w:val="uk-UA"/>
        </w:rPr>
      </w:pPr>
    </w:p>
    <w:p w14:paraId="4C10DC17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30ACD">
        <w:rPr>
          <w:rFonts w:ascii="Times New Roman" w:eastAsia="Times New Roman" w:hAnsi="Times New Roman"/>
          <w:sz w:val="28"/>
          <w:szCs w:val="28"/>
          <w:lang w:val="uk-UA"/>
        </w:rPr>
        <w:t>Голова педагогічної ради                                   Любов ГОРБАЙ                                       Секретар педагогічної ради                                Наталія МИХАЛЮК</w:t>
      </w:r>
    </w:p>
    <w:p w14:paraId="3DD841DC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C637728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7EDEF206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9F7CEBC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2C2D432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7534A18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14E62F1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736AACB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742EF29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DDDC153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F4E674A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DDD6F6E" w14:textId="77777777" w:rsidR="00696F2F" w:rsidRDefault="00696F2F" w:rsidP="00696F2F">
      <w:pPr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</w:t>
      </w:r>
    </w:p>
    <w:p w14:paraId="030897DF" w14:textId="77777777" w:rsidR="00696F2F" w:rsidRDefault="00696F2F" w:rsidP="00696F2F">
      <w:pPr>
        <w:rPr>
          <w:lang w:val="uk-UA"/>
        </w:rPr>
      </w:pPr>
      <w:bookmarkStart w:id="4" w:name="_Hlk224736917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</w:t>
      </w:r>
      <w:r>
        <w:rPr>
          <w:lang w:val="uk-UA"/>
        </w:rPr>
        <w:t>Додаток3</w:t>
      </w:r>
    </w:p>
    <w:p w14:paraId="7BB6EF5E" w14:textId="77777777" w:rsidR="00696F2F" w:rsidRDefault="00696F2F" w:rsidP="00696F2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Протокол педради від 13.03.2026 №07</w:t>
      </w:r>
    </w:p>
    <w:bookmarkEnd w:id="4"/>
    <w:p w14:paraId="3409F38B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7CD0F8C7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77E4EFF6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4D6B25F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5B859FAE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304BC6C1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30ACD">
        <w:rPr>
          <w:rFonts w:ascii="Times New Roman" w:eastAsia="Times New Roman" w:hAnsi="Times New Roman"/>
          <w:noProof/>
          <w:sz w:val="28"/>
          <w:szCs w:val="28"/>
          <w:lang w:val="uk-UA"/>
        </w:rPr>
        <w:drawing>
          <wp:inline distT="0" distB="0" distL="0" distR="0" wp14:anchorId="66EC9378" wp14:editId="1CE262A6">
            <wp:extent cx="5731510" cy="4783455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8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4AD35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245B4F4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30ACD">
        <w:rPr>
          <w:rFonts w:ascii="Times New Roman" w:eastAsia="Times New Roman" w:hAnsi="Times New Roman"/>
          <w:sz w:val="28"/>
          <w:szCs w:val="28"/>
          <w:lang w:val="uk-UA"/>
        </w:rPr>
        <w:t>Голова педагогічної ради                                   Любов ГОРБАЙ                                       Секретар педагогічної ради                                Наталія МИХАЛЮК</w:t>
      </w:r>
    </w:p>
    <w:p w14:paraId="073BC14C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A732D1F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F96ADB1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2923850" w14:textId="77777777" w:rsidR="00696F2F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E874D2D" w14:textId="77777777" w:rsidR="00696F2F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7A87158" w14:textId="77777777" w:rsidR="00696F2F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4110713" w14:textId="77777777" w:rsidR="00696F2F" w:rsidRDefault="00696F2F" w:rsidP="00696F2F">
      <w:pPr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3C493008" w14:textId="77777777" w:rsidR="00696F2F" w:rsidRDefault="00696F2F" w:rsidP="00696F2F">
      <w:pPr>
        <w:jc w:val="right"/>
        <w:rPr>
          <w:lang w:val="uk-UA"/>
        </w:rPr>
      </w:pPr>
      <w:r>
        <w:rPr>
          <w:lang w:val="uk-UA"/>
        </w:rPr>
        <w:lastRenderedPageBreak/>
        <w:t>Додаток4</w:t>
      </w:r>
    </w:p>
    <w:p w14:paraId="5EC46B5C" w14:textId="77777777" w:rsidR="00696F2F" w:rsidRDefault="00696F2F" w:rsidP="00696F2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Протокол педради від 13.03.2026 №07</w:t>
      </w:r>
    </w:p>
    <w:p w14:paraId="30579B10" w14:textId="77777777" w:rsidR="00696F2F" w:rsidRDefault="00696F2F" w:rsidP="00696F2F">
      <w:pPr>
        <w:rPr>
          <w:lang w:val="uk-UA"/>
        </w:rPr>
      </w:pPr>
    </w:p>
    <w:p w14:paraId="2BE48B35" w14:textId="77777777" w:rsidR="00696F2F" w:rsidRDefault="00696F2F" w:rsidP="00696F2F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33EF3E0A" wp14:editId="7C2BE743">
            <wp:extent cx="5731510" cy="7883525"/>
            <wp:effectExtent l="0" t="0" r="254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D3449" w14:textId="77777777" w:rsidR="00696F2F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3B53E92E" wp14:editId="1D255CA9">
            <wp:extent cx="5731510" cy="7883525"/>
            <wp:effectExtent l="0" t="0" r="254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BD206" w14:textId="77777777" w:rsidR="00696F2F" w:rsidRDefault="00696F2F" w:rsidP="00696F2F">
      <w:pPr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3D6075CB" wp14:editId="3893C1A4">
            <wp:extent cx="5731510" cy="448056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5139D" w14:textId="77777777" w:rsidR="00696F2F" w:rsidRPr="00530ACD" w:rsidRDefault="00696F2F" w:rsidP="00696F2F">
      <w:pPr>
        <w:spacing w:after="0" w:line="240" w:lineRule="auto"/>
        <w:jc w:val="both"/>
        <w:rPr>
          <w:rFonts w:asciiTheme="minorHAnsi" w:eastAsiaTheme="minorHAnsi" w:hAnsiTheme="minorHAnsi" w:cstheme="minorBidi"/>
          <w:lang w:val="uk-UA"/>
        </w:rPr>
      </w:pPr>
    </w:p>
    <w:p w14:paraId="0ACE22F0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  <w:lang w:val="uk-UA"/>
        </w:rPr>
      </w:pPr>
    </w:p>
    <w:p w14:paraId="211F0DCF" w14:textId="77777777" w:rsidR="00696F2F" w:rsidRPr="00530ACD" w:rsidRDefault="00696F2F" w:rsidP="00696F2F">
      <w:pPr>
        <w:spacing w:after="0" w:line="240" w:lineRule="auto"/>
        <w:ind w:left="1134"/>
        <w:jc w:val="both"/>
        <w:rPr>
          <w:rFonts w:asciiTheme="minorHAnsi" w:eastAsiaTheme="minorHAnsi" w:hAnsiTheme="minorHAnsi" w:cstheme="minorBidi"/>
          <w:lang w:val="uk-UA"/>
        </w:rPr>
      </w:pPr>
      <w:r w:rsidRPr="00530ACD">
        <w:rPr>
          <w:rFonts w:ascii="Times New Roman" w:eastAsia="Times New Roman" w:hAnsi="Times New Roman"/>
          <w:sz w:val="28"/>
          <w:szCs w:val="28"/>
          <w:lang w:val="uk-UA"/>
        </w:rPr>
        <w:t>Голова педагогічної ради                                   Любов ГОРБАЙ                                       Секретар педагогічної ради                                Наталія МИХАЛЮК</w:t>
      </w:r>
    </w:p>
    <w:p w14:paraId="6D739A79" w14:textId="77777777" w:rsidR="003D07DF" w:rsidRDefault="003D07DF"/>
    <w:sectPr w:rsidR="003D0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F5"/>
    <w:rsid w:val="0034443B"/>
    <w:rsid w:val="003D07DF"/>
    <w:rsid w:val="00696F2F"/>
    <w:rsid w:val="00F9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7026"/>
  <w15:chartTrackingRefBased/>
  <w15:docId w15:val="{D0383DC5-0C02-4580-B149-A5CA6437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F2F"/>
    <w:pPr>
      <w:spacing w:line="256" w:lineRule="auto"/>
      <w:ind w:lef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2026-03-18T13:04:00Z</dcterms:created>
  <dcterms:modified xsi:type="dcterms:W3CDTF">2026-03-18T13:14:00Z</dcterms:modified>
</cp:coreProperties>
</file>