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644044" w:rsidRPr="00644044" w14:paraId="053201F7" w14:textId="77777777" w:rsidTr="00BF2826">
        <w:trPr>
          <w:trHeight w:val="98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C90AB" w14:textId="77777777" w:rsidR="00644044" w:rsidRPr="00644044" w:rsidRDefault="00644044" w:rsidP="006440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1B6B9DA" w14:textId="77777777" w:rsidR="00644044" w:rsidRPr="00644044" w:rsidRDefault="00644044" w:rsidP="0064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 xml:space="preserve">                                                                                         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ЗАТВЕРДЖЕНО</w:t>
            </w:r>
          </w:p>
          <w:p w14:paraId="7A04AFD7" w14:textId="77777777" w:rsidR="00644044" w:rsidRPr="00644044" w:rsidRDefault="00644044" w:rsidP="0064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en-GB"/>
              </w:rPr>
              <w:t xml:space="preserve">                                                                         Н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аказ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en-GB"/>
              </w:rPr>
              <w:t xml:space="preserve"> директора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en-GB"/>
              </w:rPr>
              <w:t>Поздимирської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en-GB"/>
              </w:rPr>
              <w:t xml:space="preserve"> г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імназії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</w:p>
          <w:p w14:paraId="20DACE88" w14:textId="77777777" w:rsidR="00644044" w:rsidRPr="00644044" w:rsidRDefault="00644044" w:rsidP="0064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en-GB"/>
              </w:rPr>
              <w:t xml:space="preserve">                                                                                                     29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.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en-GB"/>
              </w:rPr>
              <w:t>08.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202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en-GB"/>
              </w:rPr>
              <w:t>5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 № 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en-GB"/>
              </w:rPr>
              <w:t>76</w:t>
            </w:r>
          </w:p>
        </w:tc>
      </w:tr>
    </w:tbl>
    <w:p w14:paraId="6A8209F0" w14:textId="644A3824" w:rsidR="00644044" w:rsidRPr="00644044" w:rsidRDefault="00644044" w:rsidP="00644044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4044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                    </w:t>
      </w:r>
    </w:p>
    <w:p w14:paraId="19C438A5" w14:textId="77777777" w:rsidR="00644044" w:rsidRPr="00644044" w:rsidRDefault="00644044" w:rsidP="006440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План</w:t>
      </w:r>
      <w:proofErr w:type="spellEnd"/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заходів</w:t>
      </w:r>
      <w:proofErr w:type="spellEnd"/>
    </w:p>
    <w:p w14:paraId="17BDE078" w14:textId="77777777" w:rsidR="00644044" w:rsidRPr="00644044" w:rsidRDefault="00644044" w:rsidP="006440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</w:pPr>
      <w:proofErr w:type="spellStart"/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спрямованих</w:t>
      </w:r>
      <w:proofErr w:type="spellEnd"/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на</w:t>
      </w:r>
      <w:proofErr w:type="spellEnd"/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запобігання</w:t>
      </w:r>
      <w:proofErr w:type="spellEnd"/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та</w:t>
      </w:r>
      <w:proofErr w:type="spellEnd"/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протидію</w:t>
      </w:r>
      <w:proofErr w:type="spellEnd"/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булінгу</w:t>
      </w:r>
      <w:proofErr w:type="spellEnd"/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(</w:t>
      </w:r>
      <w:proofErr w:type="spellStart"/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цькуванню</w:t>
      </w:r>
      <w:proofErr w:type="spellEnd"/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)</w:t>
      </w:r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en-GB"/>
        </w:rPr>
        <w:t xml:space="preserve"> у </w:t>
      </w:r>
      <w:proofErr w:type="spellStart"/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en-GB"/>
        </w:rPr>
        <w:t>Поздимирській</w:t>
      </w:r>
      <w:proofErr w:type="spellEnd"/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en-GB"/>
        </w:rPr>
        <w:t xml:space="preserve"> гімназії</w:t>
      </w:r>
    </w:p>
    <w:p w14:paraId="6A591CDB" w14:textId="77777777" w:rsidR="00644044" w:rsidRPr="00644044" w:rsidRDefault="00644044" w:rsidP="006440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на</w:t>
      </w:r>
      <w:proofErr w:type="spellEnd"/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202</w:t>
      </w:r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en-GB"/>
        </w:rPr>
        <w:t>5</w:t>
      </w:r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-202</w:t>
      </w:r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en-GB"/>
        </w:rPr>
        <w:t>6</w:t>
      </w:r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н.р</w:t>
      </w:r>
      <w:proofErr w:type="spellEnd"/>
      <w:r w:rsidRPr="0064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.</w:t>
      </w:r>
    </w:p>
    <w:p w14:paraId="77B4DF69" w14:textId="77777777" w:rsidR="00644044" w:rsidRPr="00644044" w:rsidRDefault="00644044" w:rsidP="0064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536"/>
        <w:gridCol w:w="1560"/>
        <w:gridCol w:w="2358"/>
      </w:tblGrid>
      <w:tr w:rsidR="00644044" w:rsidRPr="00644044" w14:paraId="7F9AF783" w14:textId="77777777" w:rsidTr="00644044">
        <w:trPr>
          <w:trHeight w:val="5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BC7E3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03C57" w14:textId="77777777" w:rsidR="00644044" w:rsidRPr="00644044" w:rsidRDefault="00644044" w:rsidP="00644044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Заходи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7863C" w14:textId="77777777" w:rsidR="00644044" w:rsidRPr="00644044" w:rsidRDefault="00644044" w:rsidP="00644044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Терміни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виконання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8138" w14:textId="77777777" w:rsidR="00644044" w:rsidRPr="00644044" w:rsidRDefault="00644044" w:rsidP="00644044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Відповідальний</w:t>
            </w:r>
            <w:proofErr w:type="spellEnd"/>
          </w:p>
        </w:tc>
      </w:tr>
      <w:tr w:rsidR="00644044" w:rsidRPr="00644044" w14:paraId="31D2BF5C" w14:textId="77777777" w:rsidTr="00644044">
        <w:trPr>
          <w:trHeight w:val="540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6694E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Нормативно-правове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та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інформаційне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забезпечення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попередження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насильства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та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булінгу</w:t>
            </w:r>
            <w:proofErr w:type="spellEnd"/>
          </w:p>
        </w:tc>
      </w:tr>
      <w:tr w:rsidR="00644044" w:rsidRPr="00644044" w14:paraId="2D194C9C" w14:textId="77777777" w:rsidTr="00644044">
        <w:trPr>
          <w:trHeight w:val="5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40728" w14:textId="77777777" w:rsidR="00644044" w:rsidRPr="00644044" w:rsidRDefault="00644044" w:rsidP="00644044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38876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Проведення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наради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з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питань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профілактики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булінгу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  з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педагогічними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працівниками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та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технічним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персоналом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6E552" w14:textId="77777777" w:rsidR="00644044" w:rsidRPr="00644044" w:rsidRDefault="00644044" w:rsidP="00644044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Вересень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83515" w14:textId="77777777" w:rsidR="00644044" w:rsidRPr="00644044" w:rsidRDefault="00644044" w:rsidP="00644044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Михалюк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 xml:space="preserve"> Е.Т.</w:t>
            </w:r>
          </w:p>
        </w:tc>
      </w:tr>
      <w:tr w:rsidR="00644044" w:rsidRPr="00644044" w14:paraId="435B1AF1" w14:textId="77777777" w:rsidTr="00644044">
        <w:trPr>
          <w:trHeight w:val="5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B851" w14:textId="77777777" w:rsidR="00644044" w:rsidRPr="00644044" w:rsidRDefault="00644044" w:rsidP="00644044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7C562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Поновлення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інформації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про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профілактику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булінгу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(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цькування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)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на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сайті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закладу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BFECB" w14:textId="77777777" w:rsidR="00644044" w:rsidRPr="00644044" w:rsidRDefault="00644044" w:rsidP="00644044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Вересень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8271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Михалюк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 xml:space="preserve"> Е.Т.</w:t>
            </w:r>
          </w:p>
        </w:tc>
      </w:tr>
      <w:tr w:rsidR="00644044" w:rsidRPr="00644044" w14:paraId="37888218" w14:textId="77777777" w:rsidTr="00644044">
        <w:trPr>
          <w:trHeight w:val="5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56CFD" w14:textId="77777777" w:rsidR="00644044" w:rsidRPr="00644044" w:rsidRDefault="00644044" w:rsidP="00644044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2ECCB" w14:textId="77777777" w:rsidR="00644044" w:rsidRPr="00644044" w:rsidRDefault="00644044" w:rsidP="00644044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Оновлення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тематичного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стенду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2FB23" w14:textId="77777777" w:rsidR="00644044" w:rsidRPr="00644044" w:rsidRDefault="00644044" w:rsidP="00644044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Вересень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-</w:t>
            </w:r>
          </w:p>
          <w:p w14:paraId="39F97449" w14:textId="77777777" w:rsidR="00644044" w:rsidRPr="00644044" w:rsidRDefault="00644044" w:rsidP="00644044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жовтень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EF70D" w14:textId="77777777" w:rsidR="00644044" w:rsidRPr="00644044" w:rsidRDefault="00644044" w:rsidP="00644044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Садловська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 xml:space="preserve"> Г.В.</w:t>
            </w:r>
          </w:p>
        </w:tc>
      </w:tr>
      <w:tr w:rsidR="00644044" w:rsidRPr="00644044" w14:paraId="1B327A09" w14:textId="77777777" w:rsidTr="00644044">
        <w:trPr>
          <w:trHeight w:val="5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39A6E" w14:textId="77777777" w:rsidR="00644044" w:rsidRPr="00644044" w:rsidRDefault="00644044" w:rsidP="00644044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81AEB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Виступ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на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 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батьківських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зборах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з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профілактики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булінгу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(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цькування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) в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учнівському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колективі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D829D" w14:textId="77777777" w:rsidR="00644044" w:rsidRPr="00644044" w:rsidRDefault="00644044" w:rsidP="00644044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Вересень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березень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88153" w14:textId="77777777" w:rsidR="00644044" w:rsidRPr="00644044" w:rsidRDefault="00644044" w:rsidP="00644044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Михалюк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 xml:space="preserve"> Е.Т.</w:t>
            </w:r>
          </w:p>
          <w:p w14:paraId="19062126" w14:textId="77777777" w:rsidR="00644044" w:rsidRPr="00644044" w:rsidRDefault="00644044" w:rsidP="00644044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Горбай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 xml:space="preserve"> Л.В.</w:t>
            </w:r>
          </w:p>
        </w:tc>
      </w:tr>
      <w:tr w:rsidR="00644044" w:rsidRPr="00644044" w14:paraId="2BDBFEBF" w14:textId="77777777" w:rsidTr="00644044">
        <w:trPr>
          <w:trHeight w:val="540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06CD4" w14:textId="77777777" w:rsidR="00644044" w:rsidRPr="00644044" w:rsidRDefault="00644044" w:rsidP="00644044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Робота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з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вчителями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та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іншими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працівниками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школи</w:t>
            </w:r>
            <w:proofErr w:type="spellEnd"/>
          </w:p>
        </w:tc>
      </w:tr>
      <w:tr w:rsidR="00644044" w:rsidRPr="00644044" w14:paraId="2575D2B6" w14:textId="77777777" w:rsidTr="00644044">
        <w:trPr>
          <w:trHeight w:val="5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8B76F" w14:textId="77777777" w:rsidR="00644044" w:rsidRPr="00644044" w:rsidRDefault="00644044" w:rsidP="00644044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1F330" w14:textId="461E97DC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Проведення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навчальних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нарад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для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вчителів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щодо запобігання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булінгу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(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цькування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)</w:t>
            </w:r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 w:eastAsia="en-GB"/>
              </w:rPr>
              <w:t xml:space="preserve">:                                    </w:t>
            </w:r>
            <w:r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 w:eastAsia="en-GB"/>
              </w:rPr>
              <w:t>-</w:t>
            </w:r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 </w:t>
            </w:r>
            <w:r w:rsidRPr="0064404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«Причини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булінгу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в дитячому колективі»,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                                             - </w:t>
            </w:r>
            <w:r w:rsidRPr="0064404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«Алгоритм дій педагогічного працівника у випадку звернення щодо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булінгу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»,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- </w:t>
            </w:r>
            <w:r w:rsidRPr="0064404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Булінг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у дитячому колективі: правова відповідальність сторін»;</w:t>
            </w:r>
          </w:p>
          <w:p w14:paraId="234B7EC9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B2B9" w14:textId="77777777" w:rsidR="00644044" w:rsidRPr="00644044" w:rsidRDefault="00644044" w:rsidP="00644044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До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01.11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4248B" w14:textId="77777777" w:rsidR="00644044" w:rsidRPr="00644044" w:rsidRDefault="00644044" w:rsidP="00006BEF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Садловська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 xml:space="preserve"> Г.В.</w:t>
            </w:r>
          </w:p>
          <w:p w14:paraId="18CAD153" w14:textId="77777777" w:rsidR="00644044" w:rsidRPr="00644044" w:rsidRDefault="00644044" w:rsidP="00006BEF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Михалюк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 xml:space="preserve"> Е.Т.</w:t>
            </w:r>
          </w:p>
          <w:p w14:paraId="51AD5A87" w14:textId="77777777" w:rsidR="00644044" w:rsidRPr="00644044" w:rsidRDefault="00644044" w:rsidP="00006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</w:pPr>
          </w:p>
          <w:p w14:paraId="0276DFD6" w14:textId="06F94B71" w:rsidR="00644044" w:rsidRPr="00644044" w:rsidRDefault="00644044" w:rsidP="00006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</w:pPr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 xml:space="preserve">Панасюк </w:t>
            </w:r>
            <w:r w:rsidR="00006B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 xml:space="preserve">І.,           </w:t>
            </w:r>
            <w:proofErr w:type="spellStart"/>
            <w:r w:rsidR="00006B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нач</w:t>
            </w:r>
            <w:proofErr w:type="spellEnd"/>
            <w:r w:rsidR="00006B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. сектору ювенальної служби</w:t>
            </w:r>
          </w:p>
        </w:tc>
      </w:tr>
      <w:tr w:rsidR="00644044" w:rsidRPr="00644044" w14:paraId="64F315DE" w14:textId="77777777" w:rsidTr="00644044">
        <w:trPr>
          <w:trHeight w:val="5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14BEA" w14:textId="77777777" w:rsidR="00644044" w:rsidRPr="00644044" w:rsidRDefault="00644044" w:rsidP="00644044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6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A1889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Виступ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на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нараді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за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результатами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проведеного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анкетування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 xml:space="preserve"> серед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учнів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C3962" w14:textId="77777777" w:rsidR="00644044" w:rsidRPr="00644044" w:rsidRDefault="00644044" w:rsidP="00644044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Березень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21095" w14:textId="77777777" w:rsidR="00644044" w:rsidRPr="00644044" w:rsidRDefault="00644044" w:rsidP="00644044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Садловська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 xml:space="preserve"> Г.В.</w:t>
            </w:r>
          </w:p>
        </w:tc>
      </w:tr>
      <w:tr w:rsidR="00644044" w:rsidRPr="00644044" w14:paraId="12D092C2" w14:textId="77777777" w:rsidTr="00644044">
        <w:trPr>
          <w:trHeight w:val="5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ADB82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lastRenderedPageBreak/>
              <w:t>7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FFB7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Консультування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 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класних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керівників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за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результатами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діагностики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класного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колективу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5E221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Упродовж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року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0CCE1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</w:pPr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Гук С.В.</w:t>
            </w:r>
          </w:p>
        </w:tc>
      </w:tr>
      <w:tr w:rsidR="00644044" w:rsidRPr="00644044" w14:paraId="0E1B8468" w14:textId="77777777" w:rsidTr="00644044">
        <w:trPr>
          <w:trHeight w:val="5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AC6BC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8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70538" w14:textId="1462E5DE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Включення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до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щорічного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плану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кваліфікації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педагогічних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працівників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підготовки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з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питань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формування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соціальних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компетегтностей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та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навичок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запобігання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та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протидії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булінгу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(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цькуванню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016E7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Упродовж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року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626E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79BC683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Михалюк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 xml:space="preserve"> Е.Т.</w:t>
            </w:r>
          </w:p>
        </w:tc>
      </w:tr>
      <w:tr w:rsidR="00644044" w:rsidRPr="00644044" w14:paraId="380F03BF" w14:textId="77777777" w:rsidTr="00644044">
        <w:trPr>
          <w:trHeight w:val="540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34413" w14:textId="77777777" w:rsidR="00644044" w:rsidRPr="00644044" w:rsidRDefault="00644044" w:rsidP="006440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084772E2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Робота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з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учнями</w:t>
            </w:r>
            <w:proofErr w:type="spellEnd"/>
          </w:p>
        </w:tc>
      </w:tr>
      <w:tr w:rsidR="00644044" w:rsidRPr="00644044" w14:paraId="2A20E9B2" w14:textId="77777777" w:rsidTr="00644044">
        <w:trPr>
          <w:trHeight w:val="5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F8058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9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6E28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Проведення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ранкових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зустрічей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  з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метою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формування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навичок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дружніх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стосунків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DEB97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Упродовж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року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3F1D2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Вчителі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початкових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класів</w:t>
            </w:r>
            <w:proofErr w:type="spellEnd"/>
          </w:p>
        </w:tc>
      </w:tr>
    </w:tbl>
    <w:p w14:paraId="4BB2146D" w14:textId="77777777" w:rsidR="00644044" w:rsidRPr="00644044" w:rsidRDefault="00644044" w:rsidP="0064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4377"/>
        <w:gridCol w:w="1617"/>
        <w:gridCol w:w="2456"/>
      </w:tblGrid>
      <w:tr w:rsidR="00644044" w:rsidRPr="00644044" w14:paraId="00E67853" w14:textId="77777777" w:rsidTr="00BF2826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66D5F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0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8BD6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Інформаційно-просвітницька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робота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 «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Відверта розмова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про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…»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75EAA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Упродовж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року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79C5C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</w:pPr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Класні керівники</w:t>
            </w:r>
          </w:p>
        </w:tc>
      </w:tr>
      <w:tr w:rsidR="00644044" w:rsidRPr="00644044" w14:paraId="5813184F" w14:textId="77777777" w:rsidTr="00BF2826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2C838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1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7CB70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Оновлення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 xml:space="preserve">змінного куточка                         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«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Булінг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!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Стоп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! 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446B" w14:textId="1AED4B1A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До 12.09.2025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18BF6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Садловська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Г.В.</w:t>
            </w:r>
          </w:p>
        </w:tc>
      </w:tr>
      <w:tr w:rsidR="00644044" w:rsidRPr="00644044" w14:paraId="55249C2E" w14:textId="77777777" w:rsidTr="00BF2826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87486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2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B331D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Виготовлення та п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оширення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пам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’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яток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,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буклетів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з і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н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формацією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про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те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куди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звертатися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жертвам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булінгу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93F2" w14:textId="77777777" w:rsid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Вересень</w:t>
            </w:r>
            <w:proofErr w:type="spellEnd"/>
          </w:p>
          <w:p w14:paraId="6E2EA447" w14:textId="77777777" w:rsid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2025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</w:p>
          <w:p w14:paraId="16A4B1E2" w14:textId="06B87A0B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лютий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 xml:space="preserve">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8F67B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Класні керівники</w:t>
            </w:r>
          </w:p>
        </w:tc>
      </w:tr>
      <w:tr w:rsidR="00644044" w:rsidRPr="00644044" w14:paraId="396EE64B" w14:textId="77777777" w:rsidTr="00BF2826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88632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3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1252D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Участь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у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Всеукраїнській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акції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«16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днів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проти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насильства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FF0BB" w14:textId="77777777" w:rsidR="00644044" w:rsidRDefault="00644044" w:rsidP="00644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Листопад</w:t>
            </w:r>
            <w:proofErr w:type="spellEnd"/>
          </w:p>
          <w:p w14:paraId="634BF04F" w14:textId="5752910C" w:rsidR="00644044" w:rsidRPr="00644044" w:rsidRDefault="00644044" w:rsidP="00644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 xml:space="preserve">    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EF30B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Класні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керівники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1-9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кл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  <w:p w14:paraId="36CEDFDD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Садловська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Г.В.</w:t>
            </w:r>
          </w:p>
        </w:tc>
      </w:tr>
      <w:tr w:rsidR="00644044" w:rsidRPr="00644044" w14:paraId="461733B6" w14:textId="77777777" w:rsidTr="00BF2826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5B03F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4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75B66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Інформаційні поради:                                                            «Як розпізнати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булінг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»,                                               «Наслідки цькування для нападника та жертви»,                                                                                                        «Кого і чому найчастіше цькують»,                                    «Три поради для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булера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»,                         «Відповідальність неповнолітніх за вчинення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булінгу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»,                                                                  «Як запобігти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булінгу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(цькуванню)» та інші;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D6191" w14:textId="77777777" w:rsidR="00644044" w:rsidRDefault="00644044" w:rsidP="00644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03.11.2025-</w:t>
            </w:r>
          </w:p>
          <w:p w14:paraId="100A0AEF" w14:textId="08E7CAD9" w:rsidR="00644044" w:rsidRPr="00644044" w:rsidRDefault="00644044" w:rsidP="00644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28.11.2025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2331C" w14:textId="77777777" w:rsidR="00644044" w:rsidRPr="00644044" w:rsidRDefault="00644044" w:rsidP="00006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</w:pPr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Класні керівники,</w:t>
            </w:r>
          </w:p>
          <w:p w14:paraId="287FB388" w14:textId="56D7E088" w:rsidR="00644044" w:rsidRPr="00644044" w:rsidRDefault="00006BEF" w:rsidP="00006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п</w:t>
            </w:r>
            <w:r w:rsidR="00644044"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едагог - організатор</w:t>
            </w:r>
          </w:p>
        </w:tc>
      </w:tr>
      <w:tr w:rsidR="00644044" w:rsidRPr="00644044" w14:paraId="015051C8" w14:textId="77777777" w:rsidTr="00BF2826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795A7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5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4D48D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Тиждень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толерантності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AF77E" w14:textId="3E357B61" w:rsidR="00644044" w:rsidRPr="00644044" w:rsidRDefault="00644044" w:rsidP="00644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Листопад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 xml:space="preserve">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59E8C" w14:textId="77777777" w:rsidR="00644044" w:rsidRPr="00644044" w:rsidRDefault="00644044" w:rsidP="00006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</w:pPr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Педагоги- організатори</w:t>
            </w:r>
          </w:p>
        </w:tc>
      </w:tr>
      <w:tr w:rsidR="00644044" w:rsidRPr="00644044" w14:paraId="15D71D3C" w14:textId="77777777" w:rsidTr="00BF2826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E0EF2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6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0109E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Перегляд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відеороликів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за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матеріалами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мотиваційних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зустрічей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Ніка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Вуйчича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F4DB3" w14:textId="77777777" w:rsid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Грудень</w:t>
            </w:r>
            <w:proofErr w:type="spellEnd"/>
          </w:p>
          <w:p w14:paraId="363A2CF0" w14:textId="6C2D70F8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AD2D5" w14:textId="77777777" w:rsidR="00644044" w:rsidRPr="00644044" w:rsidRDefault="00644044" w:rsidP="00006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Класні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керівники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5-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9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-х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кл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</w:tr>
      <w:tr w:rsidR="00644044" w:rsidRPr="00644044" w14:paraId="61338DDF" w14:textId="77777777" w:rsidTr="00BF2826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930FA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lastRenderedPageBreak/>
              <w:t>1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7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8F123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Тренінгове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заняття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для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учнів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5-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7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класів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«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Закони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доброти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7B18B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Жовтень-листопад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2F591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Буць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 xml:space="preserve"> М.В.</w:t>
            </w:r>
          </w:p>
        </w:tc>
      </w:tr>
      <w:tr w:rsidR="00644044" w:rsidRPr="00644044" w14:paraId="06E9677F" w14:textId="77777777" w:rsidTr="00BF2826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687D2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8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534AA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Тренінгове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заняття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для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учнів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8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-9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класів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«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Шукаємо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шляхи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до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поведінки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 xml:space="preserve"> без насилля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25280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Грудень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лютий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3ABF9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Оливко Василь Михайлович-</w:t>
            </w:r>
            <w:r w:rsidRPr="006440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zh-CN"/>
              </w:rPr>
              <w:t xml:space="preserve"> </w:t>
            </w:r>
            <w:r w:rsidRPr="006440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>працівників правоохоронних органів</w:t>
            </w:r>
          </w:p>
        </w:tc>
      </w:tr>
      <w:tr w:rsidR="00644044" w:rsidRPr="00644044" w14:paraId="390DA266" w14:textId="77777777" w:rsidTr="00BF2826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42650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19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EA739" w14:textId="2D749936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Години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спілкування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en-GB"/>
              </w:rPr>
              <w:t xml:space="preserve">:                                 - 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«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Як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не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стати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жертвою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булінгу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en-GB"/>
              </w:rPr>
              <w:t xml:space="preserve">                                                               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en-GB"/>
              </w:rPr>
              <w:t xml:space="preserve">- 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«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Не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допускай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насилля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en-GB"/>
              </w:rPr>
              <w:t xml:space="preserve">- 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«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Чому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при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булінгу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жертви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–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всі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учасники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04622" w14:textId="4CF1955F" w:rsid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16.03.2026 –</w:t>
            </w:r>
          </w:p>
          <w:p w14:paraId="41521F95" w14:textId="6276EB9C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27.03.2026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263DC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Класні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керівники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1-9-х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кл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</w:tr>
      <w:tr w:rsidR="00644044" w:rsidRPr="00644044" w14:paraId="7918C434" w14:textId="77777777" w:rsidTr="00BF2826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BF4BA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0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85CF5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Бесіди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з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учнями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щодо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протидії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булінгу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з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представниками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поліції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,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соціальної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служби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тощо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31798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Упродовж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року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CEDF9" w14:textId="77777777" w:rsidR="00644044" w:rsidRPr="00644044" w:rsidRDefault="00644044" w:rsidP="00644044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Михалюк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 xml:space="preserve"> Е.Т.</w:t>
            </w:r>
          </w:p>
          <w:p w14:paraId="7992356E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Горбай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 xml:space="preserve"> Л.В.</w:t>
            </w:r>
          </w:p>
        </w:tc>
      </w:tr>
      <w:tr w:rsidR="00644044" w:rsidRPr="00644044" w14:paraId="201CD685" w14:textId="77777777" w:rsidTr="00BF2826">
        <w:trPr>
          <w:trHeight w:val="46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BF9D9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Робота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з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батьками</w:t>
            </w:r>
            <w:proofErr w:type="spellEnd"/>
          </w:p>
        </w:tc>
      </w:tr>
      <w:tr w:rsidR="00644044" w:rsidRPr="00644044" w14:paraId="0D99E96E" w14:textId="77777777" w:rsidTr="00BF2826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E7A3F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1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472C3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Тематичні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батьківські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лекторії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«</w:t>
            </w:r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 w:eastAsia="en-GB"/>
              </w:rPr>
              <w:t>Захистимо</w:t>
            </w:r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дитин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 w:eastAsia="en-GB"/>
              </w:rPr>
              <w:t>у</w:t>
            </w:r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 w:eastAsia="en-GB"/>
              </w:rPr>
              <w:t xml:space="preserve">від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булінгу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EEE27" w14:textId="45D34823" w:rsid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 xml:space="preserve">01.09.2025 – </w:t>
            </w:r>
          </w:p>
          <w:p w14:paraId="0033A5AB" w14:textId="10CF9D75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26.09.2025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74A4A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Адміністрація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школи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,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класні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керівники</w:t>
            </w:r>
            <w:proofErr w:type="spellEnd"/>
          </w:p>
        </w:tc>
      </w:tr>
      <w:tr w:rsidR="00644044" w:rsidRPr="00644044" w14:paraId="49B3F330" w14:textId="77777777" w:rsidTr="00BF2826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CDC14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2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3D12A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Тренінгове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заняття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для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батьків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 xml:space="preserve">                 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«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Як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навчити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дитину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вирішувати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конфлікти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без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агресії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».</w:t>
            </w:r>
          </w:p>
          <w:p w14:paraId="3D6C39A9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4B0D3" w14:textId="77777777" w:rsid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Жовтень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-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листопад</w:t>
            </w:r>
            <w:proofErr w:type="spellEnd"/>
          </w:p>
          <w:p w14:paraId="7BECD68B" w14:textId="05B2027D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7DA5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Оливко Василь Михайлович</w:t>
            </w:r>
            <w:r w:rsidRPr="006440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zh-CN"/>
              </w:rPr>
              <w:t xml:space="preserve"> </w:t>
            </w:r>
            <w:r w:rsidRPr="006440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>працівник правоохоронних органів</w:t>
            </w:r>
          </w:p>
        </w:tc>
      </w:tr>
      <w:tr w:rsidR="00644044" w:rsidRPr="00644044" w14:paraId="2B6E6637" w14:textId="77777777" w:rsidTr="00BF2826">
        <w:trPr>
          <w:trHeight w:val="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566E2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3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8BBE6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Проведення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консультацій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з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питань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взаємин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батьків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з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дітьми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D518D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Упродовж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року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76C0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</w:pPr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Адміністрація ЗО</w:t>
            </w:r>
          </w:p>
        </w:tc>
      </w:tr>
      <w:tr w:rsidR="00644044" w:rsidRPr="00644044" w14:paraId="4325958C" w14:textId="77777777" w:rsidTr="00BF2826">
        <w:trPr>
          <w:trHeight w:val="46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403E1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Моніторинг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освітнього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середовища</w:t>
            </w:r>
            <w:proofErr w:type="spellEnd"/>
          </w:p>
        </w:tc>
      </w:tr>
      <w:tr w:rsidR="00644044" w:rsidRPr="00644044" w14:paraId="022753CA" w14:textId="77777777" w:rsidTr="00BF2826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6E84A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4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A1CDA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Анкетування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батьків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про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безпеку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у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школі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CB39B" w14:textId="7EFB168A" w:rsid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01.12.2025 –</w:t>
            </w:r>
          </w:p>
          <w:p w14:paraId="2DE192FD" w14:textId="047BE6DD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10.12.2025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0CBCD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Адміністрація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школи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,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класні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керівники</w:t>
            </w:r>
            <w:proofErr w:type="spellEnd"/>
          </w:p>
        </w:tc>
      </w:tr>
      <w:tr w:rsidR="00644044" w:rsidRPr="00644044" w14:paraId="60CC4357" w14:textId="77777777" w:rsidTr="00BF2826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1778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5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1B14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Анкетування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учнів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 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на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виявлення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булінгу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ставлення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до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проявів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булінгу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EBFDB" w14:textId="14D40DD0" w:rsidR="00644044" w:rsidRPr="00644044" w:rsidRDefault="00644044" w:rsidP="00644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Жовтень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 xml:space="preserve"> 2025,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  <w:p w14:paraId="64531C7B" w14:textId="45100EF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Березень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 xml:space="preserve">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89869" w14:textId="77777777" w:rsidR="00644044" w:rsidRPr="00644044" w:rsidRDefault="00644044" w:rsidP="00644044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Садловська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 xml:space="preserve"> Г.В.</w:t>
            </w:r>
          </w:p>
          <w:p w14:paraId="247BEC68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Михалюк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 xml:space="preserve"> Е.Т.</w:t>
            </w:r>
          </w:p>
          <w:p w14:paraId="412919B6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644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УС</w:t>
            </w:r>
          </w:p>
        </w:tc>
      </w:tr>
    </w:tbl>
    <w:p w14:paraId="174053D9" w14:textId="77777777" w:rsidR="00644044" w:rsidRPr="00644044" w:rsidRDefault="00644044" w:rsidP="0064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4547"/>
        <w:gridCol w:w="1538"/>
        <w:gridCol w:w="2365"/>
      </w:tblGrid>
      <w:tr w:rsidR="00644044" w:rsidRPr="00644044" w14:paraId="5249D1D0" w14:textId="77777777" w:rsidTr="00BF2826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D6D3F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6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4D351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Моніторингове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дослідження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поінформованості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учнів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з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питань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профілактики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насильства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серед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учнів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6-</w:t>
            </w:r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 w:eastAsia="en-GB"/>
              </w:rPr>
              <w:t>9</w:t>
            </w:r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класів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BA490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Листопад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Квітень</w:t>
            </w:r>
            <w:proofErr w:type="spellEnd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515DB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Михалюк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 xml:space="preserve"> Е.Т.</w:t>
            </w:r>
          </w:p>
          <w:p w14:paraId="19A461D4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класні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керівники</w:t>
            </w:r>
            <w:proofErr w:type="spellEnd"/>
          </w:p>
        </w:tc>
      </w:tr>
      <w:tr w:rsidR="00644044" w:rsidRPr="00644044" w14:paraId="0AE22C37" w14:textId="77777777" w:rsidTr="00BF2826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3038F" w14:textId="77777777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7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C6D7A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Моніторинг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ефективності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плану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заходів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спрямованих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на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lastRenderedPageBreak/>
              <w:t>запобігання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та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протидію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булінгу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у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школі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6BCC" w14:textId="77777777" w:rsid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lastRenderedPageBreak/>
              <w:t>Грудень</w:t>
            </w:r>
            <w:proofErr w:type="spellEnd"/>
          </w:p>
          <w:p w14:paraId="1C0BADCD" w14:textId="77777777" w:rsid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2025</w:t>
            </w:r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травень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  <w:p w14:paraId="64F0A3C8" w14:textId="0690BE36" w:rsidR="00644044" w:rsidRPr="00644044" w:rsidRDefault="00644044" w:rsidP="006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lastRenderedPageBreak/>
              <w:t>2026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80DEA" w14:textId="77777777" w:rsidR="00644044" w:rsidRPr="00644044" w:rsidRDefault="00644044" w:rsidP="00644044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proofErr w:type="spellStart"/>
            <w:r w:rsidRPr="006440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lastRenderedPageBreak/>
              <w:t>Михалюк</w:t>
            </w:r>
            <w:proofErr w:type="spellEnd"/>
            <w:r w:rsidRPr="006440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 xml:space="preserve"> Е.Т.,</w:t>
            </w:r>
          </w:p>
          <w:p w14:paraId="5BCAB72D" w14:textId="77777777" w:rsidR="00644044" w:rsidRPr="00644044" w:rsidRDefault="00644044" w:rsidP="0064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6440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УС</w:t>
            </w:r>
          </w:p>
        </w:tc>
      </w:tr>
    </w:tbl>
    <w:p w14:paraId="21C6FEEB" w14:textId="77777777" w:rsidR="00644044" w:rsidRPr="00644044" w:rsidRDefault="00644044" w:rsidP="006440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A2E350A" w14:textId="77777777" w:rsidR="00644044" w:rsidRPr="00644044" w:rsidRDefault="00644044" w:rsidP="0064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</w:pPr>
      <w:proofErr w:type="spellStart"/>
      <w:r w:rsidRPr="00644044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Заступник</w:t>
      </w:r>
      <w:proofErr w:type="spellEnd"/>
      <w:r w:rsidRPr="00644044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proofErr w:type="spellStart"/>
      <w:r w:rsidRPr="00644044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директора</w:t>
      </w:r>
      <w:proofErr w:type="spellEnd"/>
      <w:r w:rsidRPr="00644044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з НВР                                                   </w:t>
      </w:r>
      <w:r w:rsidRPr="0064404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en-GB"/>
        </w:rPr>
        <w:t>Емілія МИХАЛЮК</w:t>
      </w:r>
    </w:p>
    <w:p w14:paraId="09B5BF44" w14:textId="77777777" w:rsidR="00644044" w:rsidRPr="00644044" w:rsidRDefault="00644044" w:rsidP="00644044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14:paraId="1C774622" w14:textId="77777777" w:rsidR="00644044" w:rsidRPr="00644044" w:rsidRDefault="00644044" w:rsidP="0064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6CA4332" w14:textId="77777777" w:rsidR="00644044" w:rsidRPr="00644044" w:rsidRDefault="00644044" w:rsidP="0064404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8809B86" w14:textId="77777777" w:rsidR="00644044" w:rsidRPr="00644044" w:rsidRDefault="00644044" w:rsidP="0064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DB2CA9" w14:textId="77777777" w:rsidR="00644044" w:rsidRPr="00644044" w:rsidRDefault="00644044" w:rsidP="0064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4D2616" w14:textId="77777777" w:rsidR="00644044" w:rsidRPr="00644044" w:rsidRDefault="00644044" w:rsidP="0064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BAF9E6" w14:textId="77777777" w:rsidR="00644044" w:rsidRPr="00644044" w:rsidRDefault="00644044" w:rsidP="0064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11D993" w14:textId="77777777" w:rsidR="00644044" w:rsidRPr="00644044" w:rsidRDefault="00644044" w:rsidP="0064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D4C141" w14:textId="77777777" w:rsidR="00644044" w:rsidRPr="00644044" w:rsidRDefault="00644044" w:rsidP="0064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06C72E" w14:textId="77777777" w:rsidR="00644044" w:rsidRPr="00644044" w:rsidRDefault="00644044" w:rsidP="0064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14377C" w14:textId="77777777" w:rsidR="00644044" w:rsidRPr="00644044" w:rsidRDefault="00644044" w:rsidP="0064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A1489E" w14:textId="77777777" w:rsidR="00644044" w:rsidRPr="00644044" w:rsidRDefault="00644044" w:rsidP="00644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9D5049" w14:textId="77777777" w:rsidR="001E029E" w:rsidRDefault="001E029E"/>
    <w:sectPr w:rsidR="001E0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99"/>
    <w:rsid w:val="00006BEF"/>
    <w:rsid w:val="001D2E99"/>
    <w:rsid w:val="001E029E"/>
    <w:rsid w:val="0064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7ECD"/>
  <w15:chartTrackingRefBased/>
  <w15:docId w15:val="{F018BD3D-87C5-4C2D-B0CC-9E42F451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2025-10-30T09:26:00Z</dcterms:created>
  <dcterms:modified xsi:type="dcterms:W3CDTF">2025-10-30T10:17:00Z</dcterms:modified>
</cp:coreProperties>
</file>